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2552"/>
        <w:gridCol w:w="2127"/>
        <w:gridCol w:w="338"/>
        <w:gridCol w:w="654"/>
        <w:gridCol w:w="425"/>
        <w:gridCol w:w="142"/>
        <w:gridCol w:w="567"/>
        <w:gridCol w:w="623"/>
        <w:gridCol w:w="2921"/>
      </w:tblGrid>
      <w:tr w:rsidR="00295946" w:rsidTr="0029594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</w:t>
            </w:r>
          </w:p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ГБОУ «</w:t>
            </w:r>
            <w:r w:rsidRPr="004C6292">
              <w:rPr>
                <w:rFonts w:ascii="Times New Roman" w:hAnsi="Times New Roman" w:cs="Times New Roman"/>
              </w:rPr>
              <w:t>Многопрофильный центр развития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5946" w:rsidTr="0029594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Галине </w:t>
            </w:r>
            <w:proofErr w:type="spellStart"/>
            <w:r>
              <w:rPr>
                <w:rFonts w:ascii="Times New Roman" w:hAnsi="Times New Roman" w:cs="Times New Roman"/>
              </w:rPr>
              <w:t>Авенировне</w:t>
            </w:r>
            <w:proofErr w:type="spellEnd"/>
          </w:p>
        </w:tc>
      </w:tr>
      <w:tr w:rsidR="00295946" w:rsidTr="00295946">
        <w:trPr>
          <w:trHeight w:val="30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6" w:rsidRPr="001A12B4" w:rsidRDefault="00295946" w:rsidP="00295946">
            <w:pPr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2B4">
              <w:rPr>
                <w:rFonts w:ascii="Times New Roman" w:hAnsi="Times New Roman" w:cs="Times New Roman"/>
                <w:sz w:val="16"/>
                <w:szCs w:val="16"/>
              </w:rPr>
              <w:t>(Ф.И.О. родителей (законных представителей) ребенка)</w:t>
            </w:r>
          </w:p>
        </w:tc>
      </w:tr>
      <w:tr w:rsidR="00295946" w:rsidRPr="001A12B4" w:rsidTr="00295946">
        <w:trPr>
          <w:trHeight w:val="2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6" w:rsidRPr="00FB47C3" w:rsidRDefault="00295946" w:rsidP="00295946">
            <w:pPr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26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946" w:rsidRPr="00FB47C3" w:rsidRDefault="00295946" w:rsidP="00295946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6" w:rsidRPr="001A12B4" w:rsidRDefault="00295946" w:rsidP="00295946">
            <w:pPr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6" w:rsidRPr="001A12B4" w:rsidRDefault="00295946" w:rsidP="00295946">
            <w:pPr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946" w:rsidRPr="001A12B4" w:rsidTr="00295946">
        <w:trPr>
          <w:trHeight w:val="75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946" w:rsidRPr="001A12B4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946" w:rsidRPr="001A12B4" w:rsidRDefault="00295946" w:rsidP="00295946">
            <w:pPr>
              <w:tabs>
                <w:tab w:val="left" w:pos="13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295946" w:rsidRPr="001A12B4" w:rsidRDefault="00295946" w:rsidP="00295946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</w:tr>
      <w:tr w:rsidR="00295946" w:rsidRPr="001A12B4" w:rsidTr="00295946">
        <w:trPr>
          <w:trHeight w:val="87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946" w:rsidRPr="00FB47C3" w:rsidRDefault="00295946" w:rsidP="00295946">
            <w:pPr>
              <w:tabs>
                <w:tab w:val="left" w:pos="1315"/>
              </w:tabs>
              <w:ind w:right="178"/>
              <w:rPr>
                <w:rFonts w:ascii="Times New Roman" w:hAnsi="Times New Roman" w:cs="Times New Roman"/>
              </w:rPr>
            </w:pPr>
            <w:r w:rsidRPr="00FB47C3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6" w:rsidRPr="00FB47C3" w:rsidRDefault="00295946" w:rsidP="00295946">
            <w:pPr>
              <w:tabs>
                <w:tab w:val="left" w:pos="1315"/>
              </w:tabs>
              <w:ind w:right="178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83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6" w:rsidRPr="00FB47C3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87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6" w:rsidRPr="00FB47C3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87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6" w:rsidRPr="00FB47C3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100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946" w:rsidRPr="00FB47C3" w:rsidRDefault="00295946" w:rsidP="00295946">
            <w:pPr>
              <w:rPr>
                <w:rFonts w:ascii="Times New Roman" w:hAnsi="Times New Roman" w:cs="Times New Roman"/>
              </w:rPr>
            </w:pPr>
            <w:r w:rsidRPr="00FB47C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6" w:rsidRPr="00FB47C3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75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6" w:rsidRPr="00FB47C3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46" w:rsidRPr="001A12B4" w:rsidTr="00295946">
        <w:trPr>
          <w:trHeight w:val="100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946" w:rsidRPr="001A12B4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(сотовый телефон, домашний телефон + код))</w:t>
            </w:r>
          </w:p>
        </w:tc>
      </w:tr>
      <w:tr w:rsidR="00295946" w:rsidRPr="001A12B4" w:rsidTr="00295946">
        <w:trPr>
          <w:trHeight w:val="3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95946" w:rsidRDefault="00295946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946" w:rsidRPr="001A12B4" w:rsidRDefault="00295946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5946" w:rsidRDefault="00295946" w:rsidP="00295946">
      <w:pPr>
        <w:jc w:val="center"/>
        <w:rPr>
          <w:rFonts w:ascii="Times New Roman" w:hAnsi="Times New Roman" w:cs="Times New Roman"/>
        </w:rPr>
      </w:pPr>
    </w:p>
    <w:p w:rsidR="00295946" w:rsidRDefault="00295946" w:rsidP="00295946">
      <w:pPr>
        <w:jc w:val="center"/>
        <w:rPr>
          <w:rFonts w:ascii="Times New Roman" w:hAnsi="Times New Roman" w:cs="Times New Roman"/>
        </w:rPr>
      </w:pPr>
      <w:r w:rsidRPr="00FB47C3">
        <w:rPr>
          <w:rFonts w:ascii="Times New Roman" w:hAnsi="Times New Roman" w:cs="Times New Roman"/>
        </w:rPr>
        <w:t>ЗАЯВЛЕНИЕ</w:t>
      </w:r>
    </w:p>
    <w:p w:rsidR="00295946" w:rsidRDefault="00295946" w:rsidP="00295946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726" w:tblpY="307"/>
        <w:tblW w:w="10349" w:type="dxa"/>
        <w:tblLayout w:type="fixed"/>
        <w:tblLook w:val="0000"/>
      </w:tblPr>
      <w:tblGrid>
        <w:gridCol w:w="959"/>
        <w:gridCol w:w="283"/>
        <w:gridCol w:w="1169"/>
        <w:gridCol w:w="391"/>
        <w:gridCol w:w="283"/>
        <w:gridCol w:w="425"/>
        <w:gridCol w:w="35"/>
        <w:gridCol w:w="532"/>
        <w:gridCol w:w="355"/>
        <w:gridCol w:w="212"/>
        <w:gridCol w:w="284"/>
        <w:gridCol w:w="142"/>
        <w:gridCol w:w="339"/>
        <w:gridCol w:w="228"/>
        <w:gridCol w:w="11"/>
        <w:gridCol w:w="11"/>
        <w:gridCol w:w="154"/>
        <w:gridCol w:w="391"/>
        <w:gridCol w:w="708"/>
        <w:gridCol w:w="567"/>
        <w:gridCol w:w="142"/>
        <w:gridCol w:w="2728"/>
      </w:tblGrid>
      <w:tr w:rsidR="00295946" w:rsidTr="00295946">
        <w:trPr>
          <w:trHeight w:val="126"/>
        </w:trPr>
        <w:tc>
          <w:tcPr>
            <w:tcW w:w="2411" w:type="dxa"/>
            <w:gridSpan w:val="3"/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зачислить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17" w:type="dxa"/>
            <w:gridSpan w:val="13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6" w:rsidRPr="003A003F" w:rsidTr="00295946">
        <w:trPr>
          <w:trHeight w:val="419"/>
        </w:trPr>
        <w:tc>
          <w:tcPr>
            <w:tcW w:w="4432" w:type="dxa"/>
            <w:gridSpan w:val="9"/>
            <w:tcBorders>
              <w:bottom w:val="single" w:sz="4" w:space="0" w:color="auto"/>
            </w:tcBorders>
          </w:tcPr>
          <w:p w:rsidR="00295946" w:rsidRPr="003A003F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95946" w:rsidRPr="003A003F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03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ребенка или поступающего</w:t>
            </w:r>
            <w:r w:rsidRPr="003A00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946" w:rsidRPr="006D1F65" w:rsidTr="00295946">
        <w:trPr>
          <w:trHeight w:val="126"/>
        </w:trPr>
        <w:tc>
          <w:tcPr>
            <w:tcW w:w="5813" w:type="dxa"/>
            <w:gridSpan w:val="17"/>
            <w:tcBorders>
              <w:top w:val="single" w:sz="4" w:space="0" w:color="auto"/>
            </w:tcBorders>
          </w:tcPr>
          <w:p w:rsidR="00295946" w:rsidRPr="006D1F65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295946" w:rsidRPr="006D1F65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F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 ребенка или поступающего</w:t>
            </w:r>
            <w:r w:rsidRPr="006D1F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946" w:rsidTr="00295946">
        <w:trPr>
          <w:trHeight w:hRule="exact" w:val="205"/>
        </w:trPr>
        <w:tc>
          <w:tcPr>
            <w:tcW w:w="10349" w:type="dxa"/>
            <w:gridSpan w:val="22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top w:val="single" w:sz="4" w:space="0" w:color="auto"/>
            </w:tcBorders>
          </w:tcPr>
          <w:p w:rsidR="00295946" w:rsidRPr="006D1F65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и (или) адрес места пребывания ребенка или поступающего)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Pr="009106F2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06F2">
              <w:rPr>
                <w:rFonts w:ascii="Times New Roman" w:hAnsi="Times New Roman" w:cs="Times New Roman"/>
              </w:rPr>
              <w:t>Сведения о родителе (родителях) (законном представителе (законных представителях) ребенка:</w:t>
            </w:r>
            <w:proofErr w:type="gramEnd"/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Pr="009106F2" w:rsidRDefault="00295946" w:rsidP="00295946">
            <w:pPr>
              <w:pStyle w:val="a5"/>
              <w:numPr>
                <w:ilvl w:val="0"/>
                <w:numId w:val="40"/>
              </w:num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106F2">
              <w:rPr>
                <w:rFonts w:ascii="Times New Roman" w:hAnsi="Times New Roman" w:cs="Times New Roman"/>
              </w:rPr>
              <w:t>амилия, имя, отчество (последнее – при наличии):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top w:val="single" w:sz="4" w:space="0" w:color="auto"/>
            </w:tcBorders>
          </w:tcPr>
          <w:p w:rsidR="00295946" w:rsidRPr="009106F2" w:rsidRDefault="00295946" w:rsidP="00295946">
            <w:pPr>
              <w:pStyle w:val="a5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106F2">
              <w:rPr>
                <w:rFonts w:ascii="Times New Roman" w:hAnsi="Times New Roman" w:cs="Times New Roman"/>
              </w:rPr>
              <w:t>адрес места жительства и (или) адрес места пребывания: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top w:val="single" w:sz="4" w:space="0" w:color="auto"/>
            </w:tcBorders>
          </w:tcPr>
          <w:p w:rsidR="00295946" w:rsidRPr="009106F2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9106F2">
              <w:rPr>
                <w:rFonts w:ascii="Times New Roman" w:hAnsi="Times New Roman" w:cs="Times New Roman"/>
              </w:rPr>
              <w:t>адрес электронной почты, номер телефона (при наличии)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top w:val="single" w:sz="4" w:space="0" w:color="auto"/>
            </w:tcBorders>
          </w:tcPr>
          <w:p w:rsidR="00295946" w:rsidRPr="009106F2" w:rsidRDefault="00295946" w:rsidP="00295946">
            <w:pPr>
              <w:pStyle w:val="a5"/>
              <w:numPr>
                <w:ilvl w:val="0"/>
                <w:numId w:val="40"/>
              </w:num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106F2">
              <w:rPr>
                <w:rFonts w:ascii="Times New Roman" w:hAnsi="Times New Roman" w:cs="Times New Roman"/>
              </w:rPr>
              <w:t>амилия, имя, отчество (последнее – при наличии):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top w:val="single" w:sz="4" w:space="0" w:color="auto"/>
            </w:tcBorders>
          </w:tcPr>
          <w:p w:rsidR="00295946" w:rsidRPr="009106F2" w:rsidRDefault="00295946" w:rsidP="00295946">
            <w:pPr>
              <w:pStyle w:val="a5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106F2">
              <w:rPr>
                <w:rFonts w:ascii="Times New Roman" w:hAnsi="Times New Roman" w:cs="Times New Roman"/>
              </w:rPr>
              <w:t>адрес места жительства и (или) адрес места пребывания: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top w:val="single" w:sz="4" w:space="0" w:color="auto"/>
            </w:tcBorders>
          </w:tcPr>
          <w:p w:rsidR="00295946" w:rsidRPr="009106F2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9106F2">
              <w:rPr>
                <w:rFonts w:ascii="Times New Roman" w:hAnsi="Times New Roman" w:cs="Times New Roman"/>
              </w:rPr>
              <w:t>адрес электронной почты, номер телефона (при наличии)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bottom w:val="single" w:sz="4" w:space="0" w:color="auto"/>
            </w:tcBorders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  <w:tcBorders>
              <w:top w:val="single" w:sz="4" w:space="0" w:color="auto"/>
            </w:tcBorders>
          </w:tcPr>
          <w:p w:rsidR="00295946" w:rsidRDefault="00295946" w:rsidP="0029594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Внеочередное / п</w:t>
            </w:r>
            <w:r w:rsidRPr="000C19F6">
              <w:rPr>
                <w:rFonts w:ascii="Times New Roman" w:eastAsiaTheme="minorHAnsi" w:hAnsi="Times New Roman"/>
              </w:rPr>
              <w:t>е</w:t>
            </w:r>
            <w:r>
              <w:rPr>
                <w:rFonts w:ascii="Times New Roman" w:eastAsiaTheme="minorHAnsi" w:hAnsi="Times New Roman"/>
              </w:rPr>
              <w:t xml:space="preserve">рвоочередное / преимущественное </w:t>
            </w:r>
            <w:r w:rsidRPr="000C19F6">
              <w:rPr>
                <w:rFonts w:ascii="Times New Roman" w:eastAsiaTheme="minorHAnsi" w:hAnsi="Times New Roman"/>
              </w:rPr>
              <w:t>право на зачисление</w:t>
            </w:r>
            <w:r>
              <w:rPr>
                <w:rFonts w:ascii="Times New Roman" w:eastAsiaTheme="minorHAnsi" w:hAnsi="Times New Roman"/>
              </w:rPr>
              <w:t>:</w:t>
            </w:r>
          </w:p>
          <w:p w:rsidR="00295946" w:rsidRDefault="00295946" w:rsidP="00295946">
            <w:pPr>
              <w:jc w:val="both"/>
              <w:rPr>
                <w:rFonts w:ascii="MS Mincho" w:eastAsia="MS Mincho" w:hAnsi="MS Mincho" w:cs="MS Mincho"/>
              </w:rPr>
            </w:pPr>
            <w:r w:rsidRPr="000C19F6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Times New Roman" w:hAnsi="Times New Roman"/>
              </w:rPr>
              <w:t xml:space="preserve"> </w:t>
            </w:r>
            <w:r w:rsidRPr="000C19F6">
              <w:rPr>
                <w:rFonts w:ascii="Times New Roman" w:hAnsi="Times New Roman"/>
              </w:rPr>
              <w:t>– имеется;</w:t>
            </w:r>
          </w:p>
          <w:p w:rsidR="00295946" w:rsidRDefault="00295946" w:rsidP="00295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19F6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Times New Roman" w:hAnsi="Times New Roman"/>
              </w:rPr>
              <w:t xml:space="preserve"> – не имеется.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744B26">
              <w:rPr>
                <w:rFonts w:ascii="Times New Roman" w:hAnsi="Times New Roman" w:cs="Times New Roman"/>
                <w:color w:val="333333"/>
              </w:rPr>
              <w:t>Обучение ребенка</w:t>
            </w:r>
            <w:proofErr w:type="gramEnd"/>
            <w:r w:rsidRPr="00744B26">
              <w:rPr>
                <w:rFonts w:ascii="Times New Roman" w:hAnsi="Times New Roman" w:cs="Times New Roman"/>
                <w:color w:val="333333"/>
              </w:rPr>
              <w:t xml:space="preserve"> по адаптированной образовательной программе</w:t>
            </w:r>
            <w:r>
              <w:rPr>
                <w:rFonts w:ascii="Times New Roman" w:hAnsi="Times New Roman" w:cs="Times New Roman"/>
                <w:color w:val="333333"/>
              </w:rPr>
              <w:t>:</w:t>
            </w:r>
          </w:p>
          <w:p w:rsidR="00295946" w:rsidRDefault="00295946" w:rsidP="00295946">
            <w:pPr>
              <w:jc w:val="both"/>
              <w:rPr>
                <w:rFonts w:ascii="MS Mincho" w:eastAsia="MS Mincho" w:hAnsi="MS Mincho" w:cs="MS Mincho"/>
              </w:rPr>
            </w:pPr>
            <w:r w:rsidRPr="000C19F6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Times New Roman" w:hAnsi="Times New Roman"/>
              </w:rPr>
              <w:t xml:space="preserve"> </w:t>
            </w:r>
            <w:r w:rsidRPr="000C19F6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нуждается</w:t>
            </w:r>
            <w:r w:rsidRPr="000C19F6">
              <w:rPr>
                <w:rFonts w:ascii="Times New Roman" w:hAnsi="Times New Roman"/>
              </w:rPr>
              <w:t>;</w:t>
            </w:r>
          </w:p>
          <w:p w:rsidR="00295946" w:rsidRPr="00744B26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0C19F6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Times New Roman" w:hAnsi="Times New Roman"/>
              </w:rPr>
              <w:t xml:space="preserve"> – не нуждается.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</w:t>
            </w:r>
            <w:r w:rsidRPr="00744B26">
              <w:rPr>
                <w:rFonts w:ascii="Times New Roman" w:hAnsi="Times New Roman" w:cs="Times New Roman"/>
                <w:color w:val="333333"/>
              </w:rPr>
      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744B26">
              <w:rPr>
                <w:rFonts w:ascii="Times New Roman" w:hAnsi="Times New Roman" w:cs="Times New Roman"/>
                <w:color w:val="333333"/>
              </w:rPr>
              <w:t>психолого-медико-педагогической</w:t>
            </w:r>
            <w:proofErr w:type="spellEnd"/>
            <w:r w:rsidRPr="00744B26">
              <w:rPr>
                <w:rFonts w:ascii="Times New Roman" w:hAnsi="Times New Roman" w:cs="Times New Roman"/>
                <w:color w:val="333333"/>
              </w:rPr>
              <w:t xml:space="preserve"> комиссии (при наличии) или инвалида (ребенка-инвалида) в соответствии с индивидуальной программой реабилитации</w:t>
            </w:r>
            <w:r>
              <w:rPr>
                <w:rFonts w:ascii="Times New Roman" w:hAnsi="Times New Roman" w:cs="Times New Roman"/>
                <w:color w:val="333333"/>
              </w:rPr>
              <w:t>:</w:t>
            </w:r>
          </w:p>
          <w:p w:rsidR="00295946" w:rsidRDefault="00295946" w:rsidP="00295946">
            <w:pPr>
              <w:jc w:val="both"/>
              <w:rPr>
                <w:rFonts w:ascii="MS Mincho" w:eastAsia="MS Mincho" w:hAnsi="MS Mincho" w:cs="MS Mincho"/>
              </w:rPr>
            </w:pPr>
            <w:r w:rsidRPr="000C19F6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Times New Roman" w:hAnsi="Times New Roman"/>
              </w:rPr>
              <w:t xml:space="preserve"> </w:t>
            </w:r>
            <w:r w:rsidRPr="000C19F6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нуждается</w:t>
            </w:r>
            <w:r w:rsidRPr="000C19F6">
              <w:rPr>
                <w:rFonts w:ascii="Times New Roman" w:hAnsi="Times New Roman"/>
              </w:rPr>
              <w:t>;</w:t>
            </w:r>
          </w:p>
          <w:p w:rsidR="00295946" w:rsidRPr="00744B26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0C19F6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Times New Roman" w:hAnsi="Times New Roman"/>
              </w:rPr>
              <w:t xml:space="preserve"> – не нуждается.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Pr="00687759" w:rsidRDefault="00295946" w:rsidP="00295946">
            <w:pPr>
              <w:ind w:right="-2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7759">
              <w:rPr>
                <w:rFonts w:ascii="Times New Roman" w:hAnsi="Times New Roman" w:cs="Times New Roman"/>
                <w:color w:val="auto"/>
              </w:rPr>
              <w:t xml:space="preserve">Согласие родителя (законного представителя) ребенка на </w:t>
            </w:r>
            <w:proofErr w:type="gramStart"/>
            <w:r w:rsidRPr="00687759">
              <w:rPr>
                <w:rFonts w:ascii="Times New Roman" w:hAnsi="Times New Roman" w:cs="Times New Roman"/>
                <w:color w:val="auto"/>
              </w:rPr>
              <w:t>обучение ребенка</w:t>
            </w:r>
            <w:proofErr w:type="gramEnd"/>
            <w:r w:rsidRPr="00687759">
              <w:rPr>
                <w:rFonts w:ascii="Times New Roman" w:hAnsi="Times New Roman" w:cs="Times New Roman"/>
                <w:color w:val="auto"/>
              </w:rPr>
              <w:t xml:space="preserve"> по адаптированной образовательной программе (в случае необходимости обучения ребенка по адаптированной </w:t>
            </w:r>
            <w:r w:rsidRPr="00687759">
              <w:rPr>
                <w:rFonts w:ascii="Times New Roman" w:hAnsi="Times New Roman" w:cs="Times New Roman"/>
                <w:color w:val="auto"/>
              </w:rPr>
              <w:lastRenderedPageBreak/>
              <w:t>образовательной программе):</w:t>
            </w:r>
          </w:p>
          <w:p w:rsidR="00295946" w:rsidRPr="00687759" w:rsidRDefault="00295946" w:rsidP="00295946">
            <w:pPr>
              <w:jc w:val="both"/>
              <w:rPr>
                <w:rFonts w:ascii="MS Mincho" w:eastAsia="MS Mincho" w:hAnsi="MS Mincho" w:cs="MS Mincho"/>
                <w:color w:val="auto"/>
              </w:rPr>
            </w:pPr>
            <w:r w:rsidRPr="00687759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687759">
              <w:rPr>
                <w:rFonts w:ascii="Times New Roman" w:hAnsi="Times New Roman"/>
                <w:color w:val="auto"/>
              </w:rPr>
              <w:t xml:space="preserve"> – согласен, вариант АООП _______________;</w:t>
            </w:r>
          </w:p>
          <w:p w:rsidR="00295946" w:rsidRPr="00687759" w:rsidRDefault="00295946" w:rsidP="00295946">
            <w:pPr>
              <w:ind w:right="-2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7759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687759">
              <w:rPr>
                <w:rFonts w:ascii="Times New Roman" w:hAnsi="Times New Roman"/>
                <w:color w:val="auto"/>
              </w:rPr>
              <w:t xml:space="preserve"> – не согласен.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Default="00295946" w:rsidP="00295946">
            <w:pPr>
              <w:ind w:right="-2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7759">
              <w:rPr>
                <w:rFonts w:ascii="Times New Roman" w:hAnsi="Times New Roman" w:cs="Times New Roman"/>
                <w:color w:val="auto"/>
              </w:rPr>
              <w:lastRenderedPageBreak/>
              <w:t xml:space="preserve">Согласие поступающего, достигшего возраста восемнадцати лет, на </w:t>
            </w:r>
            <w:proofErr w:type="gramStart"/>
            <w:r w:rsidRPr="00687759">
              <w:rPr>
                <w:rFonts w:ascii="Times New Roman" w:hAnsi="Times New Roman" w:cs="Times New Roman"/>
                <w:color w:val="auto"/>
              </w:rPr>
              <w:t>обучение</w:t>
            </w:r>
            <w:proofErr w:type="gramEnd"/>
            <w:r w:rsidRPr="00687759">
              <w:rPr>
                <w:rFonts w:ascii="Times New Roman" w:hAnsi="Times New Roman" w:cs="Times New Roman"/>
                <w:color w:val="auto"/>
              </w:rPr>
      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295946" w:rsidRPr="00687759" w:rsidRDefault="00295946" w:rsidP="00295946">
            <w:pPr>
              <w:jc w:val="both"/>
              <w:rPr>
                <w:rFonts w:ascii="MS Mincho" w:eastAsia="MS Mincho" w:hAnsi="MS Mincho" w:cs="MS Mincho"/>
                <w:color w:val="auto"/>
              </w:rPr>
            </w:pPr>
            <w:r w:rsidRPr="00687759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687759">
              <w:rPr>
                <w:rFonts w:ascii="Times New Roman" w:hAnsi="Times New Roman"/>
                <w:color w:val="auto"/>
              </w:rPr>
              <w:t xml:space="preserve"> – согласен, вариант АООП _______________;</w:t>
            </w:r>
          </w:p>
          <w:p w:rsidR="00295946" w:rsidRPr="00687759" w:rsidRDefault="00295946" w:rsidP="00295946">
            <w:pPr>
              <w:ind w:right="-2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7759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687759">
              <w:rPr>
                <w:rFonts w:ascii="Times New Roman" w:hAnsi="Times New Roman"/>
                <w:color w:val="auto"/>
              </w:rPr>
              <w:t xml:space="preserve"> – не согласен.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Pr="00880F73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Pr="00880F73">
              <w:rPr>
                <w:rFonts w:ascii="Times New Roman" w:hAnsi="Times New Roman" w:cs="Times New Roman"/>
              </w:rPr>
              <w:t xml:space="preserve"> основании ст. 14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880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закона</w:t>
            </w:r>
            <w:r w:rsidRPr="00880F73">
              <w:rPr>
                <w:rFonts w:ascii="Times New Roman" w:hAnsi="Times New Roman" w:cs="Times New Roman"/>
              </w:rPr>
              <w:t xml:space="preserve"> от 29.12.2012 № 273-ФЗ «Об образовании в </w:t>
            </w:r>
            <w:proofErr w:type="gramStart"/>
            <w:r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</w:tc>
      </w:tr>
      <w:tr w:rsidR="00295946" w:rsidRPr="006D1F65" w:rsidTr="00295946">
        <w:trPr>
          <w:trHeight w:val="126"/>
        </w:trPr>
        <w:tc>
          <w:tcPr>
            <w:tcW w:w="6912" w:type="dxa"/>
            <w:gridSpan w:val="19"/>
          </w:tcPr>
          <w:p w:rsidR="00295946" w:rsidRPr="00880F73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880F73">
              <w:rPr>
                <w:rFonts w:ascii="Times New Roman" w:hAnsi="Times New Roman" w:cs="Times New Roman"/>
              </w:rPr>
              <w:t xml:space="preserve">Федерации» прошу организовать для моего ребенка </w:t>
            </w:r>
            <w:r>
              <w:rPr>
                <w:rFonts w:ascii="Times New Roman" w:hAnsi="Times New Roman" w:cs="Times New Roman"/>
              </w:rPr>
              <w:t>обучение</w:t>
            </w:r>
            <w:r w:rsidRPr="00880F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F73">
              <w:rPr>
                <w:rFonts w:ascii="Times New Roman" w:hAnsi="Times New Roman" w:cs="Times New Roman"/>
              </w:rPr>
              <w:t>на</w:t>
            </w:r>
            <w:proofErr w:type="gramEnd"/>
            <w:r w:rsidRPr="00880F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7" w:type="dxa"/>
            <w:gridSpan w:val="3"/>
            <w:tcBorders>
              <w:bottom w:val="single" w:sz="4" w:space="0" w:color="auto"/>
            </w:tcBorders>
          </w:tcPr>
          <w:p w:rsidR="00295946" w:rsidRPr="00880F73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Pr="00DE30E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95946" w:rsidRPr="006D1F65" w:rsidTr="00295946">
        <w:trPr>
          <w:trHeight w:val="126"/>
        </w:trPr>
        <w:tc>
          <w:tcPr>
            <w:tcW w:w="4928" w:type="dxa"/>
            <w:gridSpan w:val="11"/>
          </w:tcPr>
          <w:p w:rsidR="00295946" w:rsidRPr="00DE30E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DE30E0">
              <w:rPr>
                <w:rFonts w:ascii="Times New Roman" w:hAnsi="Times New Roman" w:cs="Times New Roman"/>
              </w:rPr>
              <w:t>Прошу организовать изучение родного языка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295946" w:rsidRPr="00DE30E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left w:val="nil"/>
            </w:tcBorders>
          </w:tcPr>
          <w:p w:rsidR="00295946" w:rsidRPr="00DE30E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литературного чтения</w:t>
            </w:r>
          </w:p>
        </w:tc>
      </w:tr>
      <w:tr w:rsidR="00295946" w:rsidRPr="006D1F65" w:rsidTr="00295946">
        <w:trPr>
          <w:trHeight w:val="126"/>
        </w:trPr>
        <w:tc>
          <w:tcPr>
            <w:tcW w:w="2802" w:type="dxa"/>
            <w:gridSpan w:val="4"/>
          </w:tcPr>
          <w:p w:rsidR="00295946" w:rsidRPr="00DE30E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DE30E0">
              <w:rPr>
                <w:rFonts w:ascii="Times New Roman" w:hAnsi="Times New Roman" w:cs="Times New Roman"/>
              </w:rPr>
              <w:t xml:space="preserve">(литературы) на </w:t>
            </w:r>
            <w:proofErr w:type="gramStart"/>
            <w:r w:rsidRPr="00DE30E0">
              <w:rPr>
                <w:rFonts w:ascii="Times New Roman" w:hAnsi="Times New Roman" w:cs="Times New Roman"/>
              </w:rPr>
              <w:t>родном</w:t>
            </w:r>
            <w:proofErr w:type="gramEnd"/>
            <w:r w:rsidRPr="00DE3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7" w:type="dxa"/>
            <w:gridSpan w:val="9"/>
            <w:tcBorders>
              <w:bottom w:val="single" w:sz="4" w:space="0" w:color="auto"/>
            </w:tcBorders>
          </w:tcPr>
          <w:p w:rsidR="00295946" w:rsidRPr="00DE30E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0" w:type="dxa"/>
            <w:gridSpan w:val="9"/>
            <w:tcBorders>
              <w:left w:val="nil"/>
            </w:tcBorders>
          </w:tcPr>
          <w:p w:rsidR="00295946" w:rsidRPr="00DE30E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959" w:type="dxa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 »</w:t>
            </w:r>
          </w:p>
        </w:tc>
        <w:tc>
          <w:tcPr>
            <w:tcW w:w="283" w:type="dxa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Pr="001A09C0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  <w:r w:rsidRPr="001A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</w:t>
            </w:r>
            <w:r w:rsidRPr="001A09C0">
              <w:rPr>
                <w:rFonts w:ascii="Times New Roman" w:hAnsi="Times New Roman" w:cs="Times New Roman"/>
              </w:rPr>
              <w:t>ставом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09C0">
              <w:rPr>
                <w:rFonts w:ascii="Times New Roman" w:hAnsi="Times New Roman" w:cs="Times New Roman"/>
              </w:rPr>
              <w:t xml:space="preserve">лицензией на осуществление </w:t>
            </w:r>
            <w:r>
              <w:rPr>
                <w:rFonts w:ascii="Times New Roman" w:hAnsi="Times New Roman" w:cs="Times New Roman"/>
              </w:rPr>
              <w:t>образовательной деятельности,</w:t>
            </w:r>
            <w:r w:rsidRPr="001A09C0">
              <w:rPr>
                <w:rFonts w:ascii="Times New Roman" w:hAnsi="Times New Roman" w:cs="Times New Roman"/>
              </w:rPr>
              <w:t xml:space="preserve"> свидетельством о</w:t>
            </w:r>
            <w:r>
              <w:rPr>
                <w:rFonts w:ascii="Times New Roman" w:hAnsi="Times New Roman" w:cs="Times New Roman"/>
              </w:rPr>
              <w:t xml:space="preserve"> государственной аккредитации, </w:t>
            </w:r>
            <w:r w:rsidRPr="001A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общеобразовательными</w:t>
            </w:r>
            <w:r w:rsidRPr="001A09C0">
              <w:rPr>
                <w:rFonts w:ascii="Times New Roman" w:hAnsi="Times New Roman" w:cs="Times New Roman"/>
              </w:rPr>
              <w:t xml:space="preserve"> программами и другими документами, регламентирующими организацию и осуществление образовательной деятельности</w:t>
            </w:r>
            <w:r>
              <w:rPr>
                <w:rFonts w:ascii="Times New Roman" w:hAnsi="Times New Roman" w:cs="Times New Roman"/>
              </w:rPr>
              <w:t xml:space="preserve"> в учреждении, права и обязанности обучающихся в ГБОУ «Многопрофильный центр развития детей».</w:t>
            </w: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959" w:type="dxa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 »</w:t>
            </w:r>
          </w:p>
        </w:tc>
        <w:tc>
          <w:tcPr>
            <w:tcW w:w="283" w:type="dxa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" w:type="dxa"/>
            <w:gridSpan w:val="3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Default="00295946" w:rsidP="00295946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946" w:rsidRPr="006D1F65" w:rsidTr="00295946">
        <w:trPr>
          <w:trHeight w:val="126"/>
        </w:trPr>
        <w:tc>
          <w:tcPr>
            <w:tcW w:w="10349" w:type="dxa"/>
            <w:gridSpan w:val="22"/>
          </w:tcPr>
          <w:p w:rsidR="00295946" w:rsidRPr="00F64C11" w:rsidRDefault="00295946" w:rsidP="00295946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F64C11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F64C11">
              <w:rPr>
                <w:rFonts w:ascii="Times New Roman" w:hAnsi="Times New Roman" w:cs="Times New Roman"/>
              </w:rPr>
              <w:t>н(</w:t>
            </w:r>
            <w:proofErr w:type="gramEnd"/>
            <w:r w:rsidRPr="00F64C11">
              <w:rPr>
                <w:rFonts w:ascii="Times New Roman" w:hAnsi="Times New Roman" w:cs="Times New Roman"/>
              </w:rPr>
              <w:t>а) на обработку персональных данных моего ребенка и своих персональных данных в порядке,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11">
              <w:rPr>
                <w:rFonts w:ascii="Times New Roman" w:hAnsi="Times New Roman" w:cs="Times New Roman"/>
              </w:rPr>
              <w:t>установленном Федеральным законом от 27.06.2006 № 152-ФЗ «О персональных данных»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95946" w:rsidRPr="006D1F65" w:rsidTr="00295946">
        <w:trPr>
          <w:trHeight w:val="126"/>
        </w:trPr>
        <w:tc>
          <w:tcPr>
            <w:tcW w:w="959" w:type="dxa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 »</w:t>
            </w:r>
          </w:p>
        </w:tc>
        <w:tc>
          <w:tcPr>
            <w:tcW w:w="283" w:type="dxa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" w:type="dxa"/>
            <w:gridSpan w:val="4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</w:tbl>
    <w:p w:rsidR="00295946" w:rsidRPr="00EB6172" w:rsidRDefault="00295946" w:rsidP="0054710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5946" w:rsidRPr="00EB6172" w:rsidSect="0029594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C4" w:rsidRDefault="005C6CC4">
      <w:r>
        <w:separator/>
      </w:r>
    </w:p>
  </w:endnote>
  <w:endnote w:type="continuationSeparator" w:id="0">
    <w:p w:rsidR="005C6CC4" w:rsidRDefault="005C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C4" w:rsidRDefault="005C6CC4"/>
  </w:footnote>
  <w:footnote w:type="continuationSeparator" w:id="0">
    <w:p w:rsidR="005C6CC4" w:rsidRDefault="005C6C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85A"/>
    <w:multiLevelType w:val="hybridMultilevel"/>
    <w:tmpl w:val="3EAE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37B29"/>
    <w:multiLevelType w:val="hybridMultilevel"/>
    <w:tmpl w:val="298A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2B24"/>
    <w:multiLevelType w:val="hybridMultilevel"/>
    <w:tmpl w:val="6F7A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65313"/>
    <w:multiLevelType w:val="hybridMultilevel"/>
    <w:tmpl w:val="8AFC4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53C21"/>
    <w:multiLevelType w:val="multilevel"/>
    <w:tmpl w:val="26EA450E"/>
    <w:lvl w:ilvl="0">
      <w:start w:val="3"/>
      <w:numFmt w:val="decimal"/>
      <w:lvlText w:val="%1.1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12158B4"/>
    <w:multiLevelType w:val="hybridMultilevel"/>
    <w:tmpl w:val="89F85F2A"/>
    <w:lvl w:ilvl="0" w:tplc="CD943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2B49"/>
    <w:multiLevelType w:val="hybridMultilevel"/>
    <w:tmpl w:val="2E5622EE"/>
    <w:lvl w:ilvl="0" w:tplc="70F01432">
      <w:start w:val="3"/>
      <w:numFmt w:val="decimal"/>
      <w:lvlText w:val="%1.1."/>
      <w:lvlJc w:val="left"/>
      <w:pPr>
        <w:ind w:left="13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26B4"/>
    <w:multiLevelType w:val="hybridMultilevel"/>
    <w:tmpl w:val="633AFD00"/>
    <w:lvl w:ilvl="0" w:tplc="7250E712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04284">
      <w:start w:val="1"/>
      <w:numFmt w:val="lowerLetter"/>
      <w:lvlText w:val="%2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16C8E2">
      <w:start w:val="1"/>
      <w:numFmt w:val="lowerRoman"/>
      <w:lvlText w:val="%3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E2F94A">
      <w:start w:val="1"/>
      <w:numFmt w:val="decimal"/>
      <w:lvlText w:val="%4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D437EC">
      <w:start w:val="1"/>
      <w:numFmt w:val="lowerLetter"/>
      <w:lvlText w:val="%5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3E56F8">
      <w:start w:val="1"/>
      <w:numFmt w:val="lowerRoman"/>
      <w:lvlText w:val="%6"/>
      <w:lvlJc w:val="left"/>
      <w:pPr>
        <w:ind w:left="7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96BDE0">
      <w:start w:val="1"/>
      <w:numFmt w:val="decimal"/>
      <w:lvlText w:val="%7"/>
      <w:lvlJc w:val="left"/>
      <w:pPr>
        <w:ind w:left="8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C4D29E">
      <w:start w:val="1"/>
      <w:numFmt w:val="lowerLetter"/>
      <w:lvlText w:val="%8"/>
      <w:lvlJc w:val="left"/>
      <w:pPr>
        <w:ind w:left="9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D8F410">
      <w:start w:val="1"/>
      <w:numFmt w:val="lowerRoman"/>
      <w:lvlText w:val="%9"/>
      <w:lvlJc w:val="left"/>
      <w:pPr>
        <w:ind w:left="9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A377D9"/>
    <w:multiLevelType w:val="multilevel"/>
    <w:tmpl w:val="33AA88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5C4678"/>
    <w:multiLevelType w:val="hybridMultilevel"/>
    <w:tmpl w:val="D5E432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27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EA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E0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A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EF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6D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EE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65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D54733"/>
    <w:multiLevelType w:val="hybridMultilevel"/>
    <w:tmpl w:val="FA680746"/>
    <w:lvl w:ilvl="0" w:tplc="18968050">
      <w:start w:val="3"/>
      <w:numFmt w:val="decimal"/>
      <w:lvlText w:val="%1.4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F1578"/>
    <w:multiLevelType w:val="hybridMultilevel"/>
    <w:tmpl w:val="B0D2F87A"/>
    <w:lvl w:ilvl="0" w:tplc="CD943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F2B89"/>
    <w:multiLevelType w:val="hybridMultilevel"/>
    <w:tmpl w:val="A09AAD9C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3">
    <w:nsid w:val="35DC71A0"/>
    <w:multiLevelType w:val="multilevel"/>
    <w:tmpl w:val="5BAC3DFC"/>
    <w:styleLink w:val="1"/>
    <w:lvl w:ilvl="0">
      <w:start w:val="3"/>
      <w:numFmt w:val="decimal"/>
      <w:lvlText w:val="%1.6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F2279"/>
    <w:multiLevelType w:val="multilevel"/>
    <w:tmpl w:val="3A1A4AF8"/>
    <w:lvl w:ilvl="0">
      <w:start w:val="3"/>
      <w:numFmt w:val="decimal"/>
      <w:lvlText w:val="%1.14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A8C40D9"/>
    <w:multiLevelType w:val="multilevel"/>
    <w:tmpl w:val="A6C2FA94"/>
    <w:lvl w:ilvl="0">
      <w:start w:val="3"/>
      <w:numFmt w:val="decimal"/>
      <w:lvlText w:val="%1.7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DF46FDB"/>
    <w:multiLevelType w:val="hybridMultilevel"/>
    <w:tmpl w:val="B3B23024"/>
    <w:lvl w:ilvl="0" w:tplc="4B8457F4">
      <w:start w:val="3"/>
      <w:numFmt w:val="decimal"/>
      <w:lvlText w:val="%1.2."/>
      <w:lvlJc w:val="left"/>
      <w:pPr>
        <w:ind w:left="13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D2761"/>
    <w:multiLevelType w:val="multilevel"/>
    <w:tmpl w:val="F558E646"/>
    <w:lvl w:ilvl="0">
      <w:start w:val="3"/>
      <w:numFmt w:val="decimal"/>
      <w:lvlText w:val="%1.1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F735BE5"/>
    <w:multiLevelType w:val="hybridMultilevel"/>
    <w:tmpl w:val="C428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8596D"/>
    <w:multiLevelType w:val="hybridMultilevel"/>
    <w:tmpl w:val="F5E63B8C"/>
    <w:lvl w:ilvl="0" w:tplc="DC16C3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A46E87"/>
    <w:multiLevelType w:val="multilevel"/>
    <w:tmpl w:val="28C8FF0C"/>
    <w:lvl w:ilvl="0">
      <w:start w:val="3"/>
      <w:numFmt w:val="decimal"/>
      <w:lvlText w:val="%1.9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72635E7"/>
    <w:multiLevelType w:val="hybridMultilevel"/>
    <w:tmpl w:val="C7662DEA"/>
    <w:lvl w:ilvl="0" w:tplc="D0FCEBC6">
      <w:start w:val="3"/>
      <w:numFmt w:val="decimal"/>
      <w:lvlText w:val="%1.6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C613A"/>
    <w:multiLevelType w:val="hybridMultilevel"/>
    <w:tmpl w:val="AD8C6644"/>
    <w:lvl w:ilvl="0" w:tplc="CD943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F32397"/>
    <w:multiLevelType w:val="multilevel"/>
    <w:tmpl w:val="1D525A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551693"/>
    <w:multiLevelType w:val="hybridMultilevel"/>
    <w:tmpl w:val="4AEA5F14"/>
    <w:lvl w:ilvl="0" w:tplc="E13425E4">
      <w:start w:val="3"/>
      <w:numFmt w:val="decimal"/>
      <w:lvlText w:val="%1.5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0280C"/>
    <w:multiLevelType w:val="multilevel"/>
    <w:tmpl w:val="14B83D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047FDA"/>
    <w:multiLevelType w:val="multilevel"/>
    <w:tmpl w:val="66FA0A6E"/>
    <w:lvl w:ilvl="0">
      <w:start w:val="3"/>
      <w:numFmt w:val="decimal"/>
      <w:lvlText w:val="%1.6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35B0006"/>
    <w:multiLevelType w:val="multilevel"/>
    <w:tmpl w:val="21121A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3347A5"/>
    <w:multiLevelType w:val="multilevel"/>
    <w:tmpl w:val="7762612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F807DA5"/>
    <w:multiLevelType w:val="multilevel"/>
    <w:tmpl w:val="3B7688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DF3BA6"/>
    <w:multiLevelType w:val="hybridMultilevel"/>
    <w:tmpl w:val="F83E1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766C57"/>
    <w:multiLevelType w:val="multilevel"/>
    <w:tmpl w:val="F0EAF830"/>
    <w:lvl w:ilvl="0">
      <w:start w:val="3"/>
      <w:numFmt w:val="decimal"/>
      <w:lvlText w:val="%1.15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3C84265"/>
    <w:multiLevelType w:val="multilevel"/>
    <w:tmpl w:val="11D0A7CE"/>
    <w:lvl w:ilvl="0">
      <w:start w:val="3"/>
      <w:numFmt w:val="decimal"/>
      <w:lvlText w:val="%1.10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53746D6"/>
    <w:multiLevelType w:val="multilevel"/>
    <w:tmpl w:val="BE22D65C"/>
    <w:lvl w:ilvl="0">
      <w:start w:val="3"/>
      <w:numFmt w:val="decimal"/>
      <w:lvlText w:val="%1.14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55777C9"/>
    <w:multiLevelType w:val="hybridMultilevel"/>
    <w:tmpl w:val="5C3268E0"/>
    <w:lvl w:ilvl="0" w:tplc="928A63C0">
      <w:start w:val="3"/>
      <w:numFmt w:val="decimal"/>
      <w:lvlText w:val="%1.3."/>
      <w:lvlJc w:val="left"/>
      <w:pPr>
        <w:ind w:left="13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D4C52"/>
    <w:multiLevelType w:val="multilevel"/>
    <w:tmpl w:val="0E169DEE"/>
    <w:lvl w:ilvl="0">
      <w:start w:val="3"/>
      <w:numFmt w:val="decimal"/>
      <w:lvlText w:val="%1.13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BA6071C"/>
    <w:multiLevelType w:val="hybridMultilevel"/>
    <w:tmpl w:val="E6A8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E20B4"/>
    <w:multiLevelType w:val="multilevel"/>
    <w:tmpl w:val="099CED0C"/>
    <w:lvl w:ilvl="0">
      <w:start w:val="3"/>
      <w:numFmt w:val="decimal"/>
      <w:lvlText w:val="%1.8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6FD0BE8"/>
    <w:multiLevelType w:val="hybridMultilevel"/>
    <w:tmpl w:val="09A4561E"/>
    <w:lvl w:ilvl="0" w:tplc="09BEF740">
      <w:start w:val="3"/>
      <w:numFmt w:val="decimal"/>
      <w:lvlText w:val="%1.5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9309F"/>
    <w:multiLevelType w:val="hybridMultilevel"/>
    <w:tmpl w:val="01B8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</w:num>
  <w:num w:numId="4">
    <w:abstractNumId w:val="8"/>
  </w:num>
  <w:num w:numId="5">
    <w:abstractNumId w:val="2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36"/>
  </w:num>
  <w:num w:numId="11">
    <w:abstractNumId w:val="19"/>
  </w:num>
  <w:num w:numId="12">
    <w:abstractNumId w:val="27"/>
  </w:num>
  <w:num w:numId="13">
    <w:abstractNumId w:val="30"/>
  </w:num>
  <w:num w:numId="14">
    <w:abstractNumId w:val="2"/>
  </w:num>
  <w:num w:numId="15">
    <w:abstractNumId w:val="6"/>
  </w:num>
  <w:num w:numId="16">
    <w:abstractNumId w:val="34"/>
  </w:num>
  <w:num w:numId="17">
    <w:abstractNumId w:val="16"/>
  </w:num>
  <w:num w:numId="18">
    <w:abstractNumId w:val="11"/>
  </w:num>
  <w:num w:numId="19">
    <w:abstractNumId w:val="22"/>
  </w:num>
  <w:num w:numId="20">
    <w:abstractNumId w:val="39"/>
  </w:num>
  <w:num w:numId="21">
    <w:abstractNumId w:val="10"/>
  </w:num>
  <w:num w:numId="22">
    <w:abstractNumId w:val="38"/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3"/>
  </w:num>
  <w:num w:numId="28">
    <w:abstractNumId w:val="26"/>
  </w:num>
  <w:num w:numId="29">
    <w:abstractNumId w:val="28"/>
  </w:num>
  <w:num w:numId="30">
    <w:abstractNumId w:val="15"/>
  </w:num>
  <w:num w:numId="31">
    <w:abstractNumId w:val="37"/>
  </w:num>
  <w:num w:numId="32">
    <w:abstractNumId w:val="20"/>
  </w:num>
  <w:num w:numId="33">
    <w:abstractNumId w:val="32"/>
  </w:num>
  <w:num w:numId="34">
    <w:abstractNumId w:val="4"/>
  </w:num>
  <w:num w:numId="35">
    <w:abstractNumId w:val="17"/>
  </w:num>
  <w:num w:numId="36">
    <w:abstractNumId w:val="35"/>
  </w:num>
  <w:num w:numId="37">
    <w:abstractNumId w:val="14"/>
  </w:num>
  <w:num w:numId="38">
    <w:abstractNumId w:val="33"/>
  </w:num>
  <w:num w:numId="39">
    <w:abstractNumId w:val="31"/>
  </w:num>
  <w:num w:numId="40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39E4"/>
    <w:rsid w:val="00004180"/>
    <w:rsid w:val="00017B2E"/>
    <w:rsid w:val="0002017F"/>
    <w:rsid w:val="0002342D"/>
    <w:rsid w:val="000278CF"/>
    <w:rsid w:val="00027DFB"/>
    <w:rsid w:val="000439E4"/>
    <w:rsid w:val="00066908"/>
    <w:rsid w:val="000702CE"/>
    <w:rsid w:val="00075950"/>
    <w:rsid w:val="00091418"/>
    <w:rsid w:val="000974E0"/>
    <w:rsid w:val="000A7766"/>
    <w:rsid w:val="000C3A17"/>
    <w:rsid w:val="000C6971"/>
    <w:rsid w:val="000D7A5C"/>
    <w:rsid w:val="000E3BC7"/>
    <w:rsid w:val="000F587B"/>
    <w:rsid w:val="00100683"/>
    <w:rsid w:val="00106EF1"/>
    <w:rsid w:val="00115BA0"/>
    <w:rsid w:val="001203A0"/>
    <w:rsid w:val="001259FC"/>
    <w:rsid w:val="00126B1D"/>
    <w:rsid w:val="00131900"/>
    <w:rsid w:val="00137FB2"/>
    <w:rsid w:val="00142B24"/>
    <w:rsid w:val="00146115"/>
    <w:rsid w:val="001469DB"/>
    <w:rsid w:val="00151E40"/>
    <w:rsid w:val="00154799"/>
    <w:rsid w:val="00155A3A"/>
    <w:rsid w:val="00160287"/>
    <w:rsid w:val="00164C5D"/>
    <w:rsid w:val="00166B16"/>
    <w:rsid w:val="00180479"/>
    <w:rsid w:val="00183595"/>
    <w:rsid w:val="0018640F"/>
    <w:rsid w:val="001A3F9F"/>
    <w:rsid w:val="001A62C4"/>
    <w:rsid w:val="001B3385"/>
    <w:rsid w:val="001B3F37"/>
    <w:rsid w:val="001B4336"/>
    <w:rsid w:val="001C109B"/>
    <w:rsid w:val="001D1A76"/>
    <w:rsid w:val="001D36D8"/>
    <w:rsid w:val="001D5F9A"/>
    <w:rsid w:val="001D65C3"/>
    <w:rsid w:val="001E0E6F"/>
    <w:rsid w:val="001E24BA"/>
    <w:rsid w:val="001F1D69"/>
    <w:rsid w:val="001F7515"/>
    <w:rsid w:val="00204486"/>
    <w:rsid w:val="00204D61"/>
    <w:rsid w:val="00205120"/>
    <w:rsid w:val="00212111"/>
    <w:rsid w:val="00215FDF"/>
    <w:rsid w:val="00220585"/>
    <w:rsid w:val="00221EA9"/>
    <w:rsid w:val="00237687"/>
    <w:rsid w:val="002433E7"/>
    <w:rsid w:val="00256A47"/>
    <w:rsid w:val="002608F1"/>
    <w:rsid w:val="00264404"/>
    <w:rsid w:val="0026705B"/>
    <w:rsid w:val="0027107F"/>
    <w:rsid w:val="00295946"/>
    <w:rsid w:val="002A24AE"/>
    <w:rsid w:val="002B0278"/>
    <w:rsid w:val="002B3F5B"/>
    <w:rsid w:val="002D06D8"/>
    <w:rsid w:val="002D0ABA"/>
    <w:rsid w:val="002D584B"/>
    <w:rsid w:val="003106B8"/>
    <w:rsid w:val="00314048"/>
    <w:rsid w:val="0031436F"/>
    <w:rsid w:val="00325513"/>
    <w:rsid w:val="00327F62"/>
    <w:rsid w:val="003373B9"/>
    <w:rsid w:val="003455F5"/>
    <w:rsid w:val="00346B10"/>
    <w:rsid w:val="00351C11"/>
    <w:rsid w:val="00364095"/>
    <w:rsid w:val="00364F7E"/>
    <w:rsid w:val="00367B42"/>
    <w:rsid w:val="00376DE8"/>
    <w:rsid w:val="00393160"/>
    <w:rsid w:val="00395D4F"/>
    <w:rsid w:val="003A0E98"/>
    <w:rsid w:val="003A6348"/>
    <w:rsid w:val="003A758C"/>
    <w:rsid w:val="003C7945"/>
    <w:rsid w:val="003D2352"/>
    <w:rsid w:val="003E50B9"/>
    <w:rsid w:val="003E713C"/>
    <w:rsid w:val="003F626E"/>
    <w:rsid w:val="0040153F"/>
    <w:rsid w:val="004107D4"/>
    <w:rsid w:val="0042147E"/>
    <w:rsid w:val="0043224D"/>
    <w:rsid w:val="00434FF6"/>
    <w:rsid w:val="00436B17"/>
    <w:rsid w:val="00446CA3"/>
    <w:rsid w:val="0046137B"/>
    <w:rsid w:val="00476A12"/>
    <w:rsid w:val="004902A8"/>
    <w:rsid w:val="00492CF2"/>
    <w:rsid w:val="00495806"/>
    <w:rsid w:val="004B4C47"/>
    <w:rsid w:val="004B64D1"/>
    <w:rsid w:val="004C0813"/>
    <w:rsid w:val="004C5CDE"/>
    <w:rsid w:val="004D1B97"/>
    <w:rsid w:val="004D6A41"/>
    <w:rsid w:val="004E3CB8"/>
    <w:rsid w:val="004E7577"/>
    <w:rsid w:val="004F407A"/>
    <w:rsid w:val="00506ADD"/>
    <w:rsid w:val="0051434D"/>
    <w:rsid w:val="005169D2"/>
    <w:rsid w:val="00526BF1"/>
    <w:rsid w:val="00535F36"/>
    <w:rsid w:val="00547103"/>
    <w:rsid w:val="00547289"/>
    <w:rsid w:val="005513C4"/>
    <w:rsid w:val="00555A00"/>
    <w:rsid w:val="00570DE7"/>
    <w:rsid w:val="0058633E"/>
    <w:rsid w:val="00590686"/>
    <w:rsid w:val="0059261C"/>
    <w:rsid w:val="00593DC2"/>
    <w:rsid w:val="00595C09"/>
    <w:rsid w:val="005A1429"/>
    <w:rsid w:val="005B11F6"/>
    <w:rsid w:val="005B796A"/>
    <w:rsid w:val="005C302D"/>
    <w:rsid w:val="005C65FC"/>
    <w:rsid w:val="005C6CC4"/>
    <w:rsid w:val="005C7387"/>
    <w:rsid w:val="005D6726"/>
    <w:rsid w:val="005E028D"/>
    <w:rsid w:val="005E0E47"/>
    <w:rsid w:val="005E2858"/>
    <w:rsid w:val="005E2B7F"/>
    <w:rsid w:val="005E47BB"/>
    <w:rsid w:val="005E5DF3"/>
    <w:rsid w:val="005F0CC1"/>
    <w:rsid w:val="005F3228"/>
    <w:rsid w:val="006141F7"/>
    <w:rsid w:val="0061503F"/>
    <w:rsid w:val="00620AAD"/>
    <w:rsid w:val="00620FF6"/>
    <w:rsid w:val="00645BBF"/>
    <w:rsid w:val="00647608"/>
    <w:rsid w:val="00657CAC"/>
    <w:rsid w:val="00676B1E"/>
    <w:rsid w:val="006A1EFF"/>
    <w:rsid w:val="006B271E"/>
    <w:rsid w:val="006B2BBA"/>
    <w:rsid w:val="006B5E76"/>
    <w:rsid w:val="006B6195"/>
    <w:rsid w:val="006D1633"/>
    <w:rsid w:val="006D420F"/>
    <w:rsid w:val="006D53FB"/>
    <w:rsid w:val="006D56C8"/>
    <w:rsid w:val="006D66F1"/>
    <w:rsid w:val="006D73F3"/>
    <w:rsid w:val="006F2971"/>
    <w:rsid w:val="006F39AA"/>
    <w:rsid w:val="00701D17"/>
    <w:rsid w:val="00706199"/>
    <w:rsid w:val="00746414"/>
    <w:rsid w:val="00747128"/>
    <w:rsid w:val="00763477"/>
    <w:rsid w:val="007652A1"/>
    <w:rsid w:val="00767F20"/>
    <w:rsid w:val="00770996"/>
    <w:rsid w:val="00782AF6"/>
    <w:rsid w:val="00785A3E"/>
    <w:rsid w:val="007B6B4D"/>
    <w:rsid w:val="007B7DBE"/>
    <w:rsid w:val="007C21BE"/>
    <w:rsid w:val="007C52C7"/>
    <w:rsid w:val="007E6158"/>
    <w:rsid w:val="007F18CB"/>
    <w:rsid w:val="007F49E4"/>
    <w:rsid w:val="0080250B"/>
    <w:rsid w:val="0080649F"/>
    <w:rsid w:val="00812148"/>
    <w:rsid w:val="00826694"/>
    <w:rsid w:val="00830E4F"/>
    <w:rsid w:val="00844338"/>
    <w:rsid w:val="00847541"/>
    <w:rsid w:val="0085066A"/>
    <w:rsid w:val="00850812"/>
    <w:rsid w:val="00852AA0"/>
    <w:rsid w:val="00857535"/>
    <w:rsid w:val="008661C6"/>
    <w:rsid w:val="00867C3B"/>
    <w:rsid w:val="00870FB9"/>
    <w:rsid w:val="008720D6"/>
    <w:rsid w:val="008731D6"/>
    <w:rsid w:val="00876D8F"/>
    <w:rsid w:val="00877695"/>
    <w:rsid w:val="008842B1"/>
    <w:rsid w:val="008C16A7"/>
    <w:rsid w:val="008D07DA"/>
    <w:rsid w:val="008D3DC4"/>
    <w:rsid w:val="008E2774"/>
    <w:rsid w:val="008E50A5"/>
    <w:rsid w:val="008F1ED0"/>
    <w:rsid w:val="00907E9F"/>
    <w:rsid w:val="00912305"/>
    <w:rsid w:val="00915750"/>
    <w:rsid w:val="00921D00"/>
    <w:rsid w:val="00933111"/>
    <w:rsid w:val="00933EAF"/>
    <w:rsid w:val="00941F70"/>
    <w:rsid w:val="00942390"/>
    <w:rsid w:val="00950401"/>
    <w:rsid w:val="009604F2"/>
    <w:rsid w:val="00961A7C"/>
    <w:rsid w:val="009663BB"/>
    <w:rsid w:val="00972FA8"/>
    <w:rsid w:val="00975DFC"/>
    <w:rsid w:val="00976E29"/>
    <w:rsid w:val="00995751"/>
    <w:rsid w:val="009A6F6F"/>
    <w:rsid w:val="009B523C"/>
    <w:rsid w:val="009C0B93"/>
    <w:rsid w:val="009E0069"/>
    <w:rsid w:val="009E0A9E"/>
    <w:rsid w:val="009E171C"/>
    <w:rsid w:val="009E4EFF"/>
    <w:rsid w:val="009F3586"/>
    <w:rsid w:val="009F564A"/>
    <w:rsid w:val="009F7A48"/>
    <w:rsid w:val="00A04C69"/>
    <w:rsid w:val="00A05E84"/>
    <w:rsid w:val="00A24875"/>
    <w:rsid w:val="00A25DE1"/>
    <w:rsid w:val="00A25EC9"/>
    <w:rsid w:val="00A33035"/>
    <w:rsid w:val="00A4300B"/>
    <w:rsid w:val="00A455CB"/>
    <w:rsid w:val="00A500B2"/>
    <w:rsid w:val="00A50232"/>
    <w:rsid w:val="00A55248"/>
    <w:rsid w:val="00A61E4A"/>
    <w:rsid w:val="00A83BBB"/>
    <w:rsid w:val="00A90EED"/>
    <w:rsid w:val="00A95C8C"/>
    <w:rsid w:val="00A96BFA"/>
    <w:rsid w:val="00AA5BD8"/>
    <w:rsid w:val="00AB6855"/>
    <w:rsid w:val="00AD6BAB"/>
    <w:rsid w:val="00AE02CA"/>
    <w:rsid w:val="00AE096D"/>
    <w:rsid w:val="00AE281C"/>
    <w:rsid w:val="00AE28F8"/>
    <w:rsid w:val="00AE2EED"/>
    <w:rsid w:val="00AF32D4"/>
    <w:rsid w:val="00B12513"/>
    <w:rsid w:val="00B34FBA"/>
    <w:rsid w:val="00B35648"/>
    <w:rsid w:val="00B503AF"/>
    <w:rsid w:val="00B55565"/>
    <w:rsid w:val="00B66B9A"/>
    <w:rsid w:val="00B84187"/>
    <w:rsid w:val="00BA2F17"/>
    <w:rsid w:val="00BB3C3F"/>
    <w:rsid w:val="00BC0F4D"/>
    <w:rsid w:val="00BC3088"/>
    <w:rsid w:val="00BD0DB6"/>
    <w:rsid w:val="00BD40D0"/>
    <w:rsid w:val="00BD5F43"/>
    <w:rsid w:val="00BD7248"/>
    <w:rsid w:val="00BE5E81"/>
    <w:rsid w:val="00BF638B"/>
    <w:rsid w:val="00BF6653"/>
    <w:rsid w:val="00BF7360"/>
    <w:rsid w:val="00C04BA5"/>
    <w:rsid w:val="00C17E33"/>
    <w:rsid w:val="00C27D83"/>
    <w:rsid w:val="00C3538D"/>
    <w:rsid w:val="00C41679"/>
    <w:rsid w:val="00C50BD5"/>
    <w:rsid w:val="00C511F7"/>
    <w:rsid w:val="00C51A6C"/>
    <w:rsid w:val="00C523AF"/>
    <w:rsid w:val="00C55A50"/>
    <w:rsid w:val="00C66298"/>
    <w:rsid w:val="00C662F3"/>
    <w:rsid w:val="00C759EF"/>
    <w:rsid w:val="00C841B2"/>
    <w:rsid w:val="00C96DA4"/>
    <w:rsid w:val="00CA51F1"/>
    <w:rsid w:val="00CA5397"/>
    <w:rsid w:val="00CC7CD3"/>
    <w:rsid w:val="00CD64F2"/>
    <w:rsid w:val="00CD676D"/>
    <w:rsid w:val="00CE0820"/>
    <w:rsid w:val="00CE541E"/>
    <w:rsid w:val="00CF7E18"/>
    <w:rsid w:val="00D16674"/>
    <w:rsid w:val="00D17651"/>
    <w:rsid w:val="00D549F0"/>
    <w:rsid w:val="00D5595B"/>
    <w:rsid w:val="00D7220D"/>
    <w:rsid w:val="00D77810"/>
    <w:rsid w:val="00D8270B"/>
    <w:rsid w:val="00D947E7"/>
    <w:rsid w:val="00DA24F6"/>
    <w:rsid w:val="00DC4C1C"/>
    <w:rsid w:val="00DC5015"/>
    <w:rsid w:val="00DC5193"/>
    <w:rsid w:val="00DD23DB"/>
    <w:rsid w:val="00DD4689"/>
    <w:rsid w:val="00DD52E2"/>
    <w:rsid w:val="00DE1F48"/>
    <w:rsid w:val="00DE51EA"/>
    <w:rsid w:val="00DF13D4"/>
    <w:rsid w:val="00DF353E"/>
    <w:rsid w:val="00DF4897"/>
    <w:rsid w:val="00E048B8"/>
    <w:rsid w:val="00E04A44"/>
    <w:rsid w:val="00E3514E"/>
    <w:rsid w:val="00E42CB1"/>
    <w:rsid w:val="00E67875"/>
    <w:rsid w:val="00E70214"/>
    <w:rsid w:val="00E71A02"/>
    <w:rsid w:val="00E84AAF"/>
    <w:rsid w:val="00E95745"/>
    <w:rsid w:val="00EA4D60"/>
    <w:rsid w:val="00EA7199"/>
    <w:rsid w:val="00EB27A1"/>
    <w:rsid w:val="00EB6172"/>
    <w:rsid w:val="00EC2C21"/>
    <w:rsid w:val="00ED1026"/>
    <w:rsid w:val="00ED13FF"/>
    <w:rsid w:val="00ED2684"/>
    <w:rsid w:val="00EE060D"/>
    <w:rsid w:val="00EE1C09"/>
    <w:rsid w:val="00EE27C9"/>
    <w:rsid w:val="00EF2CC9"/>
    <w:rsid w:val="00EF73E7"/>
    <w:rsid w:val="00F1146C"/>
    <w:rsid w:val="00F30723"/>
    <w:rsid w:val="00F32938"/>
    <w:rsid w:val="00F40E85"/>
    <w:rsid w:val="00F4531D"/>
    <w:rsid w:val="00F52598"/>
    <w:rsid w:val="00F56E03"/>
    <w:rsid w:val="00F61C14"/>
    <w:rsid w:val="00F62E30"/>
    <w:rsid w:val="00F66D36"/>
    <w:rsid w:val="00F83D2F"/>
    <w:rsid w:val="00F865AD"/>
    <w:rsid w:val="00F9078C"/>
    <w:rsid w:val="00F9451C"/>
    <w:rsid w:val="00F95535"/>
    <w:rsid w:val="00FA0DE2"/>
    <w:rsid w:val="00FA50E5"/>
    <w:rsid w:val="00FA6474"/>
    <w:rsid w:val="00FB2DC0"/>
    <w:rsid w:val="00FB3D33"/>
    <w:rsid w:val="00FB4514"/>
    <w:rsid w:val="00FB71E7"/>
    <w:rsid w:val="00FC4E25"/>
    <w:rsid w:val="00FD3D02"/>
    <w:rsid w:val="00FE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8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875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E6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CordiaUPC17pt">
    <w:name w:val="Основной текст (6) + CordiaUPC;17 pt"/>
    <w:basedOn w:val="6"/>
    <w:rsid w:val="00E6787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6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">
    <w:name w:val="Основной текст (7)"/>
    <w:basedOn w:val="a"/>
    <w:link w:val="7Exact"/>
    <w:rsid w:val="00E67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0"/>
      <w:sz w:val="19"/>
      <w:szCs w:val="19"/>
    </w:rPr>
  </w:style>
  <w:style w:type="paragraph" w:customStyle="1" w:styleId="22">
    <w:name w:val="Основной текст (2)"/>
    <w:basedOn w:val="a"/>
    <w:link w:val="21"/>
    <w:rsid w:val="00E67875"/>
    <w:pPr>
      <w:shd w:val="clear" w:color="auto" w:fill="FFFFFF"/>
      <w:spacing w:before="60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67875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67875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E67875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6787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E67875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67875"/>
    <w:pPr>
      <w:shd w:val="clear" w:color="auto" w:fill="FFFFFF"/>
      <w:spacing w:before="240" w:after="600" w:line="0" w:lineRule="atLeast"/>
      <w:ind w:firstLine="16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243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5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23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39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unhideWhenUsed/>
    <w:rsid w:val="001D3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4902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701D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">
    <w:name w:val="Стиль1"/>
    <w:uiPriority w:val="99"/>
    <w:rsid w:val="00F9078C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31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6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430A-488D-4D1C-A03C-F753172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23</cp:revision>
  <cp:lastPrinted>2023-01-16T10:57:00Z</cp:lastPrinted>
  <dcterms:created xsi:type="dcterms:W3CDTF">2022-11-24T13:05:00Z</dcterms:created>
  <dcterms:modified xsi:type="dcterms:W3CDTF">2023-01-16T11:19:00Z</dcterms:modified>
</cp:coreProperties>
</file>