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CC" w:rsidRPr="00C669C0" w:rsidRDefault="00480A97" w:rsidP="00480A9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C669C0">
        <w:rPr>
          <w:rFonts w:ascii="Times New Roman" w:hAnsi="Times New Roman" w:cs="Times New Roman"/>
          <w:sz w:val="24"/>
          <w:szCs w:val="28"/>
        </w:rPr>
        <w:t>Утвержден</w:t>
      </w:r>
    </w:p>
    <w:p w:rsidR="00480A97" w:rsidRPr="00C669C0" w:rsidRDefault="00480A97" w:rsidP="00480A9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C669C0">
        <w:rPr>
          <w:rFonts w:ascii="Times New Roman" w:hAnsi="Times New Roman" w:cs="Times New Roman"/>
          <w:sz w:val="24"/>
          <w:szCs w:val="28"/>
        </w:rPr>
        <w:t xml:space="preserve">Постановлением </w:t>
      </w:r>
      <w:proofErr w:type="gramStart"/>
      <w:r w:rsidRPr="00C669C0">
        <w:rPr>
          <w:rFonts w:ascii="Times New Roman" w:hAnsi="Times New Roman" w:cs="Times New Roman"/>
          <w:sz w:val="24"/>
          <w:szCs w:val="28"/>
        </w:rPr>
        <w:t>межведомственной</w:t>
      </w:r>
      <w:proofErr w:type="gramEnd"/>
    </w:p>
    <w:p w:rsidR="00480A97" w:rsidRPr="00C669C0" w:rsidRDefault="00EF08F3" w:rsidP="00480A9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</w:t>
      </w:r>
      <w:r w:rsidR="00480A97" w:rsidRPr="00C669C0">
        <w:rPr>
          <w:rFonts w:ascii="Times New Roman" w:hAnsi="Times New Roman" w:cs="Times New Roman"/>
          <w:sz w:val="24"/>
          <w:szCs w:val="28"/>
        </w:rPr>
        <w:t>омиссии по делам несовершеннолетних и защите</w:t>
      </w:r>
    </w:p>
    <w:p w:rsidR="00480A97" w:rsidRPr="00C669C0" w:rsidRDefault="00EF08F3" w:rsidP="00480A9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</w:t>
      </w:r>
      <w:r w:rsidR="00480A97" w:rsidRPr="00C669C0">
        <w:rPr>
          <w:rFonts w:ascii="Times New Roman" w:hAnsi="Times New Roman" w:cs="Times New Roman"/>
          <w:sz w:val="24"/>
          <w:szCs w:val="28"/>
        </w:rPr>
        <w:t xml:space="preserve">х прав Правительстве Республики Тыва </w:t>
      </w:r>
      <w:proofErr w:type="gramStart"/>
      <w:r w:rsidR="00480A97" w:rsidRPr="00C669C0">
        <w:rPr>
          <w:rFonts w:ascii="Times New Roman" w:hAnsi="Times New Roman" w:cs="Times New Roman"/>
          <w:sz w:val="24"/>
          <w:szCs w:val="28"/>
        </w:rPr>
        <w:t>от</w:t>
      </w:r>
      <w:proofErr w:type="gramEnd"/>
    </w:p>
    <w:p w:rsidR="00AF79C2" w:rsidRPr="00C669C0" w:rsidRDefault="00EF08F3" w:rsidP="00AF79C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</w:t>
      </w:r>
      <w:r w:rsidR="00480A97" w:rsidRPr="00C669C0">
        <w:rPr>
          <w:rFonts w:ascii="Times New Roman" w:hAnsi="Times New Roman" w:cs="Times New Roman"/>
          <w:sz w:val="24"/>
          <w:szCs w:val="28"/>
        </w:rPr>
        <w:t xml:space="preserve"> 20</w:t>
      </w:r>
      <w:r>
        <w:rPr>
          <w:rFonts w:ascii="Times New Roman" w:hAnsi="Times New Roman" w:cs="Times New Roman"/>
          <w:sz w:val="24"/>
          <w:szCs w:val="28"/>
        </w:rPr>
        <w:t>21</w:t>
      </w:r>
      <w:r w:rsidR="00480A97" w:rsidRPr="00C669C0">
        <w:rPr>
          <w:rFonts w:ascii="Times New Roman" w:hAnsi="Times New Roman" w:cs="Times New Roman"/>
          <w:sz w:val="24"/>
          <w:szCs w:val="28"/>
        </w:rPr>
        <w:t xml:space="preserve"> г. № </w:t>
      </w:r>
      <w:r>
        <w:rPr>
          <w:rFonts w:ascii="Times New Roman" w:hAnsi="Times New Roman" w:cs="Times New Roman"/>
          <w:sz w:val="24"/>
          <w:szCs w:val="28"/>
        </w:rPr>
        <w:t>______</w:t>
      </w:r>
    </w:p>
    <w:p w:rsidR="00480A97" w:rsidRPr="00C669C0" w:rsidRDefault="00480A97" w:rsidP="00480A9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669C0">
        <w:rPr>
          <w:rFonts w:ascii="Times New Roman" w:hAnsi="Times New Roman" w:cs="Times New Roman"/>
          <w:b/>
          <w:sz w:val="24"/>
          <w:szCs w:val="28"/>
        </w:rPr>
        <w:t>Комплексный межведомственный план мероприятий по профилактике безнадзорности и правонарушений,</w:t>
      </w:r>
    </w:p>
    <w:p w:rsidR="00480A97" w:rsidRPr="00C669C0" w:rsidRDefault="00EF08F3" w:rsidP="00480A97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="00480A97" w:rsidRPr="00C669C0">
        <w:rPr>
          <w:rFonts w:ascii="Times New Roman" w:hAnsi="Times New Roman" w:cs="Times New Roman"/>
          <w:b/>
          <w:sz w:val="24"/>
          <w:szCs w:val="28"/>
        </w:rPr>
        <w:t>ащите прав и законных интересов несовершеннолетних в Республике Тыва на 20</w:t>
      </w:r>
      <w:r>
        <w:rPr>
          <w:rFonts w:ascii="Times New Roman" w:hAnsi="Times New Roman" w:cs="Times New Roman"/>
          <w:b/>
          <w:sz w:val="24"/>
          <w:szCs w:val="28"/>
        </w:rPr>
        <w:t>21</w:t>
      </w:r>
      <w:r w:rsidR="00480A97" w:rsidRPr="00C669C0">
        <w:rPr>
          <w:rFonts w:ascii="Times New Roman" w:hAnsi="Times New Roman" w:cs="Times New Roman"/>
          <w:b/>
          <w:sz w:val="24"/>
          <w:szCs w:val="28"/>
        </w:rPr>
        <w:t>-202</w:t>
      </w:r>
      <w:r>
        <w:rPr>
          <w:rFonts w:ascii="Times New Roman" w:hAnsi="Times New Roman" w:cs="Times New Roman"/>
          <w:b/>
          <w:sz w:val="24"/>
          <w:szCs w:val="28"/>
        </w:rPr>
        <w:t>4</w:t>
      </w:r>
      <w:r w:rsidR="00480A97" w:rsidRPr="00C669C0">
        <w:rPr>
          <w:rFonts w:ascii="Times New Roman" w:hAnsi="Times New Roman" w:cs="Times New Roman"/>
          <w:b/>
          <w:sz w:val="24"/>
          <w:szCs w:val="28"/>
        </w:rPr>
        <w:t xml:space="preserve"> годы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1843"/>
        <w:gridCol w:w="2126"/>
        <w:gridCol w:w="7307"/>
      </w:tblGrid>
      <w:tr w:rsidR="00480A97" w:rsidRPr="00C669C0" w:rsidTr="000C36A1">
        <w:tc>
          <w:tcPr>
            <w:tcW w:w="846" w:type="dxa"/>
          </w:tcPr>
          <w:p w:rsidR="00480A97" w:rsidRPr="00C669C0" w:rsidRDefault="00480A97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480A97" w:rsidRPr="00C669C0" w:rsidRDefault="00480A97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C669C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</w:t>
            </w: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</w:p>
        </w:tc>
        <w:tc>
          <w:tcPr>
            <w:tcW w:w="2664" w:type="dxa"/>
          </w:tcPr>
          <w:p w:rsidR="00480A97" w:rsidRPr="00C669C0" w:rsidRDefault="00480A97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1843" w:type="dxa"/>
          </w:tcPr>
          <w:p w:rsidR="00480A97" w:rsidRPr="00C669C0" w:rsidRDefault="00480A97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Сроки исполнения</w:t>
            </w:r>
          </w:p>
        </w:tc>
        <w:tc>
          <w:tcPr>
            <w:tcW w:w="2126" w:type="dxa"/>
          </w:tcPr>
          <w:p w:rsidR="00480A97" w:rsidRPr="00C669C0" w:rsidRDefault="00480A97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Ответственные исполнители</w:t>
            </w:r>
          </w:p>
        </w:tc>
        <w:tc>
          <w:tcPr>
            <w:tcW w:w="7307" w:type="dxa"/>
          </w:tcPr>
          <w:p w:rsidR="00480A97" w:rsidRPr="00C669C0" w:rsidRDefault="00480A97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Исполнение</w:t>
            </w:r>
          </w:p>
        </w:tc>
      </w:tr>
      <w:tr w:rsidR="00480A97" w:rsidRPr="00C669C0" w:rsidTr="000C36A1">
        <w:tc>
          <w:tcPr>
            <w:tcW w:w="846" w:type="dxa"/>
          </w:tcPr>
          <w:p w:rsidR="00480A97" w:rsidRPr="00C669C0" w:rsidRDefault="00480A97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64" w:type="dxa"/>
          </w:tcPr>
          <w:p w:rsidR="00480A97" w:rsidRPr="00C669C0" w:rsidRDefault="00480A97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43" w:type="dxa"/>
          </w:tcPr>
          <w:p w:rsidR="00480A97" w:rsidRPr="00C669C0" w:rsidRDefault="00480A97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</w:tcPr>
          <w:p w:rsidR="00480A97" w:rsidRPr="00C669C0" w:rsidRDefault="00480A97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307" w:type="dxa"/>
          </w:tcPr>
          <w:p w:rsidR="00480A97" w:rsidRPr="00C669C0" w:rsidRDefault="00480A97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0C36A1" w:rsidRPr="00C669C0" w:rsidTr="005047D3">
        <w:tc>
          <w:tcPr>
            <w:tcW w:w="14786" w:type="dxa"/>
            <w:gridSpan w:val="5"/>
          </w:tcPr>
          <w:p w:rsidR="000C36A1" w:rsidRPr="00C669C0" w:rsidRDefault="000C36A1" w:rsidP="00480A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Мероприятия по повышению эффективности деятельности органов и учреждений системы профилактики безнадзорности  и правонарушений несовершеннолетних, обеспечению межведомственного взаимодействия</w:t>
            </w:r>
          </w:p>
          <w:p w:rsidR="000C36A1" w:rsidRPr="00C669C0" w:rsidRDefault="000C36A1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b/>
                <w:sz w:val="24"/>
                <w:szCs w:val="28"/>
              </w:rPr>
              <w:t>на территории Республики Тыва</w:t>
            </w:r>
          </w:p>
        </w:tc>
      </w:tr>
      <w:tr w:rsidR="00480A97" w:rsidRPr="00C669C0" w:rsidTr="000C36A1">
        <w:tc>
          <w:tcPr>
            <w:tcW w:w="846" w:type="dxa"/>
          </w:tcPr>
          <w:p w:rsidR="00480A97" w:rsidRPr="00C669C0" w:rsidRDefault="00480A97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  <w:r w:rsidR="00490F71" w:rsidRPr="00C669C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64" w:type="dxa"/>
          </w:tcPr>
          <w:p w:rsidR="00480A97" w:rsidRPr="00C669C0" w:rsidRDefault="00480A97" w:rsidP="00480A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 проведение заседаний межведомственной комиссии по делам несовершеннолетних и защите их прав при Правительстве Республики Тыва (далее – </w:t>
            </w:r>
            <w:proofErr w:type="spellStart"/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МКДНиЗП</w:t>
            </w:r>
            <w:proofErr w:type="spellEnd"/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843" w:type="dxa"/>
          </w:tcPr>
          <w:p w:rsidR="00480A97" w:rsidRPr="00C669C0" w:rsidRDefault="00480A97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По плану комиссии</w:t>
            </w:r>
          </w:p>
        </w:tc>
        <w:tc>
          <w:tcPr>
            <w:tcW w:w="2126" w:type="dxa"/>
          </w:tcPr>
          <w:p w:rsidR="00480A97" w:rsidRPr="00C669C0" w:rsidRDefault="00480A97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МКДНиЗП</w:t>
            </w:r>
            <w:proofErr w:type="spellEnd"/>
          </w:p>
        </w:tc>
        <w:tc>
          <w:tcPr>
            <w:tcW w:w="7307" w:type="dxa"/>
          </w:tcPr>
          <w:p w:rsidR="00480A97" w:rsidRPr="00796243" w:rsidRDefault="00480A97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A97" w:rsidRPr="00C669C0" w:rsidTr="000C36A1">
        <w:tc>
          <w:tcPr>
            <w:tcW w:w="846" w:type="dxa"/>
          </w:tcPr>
          <w:p w:rsidR="00480A97" w:rsidRPr="00C669C0" w:rsidRDefault="00480A97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  <w:r w:rsidR="00490F71" w:rsidRPr="00C669C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64" w:type="dxa"/>
          </w:tcPr>
          <w:p w:rsidR="00480A97" w:rsidRPr="00C669C0" w:rsidRDefault="00480A97" w:rsidP="00480A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 проведение заседаний муниципальных комиссий по делам несовершеннолетних и защите их прав городских округов и муниципальных районов (далее – </w:t>
            </w: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Муниципальные комиссии)</w:t>
            </w:r>
          </w:p>
        </w:tc>
        <w:tc>
          <w:tcPr>
            <w:tcW w:w="1843" w:type="dxa"/>
          </w:tcPr>
          <w:p w:rsidR="00480A97" w:rsidRPr="00C669C0" w:rsidRDefault="00480A97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плану комиссии</w:t>
            </w:r>
          </w:p>
        </w:tc>
        <w:tc>
          <w:tcPr>
            <w:tcW w:w="2126" w:type="dxa"/>
          </w:tcPr>
          <w:p w:rsidR="00480A97" w:rsidRPr="00C669C0" w:rsidRDefault="00480A97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Органы местного самоуправления</w:t>
            </w:r>
          </w:p>
        </w:tc>
        <w:tc>
          <w:tcPr>
            <w:tcW w:w="7307" w:type="dxa"/>
          </w:tcPr>
          <w:p w:rsidR="00480A97" w:rsidRPr="00796243" w:rsidRDefault="00480A97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A97" w:rsidRPr="00C669C0" w:rsidTr="000C36A1">
        <w:tc>
          <w:tcPr>
            <w:tcW w:w="846" w:type="dxa"/>
          </w:tcPr>
          <w:p w:rsidR="00480A97" w:rsidRPr="00466863" w:rsidRDefault="00480A97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1.3</w:t>
            </w:r>
            <w:r w:rsidR="00490F71" w:rsidRPr="0046686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64" w:type="dxa"/>
          </w:tcPr>
          <w:p w:rsidR="00480A97" w:rsidRPr="00466863" w:rsidRDefault="00480A97" w:rsidP="00480A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межведомственных рабочих совещаний, практических семинаров, «круглых столов» по актуальным вопросам профилактики безнадзорности и правонарушений несовершеннолетних, выявлению эффективного опыта работы, разработке и внедрению новых технологий профилактической работы</w:t>
            </w:r>
          </w:p>
        </w:tc>
        <w:tc>
          <w:tcPr>
            <w:tcW w:w="1843" w:type="dxa"/>
          </w:tcPr>
          <w:p w:rsidR="00480A97" w:rsidRPr="00466863" w:rsidRDefault="00480A97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Ежемесячно</w:t>
            </w:r>
          </w:p>
        </w:tc>
        <w:tc>
          <w:tcPr>
            <w:tcW w:w="2126" w:type="dxa"/>
          </w:tcPr>
          <w:p w:rsidR="00480A97" w:rsidRPr="00466863" w:rsidRDefault="00480A97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7307" w:type="dxa"/>
          </w:tcPr>
          <w:p w:rsidR="00480A97" w:rsidRPr="00796243" w:rsidRDefault="00480A97" w:rsidP="00466863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A97" w:rsidRPr="00C669C0" w:rsidTr="000C36A1">
        <w:tc>
          <w:tcPr>
            <w:tcW w:w="846" w:type="dxa"/>
          </w:tcPr>
          <w:p w:rsidR="00480A97" w:rsidRPr="00C669C0" w:rsidRDefault="00480A97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1.4</w:t>
            </w:r>
            <w:r w:rsidR="00490F71" w:rsidRPr="00C669C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64" w:type="dxa"/>
          </w:tcPr>
          <w:p w:rsidR="00480A97" w:rsidRPr="00C669C0" w:rsidRDefault="00480A97" w:rsidP="00480A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Осуществление анализа причин и условий, способствующих безнадзорности и правонарушений несовершеннолетних в Республике Тыва</w:t>
            </w:r>
          </w:p>
        </w:tc>
        <w:tc>
          <w:tcPr>
            <w:tcW w:w="1843" w:type="dxa"/>
          </w:tcPr>
          <w:p w:rsidR="00480A97" w:rsidRPr="00C669C0" w:rsidRDefault="0030152F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Ежеквартально</w:t>
            </w:r>
          </w:p>
        </w:tc>
        <w:tc>
          <w:tcPr>
            <w:tcW w:w="2126" w:type="dxa"/>
          </w:tcPr>
          <w:p w:rsidR="00EF08F3" w:rsidRDefault="0030152F" w:rsidP="00EF08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МКДНиЗП</w:t>
            </w:r>
            <w:proofErr w:type="spellEnd"/>
            <w:r w:rsidR="00EF08F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F08F3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униципальные комиссии</w:t>
            </w:r>
            <w:r w:rsidR="00EF08F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480A97" w:rsidRPr="00C669C0" w:rsidRDefault="0030152F" w:rsidP="00EF08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F08F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рганы местного самоуправления</w:t>
            </w:r>
          </w:p>
        </w:tc>
        <w:tc>
          <w:tcPr>
            <w:tcW w:w="7307" w:type="dxa"/>
          </w:tcPr>
          <w:p w:rsidR="00480A97" w:rsidRPr="00796243" w:rsidRDefault="00480A97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A97" w:rsidRPr="00C669C0" w:rsidTr="000C36A1">
        <w:tc>
          <w:tcPr>
            <w:tcW w:w="846" w:type="dxa"/>
          </w:tcPr>
          <w:p w:rsidR="00480A97" w:rsidRPr="00C669C0" w:rsidRDefault="0030152F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1.5</w:t>
            </w:r>
            <w:r w:rsidR="00490F71" w:rsidRPr="00C669C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64" w:type="dxa"/>
          </w:tcPr>
          <w:p w:rsidR="00480A97" w:rsidRPr="00C669C0" w:rsidRDefault="0030152F" w:rsidP="003015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Осуществление </w:t>
            </w:r>
            <w:proofErr w:type="gramStart"/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анализа оценки эффективности деятельности органов</w:t>
            </w:r>
            <w:proofErr w:type="gramEnd"/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учреждений системы профилактики безнадзорности и правонарушений несовершеннолетних в Республике Тыва</w:t>
            </w:r>
          </w:p>
        </w:tc>
        <w:tc>
          <w:tcPr>
            <w:tcW w:w="1843" w:type="dxa"/>
          </w:tcPr>
          <w:p w:rsidR="008131FB" w:rsidRDefault="0030152F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 апреля</w:t>
            </w:r>
            <w:r w:rsidR="008131F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8131FB" w:rsidRDefault="0030152F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 20 июля</w:t>
            </w:r>
            <w:r w:rsidR="008131F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131FB" w:rsidRDefault="0030152F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20 октября</w:t>
            </w:r>
            <w:r w:rsidR="008131F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480A97" w:rsidRPr="00C669C0" w:rsidRDefault="0030152F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 1 февраля </w:t>
            </w: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ежегодно</w:t>
            </w:r>
          </w:p>
        </w:tc>
        <w:tc>
          <w:tcPr>
            <w:tcW w:w="2126" w:type="dxa"/>
          </w:tcPr>
          <w:p w:rsidR="00353AB5" w:rsidRDefault="0030152F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МКДНиЗП</w:t>
            </w:r>
            <w:proofErr w:type="spellEnd"/>
            <w:r w:rsidR="00353AB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Муниципальные комиссии</w:t>
            </w:r>
            <w:r w:rsidR="00353AB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480A97" w:rsidRPr="00C669C0" w:rsidRDefault="0030152F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 Органы местного </w:t>
            </w: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самоуправления</w:t>
            </w:r>
          </w:p>
        </w:tc>
        <w:tc>
          <w:tcPr>
            <w:tcW w:w="7307" w:type="dxa"/>
          </w:tcPr>
          <w:p w:rsidR="00480A97" w:rsidRPr="00796243" w:rsidRDefault="00480A97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2F" w:rsidRPr="00C669C0" w:rsidTr="000C36A1">
        <w:tc>
          <w:tcPr>
            <w:tcW w:w="846" w:type="dxa"/>
          </w:tcPr>
          <w:p w:rsidR="0030152F" w:rsidRPr="00032190" w:rsidRDefault="0030152F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1.6</w:t>
            </w:r>
            <w:r w:rsidR="00490F71" w:rsidRPr="0003219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64" w:type="dxa"/>
          </w:tcPr>
          <w:p w:rsidR="0030152F" w:rsidRPr="00032190" w:rsidRDefault="0030152F" w:rsidP="003015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t>Проведение ежегодной межведомственной комплексной профилактической операции «Подросток»</w:t>
            </w:r>
          </w:p>
        </w:tc>
        <w:tc>
          <w:tcPr>
            <w:tcW w:w="1843" w:type="dxa"/>
          </w:tcPr>
          <w:p w:rsidR="00353AB5" w:rsidRDefault="0030152F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t xml:space="preserve">Ежегодно </w:t>
            </w:r>
          </w:p>
          <w:p w:rsidR="0030152F" w:rsidRPr="00032190" w:rsidRDefault="0030152F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t>в мае и октябре</w:t>
            </w:r>
          </w:p>
        </w:tc>
        <w:tc>
          <w:tcPr>
            <w:tcW w:w="2126" w:type="dxa"/>
          </w:tcPr>
          <w:p w:rsidR="009A5E14" w:rsidRDefault="0030152F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t xml:space="preserve">Министерство внутренних дел Российской Федерации по Республике Тыва (по согласованию) Органы и учреждения системы профилактики безнадзорности и правонарушений несовершеннолетних </w:t>
            </w:r>
          </w:p>
          <w:p w:rsidR="0030152F" w:rsidRPr="00032190" w:rsidRDefault="0030152F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t>Органы местного самоуправления</w:t>
            </w:r>
          </w:p>
        </w:tc>
        <w:tc>
          <w:tcPr>
            <w:tcW w:w="7307" w:type="dxa"/>
          </w:tcPr>
          <w:p w:rsidR="0030152F" w:rsidRPr="00032190" w:rsidRDefault="0030152F" w:rsidP="0048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52F" w:rsidRPr="00C669C0" w:rsidTr="000C36A1">
        <w:tc>
          <w:tcPr>
            <w:tcW w:w="846" w:type="dxa"/>
          </w:tcPr>
          <w:p w:rsidR="0030152F" w:rsidRPr="00C669C0" w:rsidRDefault="0030152F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1.7</w:t>
            </w:r>
            <w:r w:rsidR="00490F71" w:rsidRPr="00C669C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64" w:type="dxa"/>
          </w:tcPr>
          <w:p w:rsidR="0030152F" w:rsidRPr="00C669C0" w:rsidRDefault="0030152F" w:rsidP="003015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Обмен информацией и </w:t>
            </w:r>
            <w:proofErr w:type="gramStart"/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семьях</w:t>
            </w:r>
            <w:proofErr w:type="gramEnd"/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 с несовершеннолетними детьми, находящимися в социально опасном положении и иной трудной жизненной ситуации</w:t>
            </w:r>
          </w:p>
        </w:tc>
        <w:tc>
          <w:tcPr>
            <w:tcW w:w="1843" w:type="dxa"/>
          </w:tcPr>
          <w:p w:rsidR="0030152F" w:rsidRPr="00C669C0" w:rsidRDefault="0030152F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30152F" w:rsidRPr="00C669C0" w:rsidRDefault="009A5E14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Министерство труда и социальной политики Республики Тыва</w:t>
            </w:r>
            <w:r w:rsidR="0030152F"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 Органы и учреждения системы профилактики безнадзорности и правонарушений </w:t>
            </w:r>
            <w:r w:rsidR="0030152F"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несовершеннолетних</w:t>
            </w:r>
          </w:p>
        </w:tc>
        <w:tc>
          <w:tcPr>
            <w:tcW w:w="7307" w:type="dxa"/>
          </w:tcPr>
          <w:p w:rsidR="0030152F" w:rsidRPr="007B0C2F" w:rsidRDefault="0030152F" w:rsidP="008A065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6A1" w:rsidRPr="00C669C0" w:rsidTr="005047D3">
        <w:tc>
          <w:tcPr>
            <w:tcW w:w="14786" w:type="dxa"/>
            <w:gridSpan w:val="5"/>
          </w:tcPr>
          <w:p w:rsidR="000C36A1" w:rsidRPr="007B0C2F" w:rsidRDefault="000C36A1" w:rsidP="00301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2.Мероприятия по предупреждению детской</w:t>
            </w:r>
          </w:p>
          <w:p w:rsidR="000C36A1" w:rsidRPr="007B0C2F" w:rsidRDefault="000C36A1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безнадзорности и семейного неблагополучия</w:t>
            </w:r>
          </w:p>
        </w:tc>
      </w:tr>
      <w:tr w:rsidR="0030152F" w:rsidRPr="00C669C0" w:rsidTr="000C36A1">
        <w:tc>
          <w:tcPr>
            <w:tcW w:w="846" w:type="dxa"/>
          </w:tcPr>
          <w:p w:rsidR="0030152F" w:rsidRPr="00C669C0" w:rsidRDefault="0030152F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  <w:r w:rsidR="00490F71" w:rsidRPr="00C669C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64" w:type="dxa"/>
          </w:tcPr>
          <w:p w:rsidR="0030152F" w:rsidRPr="00C669C0" w:rsidRDefault="0030152F" w:rsidP="003015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межведомственных профилактических рейдовых мероприятий, направленных на выявление детей и семей, находящихся в социально опасном положении и иной трудной жизненной ситуации</w:t>
            </w:r>
          </w:p>
        </w:tc>
        <w:tc>
          <w:tcPr>
            <w:tcW w:w="1843" w:type="dxa"/>
          </w:tcPr>
          <w:p w:rsidR="0030152F" w:rsidRPr="00C669C0" w:rsidRDefault="00736D71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По графику комиссии</w:t>
            </w:r>
          </w:p>
        </w:tc>
        <w:tc>
          <w:tcPr>
            <w:tcW w:w="2126" w:type="dxa"/>
          </w:tcPr>
          <w:p w:rsidR="0030152F" w:rsidRPr="00C669C0" w:rsidRDefault="00736D71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Муниципальные комиссии</w:t>
            </w:r>
          </w:p>
        </w:tc>
        <w:tc>
          <w:tcPr>
            <w:tcW w:w="7307" w:type="dxa"/>
          </w:tcPr>
          <w:p w:rsidR="0030152F" w:rsidRPr="007B0C2F" w:rsidRDefault="0030152F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2F" w:rsidRPr="00C669C0" w:rsidTr="000C36A1">
        <w:tc>
          <w:tcPr>
            <w:tcW w:w="846" w:type="dxa"/>
          </w:tcPr>
          <w:p w:rsidR="0030152F" w:rsidRPr="00C669C0" w:rsidRDefault="00736D71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2.2</w:t>
            </w:r>
            <w:r w:rsidR="00490F71" w:rsidRPr="00C669C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64" w:type="dxa"/>
          </w:tcPr>
          <w:p w:rsidR="0030152F" w:rsidRPr="00C669C0" w:rsidRDefault="00736D71" w:rsidP="003015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Разработка и реализация межведомственных индивидуальных профилактических планов (МИПП) в отношении семей, признанных находящимися в социально опасном положении</w:t>
            </w:r>
          </w:p>
        </w:tc>
        <w:tc>
          <w:tcPr>
            <w:tcW w:w="1843" w:type="dxa"/>
          </w:tcPr>
          <w:p w:rsidR="0030152F" w:rsidRPr="00C669C0" w:rsidRDefault="00736D71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После постановки на учет</w:t>
            </w:r>
          </w:p>
        </w:tc>
        <w:tc>
          <w:tcPr>
            <w:tcW w:w="2126" w:type="dxa"/>
          </w:tcPr>
          <w:p w:rsidR="0030152F" w:rsidRPr="00C669C0" w:rsidRDefault="00F60D26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Министерство труда и социальной политики </w:t>
            </w:r>
            <w:r w:rsidR="00736D71"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 Республики Тыва Органы местного самоуправления</w:t>
            </w:r>
          </w:p>
        </w:tc>
        <w:tc>
          <w:tcPr>
            <w:tcW w:w="7307" w:type="dxa"/>
          </w:tcPr>
          <w:p w:rsidR="0030152F" w:rsidRPr="007B0C2F" w:rsidRDefault="0030152F" w:rsidP="008A0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152F" w:rsidRPr="00C669C0" w:rsidTr="000C36A1">
        <w:tc>
          <w:tcPr>
            <w:tcW w:w="846" w:type="dxa"/>
          </w:tcPr>
          <w:p w:rsidR="0030152F" w:rsidRPr="00F60D26" w:rsidRDefault="00736D71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0D26">
              <w:rPr>
                <w:rFonts w:ascii="Times New Roman" w:hAnsi="Times New Roman" w:cs="Times New Roman"/>
                <w:sz w:val="24"/>
                <w:szCs w:val="28"/>
              </w:rPr>
              <w:t>2.3</w:t>
            </w:r>
            <w:r w:rsidR="00490F71" w:rsidRPr="00F60D2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64" w:type="dxa"/>
          </w:tcPr>
          <w:p w:rsidR="0030152F" w:rsidRPr="00F60D26" w:rsidRDefault="00736D71" w:rsidP="003015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60D26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приоритетного обслуживания семей с детьми, находящимися в социально опасном </w:t>
            </w:r>
            <w:r w:rsidRPr="00F60D2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положении, при предоставлении мер социальной поддержки </w:t>
            </w:r>
            <w:proofErr w:type="gramStart"/>
            <w:r w:rsidRPr="00F60D26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Pr="00F60D26">
              <w:rPr>
                <w:rFonts w:ascii="Times New Roman" w:hAnsi="Times New Roman" w:cs="Times New Roman"/>
                <w:sz w:val="24"/>
                <w:szCs w:val="28"/>
              </w:rPr>
              <w:t>в том числе, при оказании адресной социальной помощи и социальной помощи на основе заключенных социальных контрактов)</w:t>
            </w:r>
          </w:p>
        </w:tc>
        <w:tc>
          <w:tcPr>
            <w:tcW w:w="1843" w:type="dxa"/>
          </w:tcPr>
          <w:p w:rsidR="0030152F" w:rsidRPr="00F60D26" w:rsidRDefault="00736D71" w:rsidP="00F60D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0D2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</w:t>
            </w:r>
            <w:r w:rsidR="00F60D26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F60D26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 w:rsidR="00F60D2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26" w:type="dxa"/>
          </w:tcPr>
          <w:p w:rsidR="00F60D26" w:rsidRPr="00F60D26" w:rsidRDefault="00736D71" w:rsidP="00F60D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60D26">
              <w:rPr>
                <w:rFonts w:ascii="Times New Roman" w:hAnsi="Times New Roman" w:cs="Times New Roman"/>
                <w:sz w:val="24"/>
                <w:szCs w:val="28"/>
              </w:rPr>
              <w:t>Министерство труда и социальной политики Республики Тыва</w:t>
            </w:r>
          </w:p>
          <w:p w:rsidR="00736D71" w:rsidRPr="00F60D26" w:rsidRDefault="00736D71" w:rsidP="00F60D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60D2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Учреждени</w:t>
            </w:r>
            <w:r w:rsidR="00F60D26" w:rsidRPr="00F60D26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F60D26">
              <w:rPr>
                <w:rFonts w:ascii="Times New Roman" w:hAnsi="Times New Roman" w:cs="Times New Roman"/>
                <w:sz w:val="24"/>
                <w:szCs w:val="28"/>
              </w:rPr>
              <w:t xml:space="preserve"> социального обслуживания населения </w:t>
            </w:r>
          </w:p>
        </w:tc>
        <w:tc>
          <w:tcPr>
            <w:tcW w:w="7307" w:type="dxa"/>
          </w:tcPr>
          <w:p w:rsidR="0030152F" w:rsidRPr="00177250" w:rsidRDefault="0030152F" w:rsidP="00177250">
            <w:pPr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6D71" w:rsidRPr="00C669C0" w:rsidTr="000C36A1">
        <w:tc>
          <w:tcPr>
            <w:tcW w:w="846" w:type="dxa"/>
          </w:tcPr>
          <w:p w:rsidR="00736D71" w:rsidRPr="00C669C0" w:rsidRDefault="00736D71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2.4</w:t>
            </w:r>
            <w:r w:rsidR="00490F71" w:rsidRPr="00C669C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64" w:type="dxa"/>
          </w:tcPr>
          <w:p w:rsidR="00736D71" w:rsidRPr="00C669C0" w:rsidRDefault="00736D71" w:rsidP="00F60D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Оказание социальных услуг несовершеннолетними и семьям, находящимися социально опасном </w:t>
            </w:r>
            <w:proofErr w:type="gramStart"/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положении</w:t>
            </w:r>
            <w:proofErr w:type="gramEnd"/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 и иной </w:t>
            </w:r>
            <w:r w:rsidR="00F60D26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рудной жизненной ситуации, направленных на коррекцию поведения, профилактику правонарушений и восстановление детско-родительских отношений</w:t>
            </w:r>
          </w:p>
        </w:tc>
        <w:tc>
          <w:tcPr>
            <w:tcW w:w="1843" w:type="dxa"/>
          </w:tcPr>
          <w:p w:rsidR="00736D71" w:rsidRPr="00C669C0" w:rsidRDefault="00736D71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F60D26" w:rsidRDefault="00736D71" w:rsidP="00F60D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Министерство труда и социальной политики Республики Тыва </w:t>
            </w:r>
          </w:p>
          <w:p w:rsidR="00736D71" w:rsidRPr="00C669C0" w:rsidRDefault="00736D71" w:rsidP="00F60D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Учреждение социального обслуживания населения</w:t>
            </w:r>
          </w:p>
        </w:tc>
        <w:tc>
          <w:tcPr>
            <w:tcW w:w="7307" w:type="dxa"/>
          </w:tcPr>
          <w:p w:rsidR="00736D71" w:rsidRPr="00177250" w:rsidRDefault="00736D71" w:rsidP="00A72661">
            <w:pPr>
              <w:pStyle w:val="a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36D71" w:rsidRPr="00C669C0" w:rsidTr="000C36A1">
        <w:tc>
          <w:tcPr>
            <w:tcW w:w="846" w:type="dxa"/>
          </w:tcPr>
          <w:p w:rsidR="00736D71" w:rsidRPr="00F60D26" w:rsidRDefault="007E1287" w:rsidP="00F60D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0D26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F60D2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490F71" w:rsidRPr="00F60D2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64" w:type="dxa"/>
          </w:tcPr>
          <w:p w:rsidR="00736D71" w:rsidRPr="00F60D26" w:rsidRDefault="007E1287" w:rsidP="003015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60D26">
              <w:rPr>
                <w:rFonts w:ascii="Times New Roman" w:hAnsi="Times New Roman" w:cs="Times New Roman"/>
                <w:sz w:val="24"/>
                <w:szCs w:val="28"/>
              </w:rPr>
              <w:t>Разработка механизма внедрения наставничества в отношении семей с детьми, находящихся в социально опасном положении</w:t>
            </w:r>
          </w:p>
        </w:tc>
        <w:tc>
          <w:tcPr>
            <w:tcW w:w="1843" w:type="dxa"/>
          </w:tcPr>
          <w:p w:rsidR="00736D71" w:rsidRPr="00F60D26" w:rsidRDefault="007E1287" w:rsidP="00F60D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0D2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="00F60D26" w:rsidRPr="00F60D2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F60D2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F60D26">
              <w:rPr>
                <w:rFonts w:ascii="Times New Roman" w:hAnsi="Times New Roman" w:cs="Times New Roman"/>
                <w:sz w:val="24"/>
                <w:szCs w:val="28"/>
              </w:rPr>
              <w:t>квартал 20</w:t>
            </w:r>
            <w:r w:rsidR="00F60D26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F60D26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  <w:r w:rsidR="00F60D2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2126" w:type="dxa"/>
          </w:tcPr>
          <w:p w:rsidR="00736D71" w:rsidRPr="00F60D26" w:rsidRDefault="00F60D26" w:rsidP="00736D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Министерство труда и социальной политики </w:t>
            </w: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 Республики Тыва</w:t>
            </w:r>
          </w:p>
        </w:tc>
        <w:tc>
          <w:tcPr>
            <w:tcW w:w="7307" w:type="dxa"/>
          </w:tcPr>
          <w:p w:rsidR="00736D71" w:rsidRPr="00F60D26" w:rsidRDefault="00736D71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287" w:rsidRPr="00C669C0" w:rsidTr="000C36A1">
        <w:tc>
          <w:tcPr>
            <w:tcW w:w="846" w:type="dxa"/>
          </w:tcPr>
          <w:p w:rsidR="007E1287" w:rsidRPr="00C669C0" w:rsidRDefault="007E1287" w:rsidP="00F60D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  <w:r w:rsidR="00F60D2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490F71" w:rsidRPr="00C669C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64" w:type="dxa"/>
          </w:tcPr>
          <w:p w:rsidR="007E1287" w:rsidRPr="00C669C0" w:rsidRDefault="007E1287" w:rsidP="003015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Осуществление медицинскими работниками патронажа семей, выявление в них детей, имеющих факторы индивидуального и семейного  </w:t>
            </w:r>
            <w:proofErr w:type="gramStart"/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медико-социального</w:t>
            </w:r>
            <w:proofErr w:type="gramEnd"/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 риска и нуждающихся в медико-социальной и иной помощи</w:t>
            </w:r>
          </w:p>
        </w:tc>
        <w:tc>
          <w:tcPr>
            <w:tcW w:w="1843" w:type="dxa"/>
          </w:tcPr>
          <w:p w:rsidR="007E1287" w:rsidRPr="00C669C0" w:rsidRDefault="007E1287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Ежемесячно</w:t>
            </w:r>
          </w:p>
        </w:tc>
        <w:tc>
          <w:tcPr>
            <w:tcW w:w="2126" w:type="dxa"/>
          </w:tcPr>
          <w:p w:rsidR="007E1287" w:rsidRPr="00C669C0" w:rsidRDefault="007E1287" w:rsidP="00736D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Министерство здравоохранения Республики Тыва</w:t>
            </w:r>
          </w:p>
        </w:tc>
        <w:tc>
          <w:tcPr>
            <w:tcW w:w="7307" w:type="dxa"/>
          </w:tcPr>
          <w:p w:rsidR="007E1287" w:rsidRPr="00A72661" w:rsidRDefault="007E1287" w:rsidP="008C3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287" w:rsidRPr="00C669C0" w:rsidTr="000C36A1">
        <w:tc>
          <w:tcPr>
            <w:tcW w:w="846" w:type="dxa"/>
          </w:tcPr>
          <w:p w:rsidR="007E1287" w:rsidRPr="00C669C0" w:rsidRDefault="007E1287" w:rsidP="00F60D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F60D2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490F71" w:rsidRPr="00C669C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64" w:type="dxa"/>
          </w:tcPr>
          <w:p w:rsidR="007E1287" w:rsidRPr="00C669C0" w:rsidRDefault="007E1287" w:rsidP="003015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Круглосуточный прием и содержание в учреждениях здравоохранения заблудившихся, подкинутых и других детей в возрасте до четырех лет, оставшихся без попечения родителей или иных законных представителей</w:t>
            </w:r>
          </w:p>
        </w:tc>
        <w:tc>
          <w:tcPr>
            <w:tcW w:w="1843" w:type="dxa"/>
          </w:tcPr>
          <w:p w:rsidR="007E1287" w:rsidRPr="00C669C0" w:rsidRDefault="007E1287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7E1287" w:rsidRPr="00C669C0" w:rsidRDefault="007E1287" w:rsidP="0049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Министерство здравоохранения Республики Тыва</w:t>
            </w:r>
          </w:p>
        </w:tc>
        <w:tc>
          <w:tcPr>
            <w:tcW w:w="7307" w:type="dxa"/>
          </w:tcPr>
          <w:p w:rsidR="007E1287" w:rsidRPr="00796243" w:rsidRDefault="007E1287" w:rsidP="008C36C7">
            <w:pPr>
              <w:pStyle w:val="a6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6A1" w:rsidRPr="00C669C0" w:rsidTr="005047D3">
        <w:tc>
          <w:tcPr>
            <w:tcW w:w="14786" w:type="dxa"/>
            <w:gridSpan w:val="5"/>
          </w:tcPr>
          <w:p w:rsidR="000C36A1" w:rsidRPr="00796243" w:rsidRDefault="000C36A1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287" w:rsidRPr="00C669C0" w:rsidTr="000C36A1">
        <w:tc>
          <w:tcPr>
            <w:tcW w:w="846" w:type="dxa"/>
          </w:tcPr>
          <w:p w:rsidR="007E1287" w:rsidRPr="00C669C0" w:rsidRDefault="007E1287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  <w:r w:rsidR="00490F71" w:rsidRPr="00C669C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64" w:type="dxa"/>
          </w:tcPr>
          <w:p w:rsidR="007E1287" w:rsidRPr="00C669C0" w:rsidRDefault="007E1287" w:rsidP="003015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Предоставление в </w:t>
            </w:r>
            <w:proofErr w:type="spellStart"/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МКДНиЗП</w:t>
            </w:r>
            <w:proofErr w:type="spellEnd"/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 и муниципальные комиссии статистических и информационно-аналитических материалов, </w:t>
            </w: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характеризующих состояние, структуру и динамику подростковой преступности  правонарушений</w:t>
            </w:r>
          </w:p>
        </w:tc>
        <w:tc>
          <w:tcPr>
            <w:tcW w:w="1843" w:type="dxa"/>
          </w:tcPr>
          <w:p w:rsidR="007E1287" w:rsidRPr="00C669C0" w:rsidRDefault="007E1287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Ежеквартально</w:t>
            </w:r>
          </w:p>
        </w:tc>
        <w:tc>
          <w:tcPr>
            <w:tcW w:w="2126" w:type="dxa"/>
          </w:tcPr>
          <w:p w:rsidR="007E1287" w:rsidRPr="00C669C0" w:rsidRDefault="007E1287" w:rsidP="00736D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Министерство внутренних дел по Республике Тыва (по согласованию)</w:t>
            </w:r>
          </w:p>
        </w:tc>
        <w:tc>
          <w:tcPr>
            <w:tcW w:w="7307" w:type="dxa"/>
          </w:tcPr>
          <w:p w:rsidR="008D2CAF" w:rsidRPr="00796243" w:rsidRDefault="008D2CAF" w:rsidP="003F7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287" w:rsidRPr="00C669C0" w:rsidTr="000C36A1">
        <w:tc>
          <w:tcPr>
            <w:tcW w:w="846" w:type="dxa"/>
          </w:tcPr>
          <w:p w:rsidR="007E1287" w:rsidRPr="00C669C0" w:rsidRDefault="007E1287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3.2</w:t>
            </w:r>
            <w:r w:rsidR="00490F71" w:rsidRPr="00C669C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64" w:type="dxa"/>
          </w:tcPr>
          <w:p w:rsidR="007E1287" w:rsidRPr="00C669C0" w:rsidRDefault="007E1287" w:rsidP="003015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проверок по месту жительства несовершеннолетних, состоящих на профилактическом учете, осужденных несовершеннолетних и родителей, имеющих несовершеннолетних детей, которым судом предоставлена отсрочка отбывания наказания</w:t>
            </w:r>
          </w:p>
        </w:tc>
        <w:tc>
          <w:tcPr>
            <w:tcW w:w="1843" w:type="dxa"/>
          </w:tcPr>
          <w:p w:rsidR="007E1287" w:rsidRPr="00C669C0" w:rsidRDefault="007E1287" w:rsidP="00480A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Ежемесячно</w:t>
            </w:r>
          </w:p>
        </w:tc>
        <w:tc>
          <w:tcPr>
            <w:tcW w:w="2126" w:type="dxa"/>
          </w:tcPr>
          <w:p w:rsidR="007E1287" w:rsidRPr="00C669C0" w:rsidRDefault="007E1287" w:rsidP="00224A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федеральной службы исполнения наказаний по </w:t>
            </w:r>
            <w:r w:rsidR="00224A7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еспублике </w:t>
            </w:r>
            <w:r w:rsidR="00F046E6" w:rsidRPr="00C669C0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ыва (далее – УФСИН России по Республике Тыва</w:t>
            </w:r>
            <w:r w:rsidR="00F046E6" w:rsidRPr="00C669C0">
              <w:rPr>
                <w:rFonts w:ascii="Times New Roman" w:hAnsi="Times New Roman" w:cs="Times New Roman"/>
                <w:sz w:val="24"/>
                <w:szCs w:val="28"/>
              </w:rPr>
              <w:t>) (по согласованию) Министерство внутренних дел по республике Тыва</w:t>
            </w:r>
          </w:p>
        </w:tc>
        <w:tc>
          <w:tcPr>
            <w:tcW w:w="7307" w:type="dxa"/>
          </w:tcPr>
          <w:p w:rsidR="009D491E" w:rsidRPr="009D491E" w:rsidRDefault="009D491E" w:rsidP="009D491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C669C0" w:rsidRDefault="00490F71" w:rsidP="0049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3.3.</w:t>
            </w:r>
          </w:p>
        </w:tc>
        <w:tc>
          <w:tcPr>
            <w:tcW w:w="2664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рейдовых мероприятий в общежитиях и иных местах концентрации несовершеннолетних  с целью выявления и разобщения групп несовершеннолетних с антиобщественной направленностью</w:t>
            </w:r>
          </w:p>
        </w:tc>
        <w:tc>
          <w:tcPr>
            <w:tcW w:w="1843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По отдельному плану</w:t>
            </w:r>
          </w:p>
        </w:tc>
        <w:tc>
          <w:tcPr>
            <w:tcW w:w="212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МВД РФ по РТ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Органы местного самоуправления</w:t>
            </w:r>
          </w:p>
        </w:tc>
        <w:tc>
          <w:tcPr>
            <w:tcW w:w="7307" w:type="dxa"/>
          </w:tcPr>
          <w:p w:rsidR="003F708D" w:rsidRPr="00796243" w:rsidRDefault="003F708D" w:rsidP="003F7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3.4.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64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Привлечение к административной </w:t>
            </w: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ответственности несовершеннолетних, совершивших </w:t>
            </w:r>
            <w:bookmarkStart w:id="0" w:name="_GoBack"/>
            <w:bookmarkEnd w:id="0"/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административные правонарушения</w:t>
            </w:r>
          </w:p>
        </w:tc>
        <w:tc>
          <w:tcPr>
            <w:tcW w:w="1843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мере поступления</w:t>
            </w:r>
          </w:p>
        </w:tc>
        <w:tc>
          <w:tcPr>
            <w:tcW w:w="212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Муниципальные комиссии</w:t>
            </w:r>
          </w:p>
        </w:tc>
        <w:tc>
          <w:tcPr>
            <w:tcW w:w="7307" w:type="dxa"/>
          </w:tcPr>
          <w:p w:rsidR="00490F71" w:rsidRPr="00796243" w:rsidRDefault="00490F71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3.5.</w:t>
            </w:r>
          </w:p>
        </w:tc>
        <w:tc>
          <w:tcPr>
            <w:tcW w:w="2664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Подготовка для рассмотрения материалов судами о направлении несовершеннолетних, совершивших правонарушения, в центр временного содержания несовершеннолетних правонарушителей</w:t>
            </w:r>
          </w:p>
        </w:tc>
        <w:tc>
          <w:tcPr>
            <w:tcW w:w="1843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По мере поступления</w:t>
            </w:r>
          </w:p>
        </w:tc>
        <w:tc>
          <w:tcPr>
            <w:tcW w:w="212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Муниципальные комиссии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МВД РФ по РТ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(по согласованию)</w:t>
            </w:r>
          </w:p>
        </w:tc>
        <w:tc>
          <w:tcPr>
            <w:tcW w:w="7307" w:type="dxa"/>
          </w:tcPr>
          <w:p w:rsidR="00B01019" w:rsidRPr="00796243" w:rsidRDefault="00B01019" w:rsidP="00B01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3.6.</w:t>
            </w:r>
          </w:p>
        </w:tc>
        <w:tc>
          <w:tcPr>
            <w:tcW w:w="2664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Подготовка и направление в суды материалов о помещении несовершеннолетних, не подлежащих уголовной ответственности, в специальные учебно-воспитательные учреждения закрытого типа</w:t>
            </w:r>
          </w:p>
        </w:tc>
        <w:tc>
          <w:tcPr>
            <w:tcW w:w="1843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По мере поступления</w:t>
            </w:r>
          </w:p>
        </w:tc>
        <w:tc>
          <w:tcPr>
            <w:tcW w:w="212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Муниципальные комиссии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МВД РФ по РТ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(по согласованию)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Министерство образования  РТ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Органы местного самоуправления</w:t>
            </w:r>
          </w:p>
        </w:tc>
        <w:tc>
          <w:tcPr>
            <w:tcW w:w="7307" w:type="dxa"/>
          </w:tcPr>
          <w:p w:rsidR="008925CE" w:rsidRPr="00796243" w:rsidRDefault="008925CE" w:rsidP="00504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C669C0" w:rsidRDefault="00490F71" w:rsidP="0049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3.7.</w:t>
            </w:r>
          </w:p>
        </w:tc>
        <w:tc>
          <w:tcPr>
            <w:tcW w:w="2664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 проведение в образовательных организациях республики </w:t>
            </w: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разъяснительной работы по информированию учащихся и родителей об уголовной, административной ответственности за совершенное правонарушение</w:t>
            </w:r>
          </w:p>
        </w:tc>
        <w:tc>
          <w:tcPr>
            <w:tcW w:w="1843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Ежеквартально</w:t>
            </w:r>
          </w:p>
        </w:tc>
        <w:tc>
          <w:tcPr>
            <w:tcW w:w="212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Муниципальные комиссии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МВД РФ по РТ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(по согласованию)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Министерство </w:t>
            </w: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образования РТ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Органы местного самоуправления</w:t>
            </w:r>
          </w:p>
        </w:tc>
        <w:tc>
          <w:tcPr>
            <w:tcW w:w="7307" w:type="dxa"/>
          </w:tcPr>
          <w:p w:rsidR="008925CE" w:rsidRPr="00796243" w:rsidRDefault="008925CE" w:rsidP="00BD5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C669C0" w:rsidRDefault="00490F71" w:rsidP="0049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3.8.</w:t>
            </w:r>
          </w:p>
        </w:tc>
        <w:tc>
          <w:tcPr>
            <w:tcW w:w="2664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профилактических бесед по правовому просвещению и законопослушному  поведению с воспитанниками государственных учреждений социального обслуживания населения</w:t>
            </w:r>
          </w:p>
        </w:tc>
        <w:tc>
          <w:tcPr>
            <w:tcW w:w="1843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Ежеквартально</w:t>
            </w:r>
          </w:p>
        </w:tc>
        <w:tc>
          <w:tcPr>
            <w:tcW w:w="212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Агентство по делам семьи и детей РТ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МВД РФ по РТ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(по согласованию)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Министерство образования РТ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Органы местного самоуправления</w:t>
            </w:r>
          </w:p>
        </w:tc>
        <w:tc>
          <w:tcPr>
            <w:tcW w:w="7307" w:type="dxa"/>
          </w:tcPr>
          <w:p w:rsidR="007B0C2F" w:rsidRPr="007B0C2F" w:rsidRDefault="007B0C2F" w:rsidP="007B0C2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032190" w:rsidRDefault="00490F71" w:rsidP="0049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t>3.9.</w:t>
            </w:r>
          </w:p>
        </w:tc>
        <w:tc>
          <w:tcPr>
            <w:tcW w:w="2664" w:type="dxa"/>
          </w:tcPr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t>Проведение оперативно-профилактических мероприятий  «Внимание дети!», «Засветись», «Пешеход»</w:t>
            </w:r>
          </w:p>
        </w:tc>
        <w:tc>
          <w:tcPr>
            <w:tcW w:w="1843" w:type="dxa"/>
          </w:tcPr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t>Ежегодно (по отдельным планам)</w:t>
            </w:r>
          </w:p>
        </w:tc>
        <w:tc>
          <w:tcPr>
            <w:tcW w:w="2126" w:type="dxa"/>
          </w:tcPr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t>МВД РФ по РТ</w:t>
            </w:r>
          </w:p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t>(по согласованию)</w:t>
            </w:r>
          </w:p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07" w:type="dxa"/>
          </w:tcPr>
          <w:p w:rsidR="00490F71" w:rsidRPr="00796243" w:rsidRDefault="00490F71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C669C0" w:rsidRDefault="00490F71" w:rsidP="0049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4364">
              <w:rPr>
                <w:rFonts w:ascii="Times New Roman" w:hAnsi="Times New Roman" w:cs="Times New Roman"/>
                <w:sz w:val="24"/>
                <w:szCs w:val="28"/>
                <w:highlight w:val="magenta"/>
              </w:rPr>
              <w:t>3.10.</w:t>
            </w:r>
          </w:p>
        </w:tc>
        <w:tc>
          <w:tcPr>
            <w:tcW w:w="2664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Привлечение в состав молодежных общественных организаций </w:t>
            </w: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подростков из числа несовершеннолетних, состоящих на профилактическом учете</w:t>
            </w:r>
          </w:p>
        </w:tc>
        <w:tc>
          <w:tcPr>
            <w:tcW w:w="1843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После постановки на учет</w:t>
            </w:r>
          </w:p>
        </w:tc>
        <w:tc>
          <w:tcPr>
            <w:tcW w:w="212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Министерство по делам молодежи спорта  РТ</w:t>
            </w:r>
          </w:p>
        </w:tc>
        <w:tc>
          <w:tcPr>
            <w:tcW w:w="7307" w:type="dxa"/>
          </w:tcPr>
          <w:p w:rsidR="00490F71" w:rsidRPr="00796243" w:rsidRDefault="00490F71" w:rsidP="00405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C669C0" w:rsidRDefault="00490F71" w:rsidP="0049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3.11.</w:t>
            </w:r>
          </w:p>
        </w:tc>
        <w:tc>
          <w:tcPr>
            <w:tcW w:w="2664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Проведение физкультурно-оздоровительных мероприятий для детей и подростков, вовлечение несовершеннолетних, н7аходящихся в социально опасном положении и иной трудной жизненной ситуации, в массовые занятия физической культурой и спортом</w:t>
            </w:r>
          </w:p>
        </w:tc>
        <w:tc>
          <w:tcPr>
            <w:tcW w:w="1843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 Еженедельно</w:t>
            </w:r>
          </w:p>
        </w:tc>
        <w:tc>
          <w:tcPr>
            <w:tcW w:w="212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Министерство по делам молодежи спорта  РТ</w:t>
            </w:r>
          </w:p>
        </w:tc>
        <w:tc>
          <w:tcPr>
            <w:tcW w:w="7307" w:type="dxa"/>
          </w:tcPr>
          <w:p w:rsidR="00490F71" w:rsidRPr="00796243" w:rsidRDefault="00490F71" w:rsidP="00405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466863" w:rsidRDefault="00490F71" w:rsidP="0049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3.12.</w:t>
            </w:r>
          </w:p>
        </w:tc>
        <w:tc>
          <w:tcPr>
            <w:tcW w:w="2664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Организация деятельности школьных служб примирения (ШСП)</w:t>
            </w:r>
          </w:p>
        </w:tc>
        <w:tc>
          <w:tcPr>
            <w:tcW w:w="1843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2 квартал 2017год</w:t>
            </w:r>
          </w:p>
        </w:tc>
        <w:tc>
          <w:tcPr>
            <w:tcW w:w="212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Министерство образования РТ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07" w:type="dxa"/>
          </w:tcPr>
          <w:p w:rsidR="00490F71" w:rsidRPr="00796243" w:rsidRDefault="00490F71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C669C0" w:rsidRDefault="00490F71" w:rsidP="0049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3.13.</w:t>
            </w:r>
          </w:p>
        </w:tc>
        <w:tc>
          <w:tcPr>
            <w:tcW w:w="2664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Организация индивидуальной профилактической работы с несовершеннолетними, состоящими на учете в уголовно-исполнительных инспекциях</w:t>
            </w:r>
          </w:p>
        </w:tc>
        <w:tc>
          <w:tcPr>
            <w:tcW w:w="1843" w:type="dxa"/>
          </w:tcPr>
          <w:p w:rsidR="00490F71" w:rsidRPr="00C669C0" w:rsidRDefault="00AF79C2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По индивидуальному плану</w:t>
            </w:r>
          </w:p>
        </w:tc>
        <w:tc>
          <w:tcPr>
            <w:tcW w:w="212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УФСИН России по РТ 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(по согласованию)</w:t>
            </w:r>
          </w:p>
        </w:tc>
        <w:tc>
          <w:tcPr>
            <w:tcW w:w="7307" w:type="dxa"/>
          </w:tcPr>
          <w:p w:rsidR="00490F71" w:rsidRPr="00796243" w:rsidRDefault="00490F71" w:rsidP="009D491E">
            <w:pPr>
              <w:tabs>
                <w:tab w:val="left" w:pos="660"/>
                <w:tab w:val="left" w:pos="1800"/>
                <w:tab w:val="num" w:pos="2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8C36C7">
        <w:tc>
          <w:tcPr>
            <w:tcW w:w="14786" w:type="dxa"/>
            <w:gridSpan w:val="5"/>
          </w:tcPr>
          <w:p w:rsidR="00490F71" w:rsidRPr="00796243" w:rsidRDefault="00490F71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C669C0" w:rsidRDefault="00490F71" w:rsidP="0049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4.1.</w:t>
            </w:r>
          </w:p>
        </w:tc>
        <w:tc>
          <w:tcPr>
            <w:tcW w:w="2664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Обмен информацией о фактах совершения подростками  правонарушений в сфере незаконного оборота наркотиков, причинах и условиях, способствующих этому</w:t>
            </w:r>
          </w:p>
        </w:tc>
        <w:tc>
          <w:tcPr>
            <w:tcW w:w="1843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Ежемесячно</w:t>
            </w:r>
          </w:p>
        </w:tc>
        <w:tc>
          <w:tcPr>
            <w:tcW w:w="212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МВД РФ по РТ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(по согласованию)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Органы и учреждения системы профилактики безнадзорности и правонарушений</w:t>
            </w:r>
          </w:p>
        </w:tc>
        <w:tc>
          <w:tcPr>
            <w:tcW w:w="7307" w:type="dxa"/>
          </w:tcPr>
          <w:p w:rsidR="00490F71" w:rsidRPr="00796243" w:rsidRDefault="00490F71" w:rsidP="00A6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4.2.</w:t>
            </w:r>
          </w:p>
        </w:tc>
        <w:tc>
          <w:tcPr>
            <w:tcW w:w="2664" w:type="dxa"/>
          </w:tcPr>
          <w:p w:rsidR="00490F71" w:rsidRPr="00C669C0" w:rsidRDefault="00490F71" w:rsidP="00AF79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в образовательных организациях республики «круглых столов», Всероссийского </w:t>
            </w:r>
            <w:proofErr w:type="gramStart"/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интернет-урока</w:t>
            </w:r>
            <w:proofErr w:type="gramEnd"/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F79C2"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«Имею право знать», кино и </w:t>
            </w:r>
            <w:proofErr w:type="spellStart"/>
            <w:r w:rsidR="00AF79C2" w:rsidRPr="00C669C0">
              <w:rPr>
                <w:rFonts w:ascii="Times New Roman" w:hAnsi="Times New Roman" w:cs="Times New Roman"/>
                <w:sz w:val="24"/>
                <w:szCs w:val="28"/>
              </w:rPr>
              <w:t>видеолек</w:t>
            </w:r>
            <w:proofErr w:type="spellEnd"/>
            <w:r w:rsidR="00AF79C2" w:rsidRPr="00C669C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ториев, конкурсов, лекций, </w:t>
            </w:r>
            <w:proofErr w:type="spellStart"/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тренинговых</w:t>
            </w:r>
            <w:proofErr w:type="spellEnd"/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 занятий</w:t>
            </w:r>
          </w:p>
        </w:tc>
        <w:tc>
          <w:tcPr>
            <w:tcW w:w="1843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Еженедельно</w:t>
            </w:r>
          </w:p>
        </w:tc>
        <w:tc>
          <w:tcPr>
            <w:tcW w:w="212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Министерство образования РТ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МВД РФ по РТ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(по согласованию)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Министерство здравоохранения РТ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Органы местного самоуправления, осуществляющие управление в сфере образования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07" w:type="dxa"/>
          </w:tcPr>
          <w:p w:rsidR="003D049C" w:rsidRPr="00F40B6A" w:rsidRDefault="003D049C" w:rsidP="00F4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854D08">
        <w:trPr>
          <w:trHeight w:val="1833"/>
        </w:trPr>
        <w:tc>
          <w:tcPr>
            <w:tcW w:w="846" w:type="dxa"/>
          </w:tcPr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t>4.3.</w:t>
            </w:r>
          </w:p>
        </w:tc>
        <w:tc>
          <w:tcPr>
            <w:tcW w:w="2664" w:type="dxa"/>
          </w:tcPr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мероприятий (антинаркотических акций, конкурсов, лекций, бесед и др.) в сфере профилактики зависимого поведения и пропаганды здорового образа жизни среди детей и подростков, в том </w:t>
            </w:r>
            <w:r w:rsidRPr="0003219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числе в загородных стационарных лагерях и оздоровительных лагерях с дневным пребыванием</w:t>
            </w:r>
          </w:p>
        </w:tc>
        <w:tc>
          <w:tcPr>
            <w:tcW w:w="1843" w:type="dxa"/>
          </w:tcPr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Ежегодно (июнь-август)</w:t>
            </w:r>
          </w:p>
        </w:tc>
        <w:tc>
          <w:tcPr>
            <w:tcW w:w="2126" w:type="dxa"/>
          </w:tcPr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t>Министерство образования РТ</w:t>
            </w:r>
          </w:p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t>МВД РФ по РТ</w:t>
            </w:r>
          </w:p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t>(по согласованию)</w:t>
            </w:r>
          </w:p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t>Министерство здравоохранения РТ</w:t>
            </w:r>
          </w:p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t>Министерство культуры  РТ</w:t>
            </w:r>
          </w:p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t xml:space="preserve">Органы местного самоуправления, </w:t>
            </w:r>
            <w:r w:rsidRPr="0003219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осуществляющие управление в сфере образования</w:t>
            </w:r>
          </w:p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07" w:type="dxa"/>
          </w:tcPr>
          <w:p w:rsidR="00490F71" w:rsidRPr="00796243" w:rsidRDefault="00490F71" w:rsidP="00F40B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4.4.</w:t>
            </w:r>
          </w:p>
        </w:tc>
        <w:tc>
          <w:tcPr>
            <w:tcW w:w="2664" w:type="dxa"/>
          </w:tcPr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t>Проведение профилактических бесед, игровых, праздничных мероприятий с воспитанниками государственных учреждений социального обслуживания населения по вопросам профилактики вредных привычек, здорового образа жизни</w:t>
            </w:r>
          </w:p>
        </w:tc>
        <w:tc>
          <w:tcPr>
            <w:tcW w:w="1843" w:type="dxa"/>
          </w:tcPr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t>По плану</w:t>
            </w:r>
          </w:p>
        </w:tc>
        <w:tc>
          <w:tcPr>
            <w:tcW w:w="2126" w:type="dxa"/>
          </w:tcPr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t>Агентство по делам семьи и детей РТ</w:t>
            </w:r>
          </w:p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t>МВД РФ по РТ</w:t>
            </w:r>
          </w:p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t>(по согласованию)</w:t>
            </w:r>
          </w:p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t>Министерство здравоохранения  РТ</w:t>
            </w:r>
          </w:p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t>Министерство культуры  РТ</w:t>
            </w:r>
          </w:p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t>Органы местного самоуправления</w:t>
            </w:r>
          </w:p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07" w:type="dxa"/>
          </w:tcPr>
          <w:p w:rsidR="007B0C2F" w:rsidRPr="007B0C2F" w:rsidRDefault="007B0C2F" w:rsidP="007B0C2F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4.5.</w:t>
            </w:r>
          </w:p>
        </w:tc>
        <w:tc>
          <w:tcPr>
            <w:tcW w:w="2664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добровольного тестирования  учащихся и студентов образовательных организаций  республики на предмет  раннего выявления немедицинского потребления  наркотических средств и психотропных </w:t>
            </w:r>
            <w:r w:rsidRPr="004668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веществ</w:t>
            </w:r>
          </w:p>
        </w:tc>
        <w:tc>
          <w:tcPr>
            <w:tcW w:w="1843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Ежегодно (по отдельному плану)</w:t>
            </w:r>
          </w:p>
        </w:tc>
        <w:tc>
          <w:tcPr>
            <w:tcW w:w="212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Министерство здравоохранения РТ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Министерство образования РТ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07" w:type="dxa"/>
          </w:tcPr>
          <w:p w:rsidR="00490F71" w:rsidRPr="00796243" w:rsidRDefault="00490F71" w:rsidP="00F40B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4.6.</w:t>
            </w:r>
          </w:p>
        </w:tc>
        <w:tc>
          <w:tcPr>
            <w:tcW w:w="2664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Организация выездов рабочих бригад в муниципальные образования республики</w:t>
            </w:r>
          </w:p>
        </w:tc>
        <w:tc>
          <w:tcPr>
            <w:tcW w:w="1843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Ежегодно (по отдельному плану)</w:t>
            </w:r>
          </w:p>
        </w:tc>
        <w:tc>
          <w:tcPr>
            <w:tcW w:w="212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Министерство здравоохранения РТ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07" w:type="dxa"/>
          </w:tcPr>
          <w:p w:rsidR="00490F71" w:rsidRPr="00796243" w:rsidRDefault="00490F71" w:rsidP="0085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4.7.</w:t>
            </w:r>
          </w:p>
        </w:tc>
        <w:tc>
          <w:tcPr>
            <w:tcW w:w="2664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Организация выездов медицинских специалистов в летние  оздоровительные организации</w:t>
            </w:r>
          </w:p>
        </w:tc>
        <w:tc>
          <w:tcPr>
            <w:tcW w:w="1843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Ежегодно (июнь-август)</w:t>
            </w:r>
          </w:p>
        </w:tc>
        <w:tc>
          <w:tcPr>
            <w:tcW w:w="212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Министерство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здравоохранения РТ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07" w:type="dxa"/>
          </w:tcPr>
          <w:p w:rsidR="00490F71" w:rsidRPr="00796243" w:rsidRDefault="00490F71" w:rsidP="00854D08">
            <w:pPr>
              <w:pStyle w:val="a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4.8.</w:t>
            </w:r>
          </w:p>
        </w:tc>
        <w:tc>
          <w:tcPr>
            <w:tcW w:w="2664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Проведение рейдовых мероприятий  и в общежитиях образовательных организаций республики с целью выявления потребителей наркотических средств и психотропных  веществ</w:t>
            </w:r>
          </w:p>
        </w:tc>
        <w:tc>
          <w:tcPr>
            <w:tcW w:w="1843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Ежеквартально</w:t>
            </w:r>
          </w:p>
        </w:tc>
        <w:tc>
          <w:tcPr>
            <w:tcW w:w="212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МВД РФ по РТ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(по согласованию)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Министерство образования РТ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07" w:type="dxa"/>
          </w:tcPr>
          <w:p w:rsidR="00490F71" w:rsidRPr="00796243" w:rsidRDefault="00490F71" w:rsidP="00913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4.9.</w:t>
            </w:r>
          </w:p>
        </w:tc>
        <w:tc>
          <w:tcPr>
            <w:tcW w:w="2664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Проведение рейдовых мероприятий по месту жительства семей, где родители замечены  в употреблении наркотических средств  и психотропных веществ</w:t>
            </w:r>
          </w:p>
        </w:tc>
        <w:tc>
          <w:tcPr>
            <w:tcW w:w="1843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Ежеквартально</w:t>
            </w:r>
          </w:p>
        </w:tc>
        <w:tc>
          <w:tcPr>
            <w:tcW w:w="212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МВД РФ по РТ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(по согласованию)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Министерство здравоохранения РТ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Органы местного самоуправления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07" w:type="dxa"/>
          </w:tcPr>
          <w:p w:rsidR="00947686" w:rsidRPr="00947686" w:rsidRDefault="00947686" w:rsidP="00854D0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8C36C7">
        <w:tc>
          <w:tcPr>
            <w:tcW w:w="14786" w:type="dxa"/>
            <w:gridSpan w:val="5"/>
          </w:tcPr>
          <w:p w:rsidR="00490F71" w:rsidRPr="00796243" w:rsidRDefault="00490F71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5.1.</w:t>
            </w:r>
          </w:p>
        </w:tc>
        <w:tc>
          <w:tcPr>
            <w:tcW w:w="2664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профилактических </w:t>
            </w: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бесед с детьми и подростками воспитанниками государственных учреждений социального обслуживания  населения с целью формирования и развития навыков собственной безопасности</w:t>
            </w:r>
          </w:p>
        </w:tc>
        <w:tc>
          <w:tcPr>
            <w:tcW w:w="1843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Ежемесячно</w:t>
            </w:r>
          </w:p>
        </w:tc>
        <w:tc>
          <w:tcPr>
            <w:tcW w:w="212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Агентство по делам семьи и </w:t>
            </w: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детей РТ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07" w:type="dxa"/>
          </w:tcPr>
          <w:p w:rsidR="00490F71" w:rsidRPr="00796243" w:rsidRDefault="00490F71" w:rsidP="0019171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5.2.</w:t>
            </w:r>
          </w:p>
        </w:tc>
        <w:tc>
          <w:tcPr>
            <w:tcW w:w="2664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Проведение конкурсов творческих работ среди детей и подростков  воспитанниками государственных учреждений социального обслуживания  населения с последующей выставкой</w:t>
            </w:r>
          </w:p>
        </w:tc>
        <w:tc>
          <w:tcPr>
            <w:tcW w:w="1843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Ежемесячно</w:t>
            </w:r>
          </w:p>
        </w:tc>
        <w:tc>
          <w:tcPr>
            <w:tcW w:w="212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Агентство по делам семьи и  детей РТ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07" w:type="dxa"/>
          </w:tcPr>
          <w:p w:rsidR="00490F71" w:rsidRPr="007B0C2F" w:rsidRDefault="00490F71" w:rsidP="00C709ED">
            <w:pPr>
              <w:suppressLineNumbers/>
              <w:suppressAutoHyphens/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947686" w:rsidRDefault="00490F71" w:rsidP="00490F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476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5.3.</w:t>
            </w:r>
          </w:p>
        </w:tc>
        <w:tc>
          <w:tcPr>
            <w:tcW w:w="2664" w:type="dxa"/>
          </w:tcPr>
          <w:p w:rsidR="00490F71" w:rsidRPr="00947686" w:rsidRDefault="00490F71" w:rsidP="00490F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476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Проведение еженедельных врачебных патронажей  к детям в возрасте до одного года из семей, находящихся в социально-опасном положении и  иной трудной жизненной ситуации</w:t>
            </w:r>
          </w:p>
        </w:tc>
        <w:tc>
          <w:tcPr>
            <w:tcW w:w="1843" w:type="dxa"/>
          </w:tcPr>
          <w:p w:rsidR="00490F71" w:rsidRPr="00947686" w:rsidRDefault="00490F71" w:rsidP="00490F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476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Еженедельно</w:t>
            </w:r>
          </w:p>
        </w:tc>
        <w:tc>
          <w:tcPr>
            <w:tcW w:w="2126" w:type="dxa"/>
          </w:tcPr>
          <w:p w:rsidR="00490F71" w:rsidRPr="00947686" w:rsidRDefault="00490F71" w:rsidP="00490F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476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Министерство здравоохранения РТ</w:t>
            </w:r>
          </w:p>
          <w:p w:rsidR="00490F71" w:rsidRPr="00947686" w:rsidRDefault="00490F71" w:rsidP="00490F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307" w:type="dxa"/>
          </w:tcPr>
          <w:p w:rsidR="00490F71" w:rsidRPr="007B0C2F" w:rsidRDefault="00490F71" w:rsidP="00DD4A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947686" w:rsidRDefault="00490F71" w:rsidP="00490F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476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5.4.</w:t>
            </w:r>
          </w:p>
        </w:tc>
        <w:tc>
          <w:tcPr>
            <w:tcW w:w="2664" w:type="dxa"/>
          </w:tcPr>
          <w:p w:rsidR="00490F71" w:rsidRPr="00947686" w:rsidRDefault="00490F71" w:rsidP="00490F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476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Оказание медицинской помощи детям, находящимся в социально опасном положении, в том числе превентивная госпитализация детей в возрасте до 1 года при первых признаках заболевания</w:t>
            </w:r>
          </w:p>
        </w:tc>
        <w:tc>
          <w:tcPr>
            <w:tcW w:w="1843" w:type="dxa"/>
          </w:tcPr>
          <w:p w:rsidR="00490F71" w:rsidRPr="00947686" w:rsidRDefault="00490F71" w:rsidP="00490F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476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 мере выявления</w:t>
            </w:r>
          </w:p>
        </w:tc>
        <w:tc>
          <w:tcPr>
            <w:tcW w:w="2126" w:type="dxa"/>
          </w:tcPr>
          <w:p w:rsidR="00490F71" w:rsidRPr="00947686" w:rsidRDefault="00490F71" w:rsidP="00490F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476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Министерство здравоохранения РТ</w:t>
            </w:r>
          </w:p>
          <w:p w:rsidR="00490F71" w:rsidRPr="00947686" w:rsidRDefault="00490F71" w:rsidP="00490F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307" w:type="dxa"/>
          </w:tcPr>
          <w:p w:rsidR="00490F71" w:rsidRPr="007B0C2F" w:rsidRDefault="00490F71" w:rsidP="00480A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032190" w:rsidRDefault="00490F71" w:rsidP="00490F71">
            <w:pPr>
              <w:ind w:left="426" w:hanging="426"/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5.5.</w:t>
            </w:r>
          </w:p>
        </w:tc>
        <w:tc>
          <w:tcPr>
            <w:tcW w:w="2664" w:type="dxa"/>
          </w:tcPr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Поддержка социальных проектов, направленных на профилактику жестокого обращения с детьми и подростками, укрепление семейных ценностей, формирование нетерпимого отношения к жестокому обращению с детьми и подростками, в рамках конкурсов общественно полезных проектов (программ)</w:t>
            </w:r>
          </w:p>
        </w:tc>
        <w:tc>
          <w:tcPr>
            <w:tcW w:w="1843" w:type="dxa"/>
          </w:tcPr>
          <w:p w:rsidR="00490F71" w:rsidRPr="00032190" w:rsidRDefault="00490F71" w:rsidP="00490F71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Ежегодно </w:t>
            </w:r>
          </w:p>
        </w:tc>
        <w:tc>
          <w:tcPr>
            <w:tcW w:w="2126" w:type="dxa"/>
          </w:tcPr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Министерство по делам молодежи и спорта Республики Тыва</w:t>
            </w:r>
          </w:p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Министерство труда и социальной политики Республики Тыва</w:t>
            </w:r>
          </w:p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Агентство по делам семьи и детей Республики Тыва</w:t>
            </w:r>
          </w:p>
        </w:tc>
        <w:tc>
          <w:tcPr>
            <w:tcW w:w="7307" w:type="dxa"/>
          </w:tcPr>
          <w:p w:rsidR="00490F71" w:rsidRPr="00007086" w:rsidRDefault="00490F71" w:rsidP="00405A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C669C0" w:rsidRDefault="00490F71" w:rsidP="00490F71">
            <w:p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5.6.</w:t>
            </w:r>
          </w:p>
        </w:tc>
        <w:tc>
          <w:tcPr>
            <w:tcW w:w="2664" w:type="dxa"/>
          </w:tcPr>
          <w:p w:rsidR="00490F71" w:rsidRPr="00C669C0" w:rsidRDefault="00490F71" w:rsidP="00490F71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работы по привлечению товариществ собственников жилья, домовых комитетов, старших по подъезду, </w:t>
            </w: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селу к выявлению и профилактике фактов жестокого обращения с детьми</w:t>
            </w:r>
          </w:p>
        </w:tc>
        <w:tc>
          <w:tcPr>
            <w:tcW w:w="1843" w:type="dxa"/>
          </w:tcPr>
          <w:p w:rsidR="00490F71" w:rsidRPr="00C669C0" w:rsidRDefault="00490F71" w:rsidP="0049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12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Органы местного самоуправления</w:t>
            </w:r>
          </w:p>
        </w:tc>
        <w:tc>
          <w:tcPr>
            <w:tcW w:w="7307" w:type="dxa"/>
          </w:tcPr>
          <w:p w:rsidR="00490F71" w:rsidRPr="007B0C2F" w:rsidRDefault="00490F71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466863" w:rsidRDefault="00490F71" w:rsidP="00490F71">
            <w:pPr>
              <w:tabs>
                <w:tab w:val="left" w:pos="743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5.7.</w:t>
            </w:r>
          </w:p>
        </w:tc>
        <w:tc>
          <w:tcPr>
            <w:tcW w:w="2664" w:type="dxa"/>
          </w:tcPr>
          <w:p w:rsidR="00490F71" w:rsidRPr="00466863" w:rsidRDefault="00490F71" w:rsidP="00490F71">
            <w:pPr>
              <w:tabs>
                <w:tab w:val="left" w:pos="743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Психологическое сопровождение несовершеннолетних участников уголовного процесса:</w:t>
            </w:r>
          </w:p>
          <w:p w:rsidR="00490F71" w:rsidRPr="00466863" w:rsidRDefault="00490F71" w:rsidP="00490F71">
            <w:p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- выезды со следователями на следственные действия;</w:t>
            </w:r>
          </w:p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- на судебных заседаниях;</w:t>
            </w:r>
          </w:p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- оказание экстренной психологической помощи пострадавшим детям от насилия и жестокого обращения (мобильные бригады);</w:t>
            </w:r>
          </w:p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 xml:space="preserve">- проведение коррекционных, реабилитационных мероприятий по профилактике негативных последствий полученной </w:t>
            </w:r>
            <w:proofErr w:type="spellStart"/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психотравмы</w:t>
            </w:r>
            <w:proofErr w:type="spellEnd"/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</w:tcPr>
          <w:p w:rsidR="00490F71" w:rsidRPr="00466863" w:rsidRDefault="00490F71" w:rsidP="0049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 xml:space="preserve">Постоянно </w:t>
            </w:r>
          </w:p>
        </w:tc>
        <w:tc>
          <w:tcPr>
            <w:tcW w:w="2126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Министерство образования и науки Республики Тыва</w:t>
            </w:r>
          </w:p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Следственное управление Следственного комитета РФ по Республике Тыва (по согласованию)</w:t>
            </w:r>
          </w:p>
        </w:tc>
        <w:tc>
          <w:tcPr>
            <w:tcW w:w="7307" w:type="dxa"/>
          </w:tcPr>
          <w:p w:rsidR="00490F71" w:rsidRPr="007B0C2F" w:rsidRDefault="00490F71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466863" w:rsidRDefault="00490F71" w:rsidP="00490F71">
            <w:p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5.8.</w:t>
            </w:r>
          </w:p>
        </w:tc>
        <w:tc>
          <w:tcPr>
            <w:tcW w:w="2664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 xml:space="preserve">Реализация социально-образовательных проектов («Кристаллы </w:t>
            </w:r>
            <w:r w:rsidRPr="004668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здоровья», «Жизнь без страха» и т.д.)</w:t>
            </w:r>
          </w:p>
        </w:tc>
        <w:tc>
          <w:tcPr>
            <w:tcW w:w="1843" w:type="dxa"/>
          </w:tcPr>
          <w:p w:rsidR="00490F71" w:rsidRPr="00466863" w:rsidRDefault="00490F71" w:rsidP="00490F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 xml:space="preserve">Министерство образования и науки Республики </w:t>
            </w:r>
            <w:r w:rsidRPr="004668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Тыва</w:t>
            </w:r>
          </w:p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07" w:type="dxa"/>
          </w:tcPr>
          <w:p w:rsidR="00490F71" w:rsidRPr="00796243" w:rsidRDefault="00490F71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C669C0" w:rsidRDefault="00490F71" w:rsidP="00490F71">
            <w:p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5.9.</w:t>
            </w:r>
          </w:p>
        </w:tc>
        <w:tc>
          <w:tcPr>
            <w:tcW w:w="2664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Проведение информационной кампании среди родителей (законных представителей), иных лиц об ответственности в случае насилия над ребенком; о службах муниципалитета, села, оказывающих экстренную психологическую и иную помощь жертвам жестокого обращения с использованием различных информационных ресурсов (интернет-сайтов, рекламы, буклетов и т.д.)</w:t>
            </w:r>
          </w:p>
        </w:tc>
        <w:tc>
          <w:tcPr>
            <w:tcW w:w="1843" w:type="dxa"/>
          </w:tcPr>
          <w:p w:rsidR="00490F71" w:rsidRPr="00C669C0" w:rsidRDefault="00490F71" w:rsidP="0049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Постоянно </w:t>
            </w:r>
          </w:p>
        </w:tc>
        <w:tc>
          <w:tcPr>
            <w:tcW w:w="212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Органы местного самоуправления</w:t>
            </w:r>
          </w:p>
        </w:tc>
        <w:tc>
          <w:tcPr>
            <w:tcW w:w="7307" w:type="dxa"/>
          </w:tcPr>
          <w:p w:rsidR="00490F71" w:rsidRPr="00796243" w:rsidRDefault="00490F71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8C36C7">
        <w:tc>
          <w:tcPr>
            <w:tcW w:w="14786" w:type="dxa"/>
            <w:gridSpan w:val="5"/>
          </w:tcPr>
          <w:p w:rsidR="00490F71" w:rsidRPr="00796243" w:rsidRDefault="00490F71" w:rsidP="0049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43"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по предупреждению преступлений против половой неприкосновенности</w:t>
            </w:r>
          </w:p>
          <w:p w:rsidR="00490F71" w:rsidRPr="00796243" w:rsidRDefault="00490F71" w:rsidP="0049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43">
              <w:rPr>
                <w:rFonts w:ascii="Times New Roman" w:hAnsi="Times New Roman" w:cs="Times New Roman"/>
                <w:b/>
                <w:sz w:val="24"/>
                <w:szCs w:val="24"/>
              </w:rPr>
              <w:t>и половой свободы несовершеннолетних</w:t>
            </w:r>
          </w:p>
        </w:tc>
      </w:tr>
      <w:tr w:rsidR="00490F71" w:rsidRPr="00C669C0" w:rsidTr="000C36A1">
        <w:tc>
          <w:tcPr>
            <w:tcW w:w="846" w:type="dxa"/>
          </w:tcPr>
          <w:p w:rsidR="00490F71" w:rsidRPr="00466863" w:rsidRDefault="00490F71" w:rsidP="00490F71">
            <w:p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6.1.</w:t>
            </w:r>
          </w:p>
        </w:tc>
        <w:tc>
          <w:tcPr>
            <w:tcW w:w="2664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Психологическое сопровождение несовершеннолетних (членов их семей) – участников уголовного процесса, на судебных заседаниях:</w:t>
            </w:r>
          </w:p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 xml:space="preserve">- выезды со следователями на </w:t>
            </w:r>
            <w:r w:rsidRPr="004668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следственные действия;</w:t>
            </w:r>
          </w:p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- оказание экстренной психологической помощи пострадавшим детям от насилия;</w:t>
            </w:r>
          </w:p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 xml:space="preserve">- проведение коррекционных, реабилитационных мероприятий по профилактике негативных последствий полученной </w:t>
            </w:r>
            <w:proofErr w:type="spellStart"/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психотравмы</w:t>
            </w:r>
            <w:proofErr w:type="spellEnd"/>
          </w:p>
        </w:tc>
        <w:tc>
          <w:tcPr>
            <w:tcW w:w="1843" w:type="dxa"/>
          </w:tcPr>
          <w:p w:rsidR="00490F71" w:rsidRPr="00466863" w:rsidRDefault="00490F71" w:rsidP="0049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126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Министерство образования и науки Республики Тыва</w:t>
            </w:r>
          </w:p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 xml:space="preserve">Следственное управление Следственного комитета РФ по Республике Тыва </w:t>
            </w:r>
            <w:r w:rsidRPr="004668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(по согласованию)</w:t>
            </w:r>
          </w:p>
        </w:tc>
        <w:tc>
          <w:tcPr>
            <w:tcW w:w="7307" w:type="dxa"/>
          </w:tcPr>
          <w:p w:rsidR="00490F71" w:rsidRPr="00796243" w:rsidRDefault="00490F71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6.2.</w:t>
            </w:r>
          </w:p>
        </w:tc>
        <w:tc>
          <w:tcPr>
            <w:tcW w:w="2664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Передача информации в органы правопорядка о поступивших в медицинские организации республики пациентах с признаками причинения вреда здоровья</w:t>
            </w:r>
          </w:p>
        </w:tc>
        <w:tc>
          <w:tcPr>
            <w:tcW w:w="1843" w:type="dxa"/>
          </w:tcPr>
          <w:p w:rsidR="00490F71" w:rsidRPr="00C669C0" w:rsidRDefault="00490F71" w:rsidP="0049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Постоянно </w:t>
            </w:r>
          </w:p>
        </w:tc>
        <w:tc>
          <w:tcPr>
            <w:tcW w:w="212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Министерство здравоохранения Республики Тыва</w:t>
            </w:r>
          </w:p>
        </w:tc>
        <w:tc>
          <w:tcPr>
            <w:tcW w:w="7307" w:type="dxa"/>
          </w:tcPr>
          <w:p w:rsidR="00490F71" w:rsidRPr="00796243" w:rsidRDefault="00854D08" w:rsidP="0085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243">
              <w:rPr>
                <w:rFonts w:ascii="Times New Roman" w:hAnsi="Times New Roman" w:cs="Times New Roman"/>
                <w:sz w:val="24"/>
                <w:szCs w:val="24"/>
              </w:rPr>
              <w:t>При поступлении в медицинские организации с признаками причинения вреда здоровью вся информация предается в органы правопорядка</w:t>
            </w:r>
          </w:p>
        </w:tc>
      </w:tr>
      <w:tr w:rsidR="00490F71" w:rsidRPr="00C669C0" w:rsidTr="000C36A1">
        <w:tc>
          <w:tcPr>
            <w:tcW w:w="846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6.3.</w:t>
            </w:r>
          </w:p>
        </w:tc>
        <w:tc>
          <w:tcPr>
            <w:tcW w:w="2664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Проведение республиканского родительского собрания «Семья и школа: культурно-исторические ценности семьи как вектор воспитания молодого поколения»</w:t>
            </w:r>
          </w:p>
        </w:tc>
        <w:tc>
          <w:tcPr>
            <w:tcW w:w="1843" w:type="dxa"/>
          </w:tcPr>
          <w:p w:rsidR="00490F71" w:rsidRPr="00466863" w:rsidRDefault="00490F71" w:rsidP="0049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2017 год далее ежегодно</w:t>
            </w:r>
          </w:p>
        </w:tc>
        <w:tc>
          <w:tcPr>
            <w:tcW w:w="2126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Министерство образования и науки Республики Тыва</w:t>
            </w:r>
          </w:p>
        </w:tc>
        <w:tc>
          <w:tcPr>
            <w:tcW w:w="7307" w:type="dxa"/>
          </w:tcPr>
          <w:p w:rsidR="00490F71" w:rsidRPr="00796243" w:rsidRDefault="00490F71" w:rsidP="006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6.4.</w:t>
            </w:r>
          </w:p>
        </w:tc>
        <w:tc>
          <w:tcPr>
            <w:tcW w:w="2664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Организация работы родительского лектория по теме: «Половое воспитание. Профилактика сексуального насилия среди детей и подростков» в образовательных организациях республики</w:t>
            </w:r>
          </w:p>
        </w:tc>
        <w:tc>
          <w:tcPr>
            <w:tcW w:w="1843" w:type="dxa"/>
          </w:tcPr>
          <w:p w:rsidR="00490F71" w:rsidRPr="00466863" w:rsidRDefault="00490F71" w:rsidP="0049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2017 год далее ежегодно</w:t>
            </w:r>
          </w:p>
        </w:tc>
        <w:tc>
          <w:tcPr>
            <w:tcW w:w="2126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Министерство образования и науки Республики Тыва</w:t>
            </w:r>
          </w:p>
        </w:tc>
        <w:tc>
          <w:tcPr>
            <w:tcW w:w="7307" w:type="dxa"/>
          </w:tcPr>
          <w:p w:rsidR="00490F71" w:rsidRPr="00796243" w:rsidRDefault="00490F71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6.5.</w:t>
            </w:r>
          </w:p>
        </w:tc>
        <w:tc>
          <w:tcPr>
            <w:tcW w:w="2664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Организация работы по проведению волонтерскими отрядами мероприятий информационно-профилактического характера с детьми из детских домов</w:t>
            </w:r>
          </w:p>
        </w:tc>
        <w:tc>
          <w:tcPr>
            <w:tcW w:w="1843" w:type="dxa"/>
          </w:tcPr>
          <w:p w:rsidR="00490F71" w:rsidRPr="00466863" w:rsidRDefault="00490F71" w:rsidP="0049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 xml:space="preserve">Ежеквартально </w:t>
            </w:r>
          </w:p>
        </w:tc>
        <w:tc>
          <w:tcPr>
            <w:tcW w:w="2126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Министерство по делам молодежи и спорта Республики Тыва</w:t>
            </w:r>
          </w:p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Органы местного самоуправления</w:t>
            </w:r>
          </w:p>
        </w:tc>
        <w:tc>
          <w:tcPr>
            <w:tcW w:w="7307" w:type="dxa"/>
          </w:tcPr>
          <w:p w:rsidR="00490F71" w:rsidRPr="00796243" w:rsidRDefault="00490F71" w:rsidP="00947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6.6.</w:t>
            </w:r>
          </w:p>
        </w:tc>
        <w:tc>
          <w:tcPr>
            <w:tcW w:w="2664" w:type="dxa"/>
          </w:tcPr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Информационные беседы с воспитанниками государственных учреждений социального обслуживания населения по вопросам полового просвещения и сохранению репродуктивного здоровья несовершеннолетних с приглашением </w:t>
            </w: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lastRenderedPageBreak/>
              <w:t>специалистов учреждений здравоохранения</w:t>
            </w:r>
          </w:p>
        </w:tc>
        <w:tc>
          <w:tcPr>
            <w:tcW w:w="1843" w:type="dxa"/>
          </w:tcPr>
          <w:p w:rsidR="00490F71" w:rsidRPr="00032190" w:rsidRDefault="00490F71" w:rsidP="00490F71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126" w:type="dxa"/>
          </w:tcPr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Министерство труда и социальной политики Республики Тыва</w:t>
            </w:r>
          </w:p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Агентство по делам семьи и детей Республики Тыва</w:t>
            </w:r>
          </w:p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Министерство здравоохранения Республики Тыва</w:t>
            </w:r>
          </w:p>
        </w:tc>
        <w:tc>
          <w:tcPr>
            <w:tcW w:w="7307" w:type="dxa"/>
          </w:tcPr>
          <w:p w:rsidR="00490F71" w:rsidRPr="00930046" w:rsidRDefault="00490F71" w:rsidP="00C709ED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6.7.</w:t>
            </w:r>
          </w:p>
        </w:tc>
        <w:tc>
          <w:tcPr>
            <w:tcW w:w="2664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информационных встреч с родителями и несовершеннолетними по вопросу значимых факторов, способных вызвать общественно опасное провоцирующее повеление, в том числе по вопросам ограничения доступа к Интернет-ресурсам, содержащим материалы, негативно влияющие на поведение</w:t>
            </w:r>
          </w:p>
        </w:tc>
        <w:tc>
          <w:tcPr>
            <w:tcW w:w="1843" w:type="dxa"/>
          </w:tcPr>
          <w:p w:rsidR="00490F71" w:rsidRPr="00466863" w:rsidRDefault="00490F71" w:rsidP="0049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 xml:space="preserve">Ежемесячно </w:t>
            </w:r>
          </w:p>
        </w:tc>
        <w:tc>
          <w:tcPr>
            <w:tcW w:w="2126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Министерство образования и науки Республики Тыва</w:t>
            </w:r>
          </w:p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Агентство по делам семьи и детей Республики Тыва</w:t>
            </w:r>
          </w:p>
        </w:tc>
        <w:tc>
          <w:tcPr>
            <w:tcW w:w="7307" w:type="dxa"/>
          </w:tcPr>
          <w:p w:rsidR="007B0C2F" w:rsidRPr="007B0C2F" w:rsidRDefault="007B0C2F" w:rsidP="007B0C2F">
            <w:pPr>
              <w:pStyle w:val="a6"/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t>6.8.</w:t>
            </w:r>
          </w:p>
        </w:tc>
        <w:tc>
          <w:tcPr>
            <w:tcW w:w="2664" w:type="dxa"/>
          </w:tcPr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в образовательных организациях республики проведения правового декадника, посвященного соблюдению правил личной безопасности, включающего проведение инструктажей с педагогическими </w:t>
            </w:r>
            <w:r w:rsidRPr="0003219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коллективами, с привлечением специалистов</w:t>
            </w:r>
          </w:p>
        </w:tc>
        <w:tc>
          <w:tcPr>
            <w:tcW w:w="1843" w:type="dxa"/>
          </w:tcPr>
          <w:p w:rsidR="00490F71" w:rsidRPr="00032190" w:rsidRDefault="00490F71" w:rsidP="0049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2017 год</w:t>
            </w:r>
          </w:p>
        </w:tc>
        <w:tc>
          <w:tcPr>
            <w:tcW w:w="2126" w:type="dxa"/>
          </w:tcPr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t>Министерство образования и науки Республики Тыва</w:t>
            </w:r>
          </w:p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sz w:val="24"/>
                <w:szCs w:val="28"/>
              </w:rPr>
              <w:t>МВД России по Республике Тыва (по согласованию)</w:t>
            </w:r>
          </w:p>
        </w:tc>
        <w:tc>
          <w:tcPr>
            <w:tcW w:w="7307" w:type="dxa"/>
          </w:tcPr>
          <w:p w:rsidR="00490F71" w:rsidRPr="007B0C2F" w:rsidRDefault="00490F71" w:rsidP="00630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lastRenderedPageBreak/>
              <w:t>6.9.</w:t>
            </w:r>
          </w:p>
        </w:tc>
        <w:tc>
          <w:tcPr>
            <w:tcW w:w="2664" w:type="dxa"/>
          </w:tcPr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Осуществление проверок семей, где родители или лица, совместно проживающие с семьей, освобождены из мест лишения свободы и имеют непогашенную либо неснятую судимость за совершение преступления против половой неприкосновенности и половой свободы несовершеннолетнего, в отношении которых установлен административный надзор</w:t>
            </w:r>
          </w:p>
        </w:tc>
        <w:tc>
          <w:tcPr>
            <w:tcW w:w="1843" w:type="dxa"/>
          </w:tcPr>
          <w:p w:rsidR="00490F71" w:rsidRPr="00032190" w:rsidRDefault="00490F71" w:rsidP="00490F71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По отдельному плану</w:t>
            </w:r>
          </w:p>
        </w:tc>
        <w:tc>
          <w:tcPr>
            <w:tcW w:w="2126" w:type="dxa"/>
          </w:tcPr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МВД России по Республике Тыва (по согласованию)</w:t>
            </w:r>
          </w:p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УФСИН России по Республике Тыва (по согласованию)</w:t>
            </w:r>
          </w:p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Агентство по делам семьи и детей Республики Тыва</w:t>
            </w:r>
          </w:p>
        </w:tc>
        <w:tc>
          <w:tcPr>
            <w:tcW w:w="7307" w:type="dxa"/>
          </w:tcPr>
          <w:p w:rsidR="00177250" w:rsidRPr="007B0C2F" w:rsidRDefault="00177250" w:rsidP="00F4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6.10.</w:t>
            </w:r>
          </w:p>
        </w:tc>
        <w:tc>
          <w:tcPr>
            <w:tcW w:w="2664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Реализация мероприятий по работе с осужденными, совершившими преступления против половой неприкосновенности и половой свободы личности</w:t>
            </w:r>
          </w:p>
        </w:tc>
        <w:tc>
          <w:tcPr>
            <w:tcW w:w="1843" w:type="dxa"/>
          </w:tcPr>
          <w:p w:rsidR="00490F71" w:rsidRPr="00C669C0" w:rsidRDefault="00490F71" w:rsidP="0049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По отдельному плану</w:t>
            </w:r>
          </w:p>
        </w:tc>
        <w:tc>
          <w:tcPr>
            <w:tcW w:w="212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УФСИН России по Республике Тыва (по согласованию)</w:t>
            </w:r>
          </w:p>
        </w:tc>
        <w:tc>
          <w:tcPr>
            <w:tcW w:w="7307" w:type="dxa"/>
          </w:tcPr>
          <w:p w:rsidR="00490F71" w:rsidRPr="00796243" w:rsidRDefault="00490F71" w:rsidP="009A2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6.11.</w:t>
            </w:r>
          </w:p>
        </w:tc>
        <w:tc>
          <w:tcPr>
            <w:tcW w:w="2664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</w:t>
            </w:r>
            <w:r w:rsidRPr="004668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методических рекомендаций для органов и учреждений системы профилактики правонарушений и безнадзорности несовершеннолетних Республики Тыва на тему «Профилактика и предупреждение насилия в детской среде»</w:t>
            </w:r>
          </w:p>
        </w:tc>
        <w:tc>
          <w:tcPr>
            <w:tcW w:w="1843" w:type="dxa"/>
          </w:tcPr>
          <w:p w:rsidR="00490F71" w:rsidRPr="00466863" w:rsidRDefault="00490F71" w:rsidP="0049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2017 год</w:t>
            </w:r>
          </w:p>
        </w:tc>
        <w:tc>
          <w:tcPr>
            <w:tcW w:w="2126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 xml:space="preserve">Министерство </w:t>
            </w:r>
            <w:r w:rsidRPr="004668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образования и науки Республики Тыва</w:t>
            </w:r>
          </w:p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07" w:type="dxa"/>
          </w:tcPr>
          <w:p w:rsidR="00490F71" w:rsidRPr="00796243" w:rsidRDefault="00490F71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8C36C7">
        <w:tc>
          <w:tcPr>
            <w:tcW w:w="14786" w:type="dxa"/>
            <w:gridSpan w:val="5"/>
          </w:tcPr>
          <w:p w:rsidR="00490F71" w:rsidRPr="00796243" w:rsidRDefault="00490F71" w:rsidP="0049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7. Мероприятия, направленные на профилактику самовольных уходов несовершеннолетних из семей </w:t>
            </w:r>
          </w:p>
          <w:p w:rsidR="00490F71" w:rsidRPr="00796243" w:rsidRDefault="00490F71" w:rsidP="0049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43">
              <w:rPr>
                <w:rFonts w:ascii="Times New Roman" w:hAnsi="Times New Roman" w:cs="Times New Roman"/>
                <w:b/>
                <w:sz w:val="24"/>
                <w:szCs w:val="24"/>
              </w:rPr>
              <w:t>и детских учреждений, и связанных с этим фактов вовлечения их в преступную деятельность</w:t>
            </w:r>
          </w:p>
        </w:tc>
      </w:tr>
      <w:tr w:rsidR="00490F71" w:rsidRPr="00C669C0" w:rsidTr="000C36A1">
        <w:tc>
          <w:tcPr>
            <w:tcW w:w="84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7.1.</w:t>
            </w:r>
          </w:p>
        </w:tc>
        <w:tc>
          <w:tcPr>
            <w:tcW w:w="2664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Анализ причин и рассмотрение на заседаниях </w:t>
            </w:r>
            <w:proofErr w:type="spellStart"/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МКДНиЗП</w:t>
            </w:r>
            <w:proofErr w:type="spellEnd"/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 и Муниципальных комиссий вопросов, связанных с самовольными уходами межведомственного взаимодействия</w:t>
            </w:r>
          </w:p>
        </w:tc>
        <w:tc>
          <w:tcPr>
            <w:tcW w:w="1843" w:type="dxa"/>
          </w:tcPr>
          <w:p w:rsidR="00490F71" w:rsidRPr="00C669C0" w:rsidRDefault="00490F71" w:rsidP="0049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Ежегодно </w:t>
            </w:r>
          </w:p>
        </w:tc>
        <w:tc>
          <w:tcPr>
            <w:tcW w:w="212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МКДНиЗП</w:t>
            </w:r>
            <w:proofErr w:type="spellEnd"/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Муниципальные комиссии</w:t>
            </w:r>
          </w:p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Органы местного самоуправления</w:t>
            </w:r>
          </w:p>
        </w:tc>
        <w:tc>
          <w:tcPr>
            <w:tcW w:w="7307" w:type="dxa"/>
          </w:tcPr>
          <w:p w:rsidR="00490F71" w:rsidRPr="00796243" w:rsidRDefault="00490F71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7.2.</w:t>
            </w:r>
          </w:p>
        </w:tc>
        <w:tc>
          <w:tcPr>
            <w:tcW w:w="2664" w:type="dxa"/>
          </w:tcPr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Проведение комплексного обследования условий проживания, воспитания, обучения несовершеннолетних, воспитывающихся в приемных семьях</w:t>
            </w:r>
          </w:p>
        </w:tc>
        <w:tc>
          <w:tcPr>
            <w:tcW w:w="1843" w:type="dxa"/>
          </w:tcPr>
          <w:p w:rsidR="00490F71" w:rsidRPr="00032190" w:rsidRDefault="00490F71" w:rsidP="00490F71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По отдельному плану</w:t>
            </w:r>
          </w:p>
        </w:tc>
        <w:tc>
          <w:tcPr>
            <w:tcW w:w="2126" w:type="dxa"/>
          </w:tcPr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Агентство по делам семьи и детей Республики Тыва</w:t>
            </w:r>
          </w:p>
        </w:tc>
        <w:tc>
          <w:tcPr>
            <w:tcW w:w="7307" w:type="dxa"/>
          </w:tcPr>
          <w:p w:rsidR="00490F71" w:rsidRPr="003A0B5B" w:rsidRDefault="00490F71" w:rsidP="000C36A1">
            <w:pPr>
              <w:pStyle w:val="a6"/>
              <w:ind w:firstLine="567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0C36A1" w:rsidRPr="00C669C0" w:rsidTr="000C36A1">
        <w:tc>
          <w:tcPr>
            <w:tcW w:w="846" w:type="dxa"/>
          </w:tcPr>
          <w:p w:rsidR="000C36A1" w:rsidRPr="00032190" w:rsidRDefault="000C36A1" w:rsidP="00490F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7.3.</w:t>
            </w:r>
          </w:p>
        </w:tc>
        <w:tc>
          <w:tcPr>
            <w:tcW w:w="2664" w:type="dxa"/>
          </w:tcPr>
          <w:p w:rsidR="000C36A1" w:rsidRPr="00032190" w:rsidRDefault="000C36A1" w:rsidP="00490F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Проведение профилактических </w:t>
            </w: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lastRenderedPageBreak/>
              <w:t xml:space="preserve">мероприятий, направленных на предупреждение самовольных уходов, безнадзорности в учреждениях для детей-сирот, детей, оставшихся без попечения родителей, учреждениях социального обслуживания населения </w:t>
            </w:r>
          </w:p>
        </w:tc>
        <w:tc>
          <w:tcPr>
            <w:tcW w:w="1843" w:type="dxa"/>
          </w:tcPr>
          <w:p w:rsidR="000C36A1" w:rsidRPr="00032190" w:rsidRDefault="000C36A1" w:rsidP="00490F71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lastRenderedPageBreak/>
              <w:t xml:space="preserve">Ежеквартально </w:t>
            </w:r>
          </w:p>
        </w:tc>
        <w:tc>
          <w:tcPr>
            <w:tcW w:w="2126" w:type="dxa"/>
          </w:tcPr>
          <w:p w:rsidR="000C36A1" w:rsidRPr="00032190" w:rsidRDefault="000C36A1" w:rsidP="00490F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Министерство образования и </w:t>
            </w: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lastRenderedPageBreak/>
              <w:t>науки Республики Тыва</w:t>
            </w:r>
          </w:p>
          <w:p w:rsidR="000C36A1" w:rsidRPr="00032190" w:rsidRDefault="000C36A1" w:rsidP="00490F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Агентство по делам семьи и детей Республики Тыва</w:t>
            </w:r>
          </w:p>
          <w:p w:rsidR="000C36A1" w:rsidRPr="00032190" w:rsidRDefault="000C36A1" w:rsidP="00490F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МВД России по Республике Тыва</w:t>
            </w:r>
          </w:p>
        </w:tc>
        <w:tc>
          <w:tcPr>
            <w:tcW w:w="7307" w:type="dxa"/>
            <w:vMerge w:val="restart"/>
          </w:tcPr>
          <w:p w:rsidR="00197461" w:rsidRPr="003A0B5B" w:rsidRDefault="00197461" w:rsidP="006304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C36A1" w:rsidRPr="00C669C0" w:rsidTr="000C36A1">
        <w:tc>
          <w:tcPr>
            <w:tcW w:w="846" w:type="dxa"/>
          </w:tcPr>
          <w:p w:rsidR="000C36A1" w:rsidRPr="0091069D" w:rsidRDefault="000C36A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069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7.4.</w:t>
            </w:r>
          </w:p>
        </w:tc>
        <w:tc>
          <w:tcPr>
            <w:tcW w:w="2664" w:type="dxa"/>
          </w:tcPr>
          <w:p w:rsidR="000C36A1" w:rsidRPr="0091069D" w:rsidRDefault="000C36A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069D">
              <w:rPr>
                <w:rFonts w:ascii="Times New Roman" w:hAnsi="Times New Roman" w:cs="Times New Roman"/>
                <w:sz w:val="24"/>
                <w:szCs w:val="28"/>
              </w:rPr>
              <w:t>Выявление и учет детей, склонных к самовольным уходам, разработка индивидуальных программ профилактической работы</w:t>
            </w:r>
          </w:p>
        </w:tc>
        <w:tc>
          <w:tcPr>
            <w:tcW w:w="1843" w:type="dxa"/>
          </w:tcPr>
          <w:p w:rsidR="000C36A1" w:rsidRPr="0091069D" w:rsidRDefault="000C36A1" w:rsidP="0049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069D">
              <w:rPr>
                <w:rFonts w:ascii="Times New Roman" w:hAnsi="Times New Roman" w:cs="Times New Roman"/>
                <w:sz w:val="24"/>
                <w:szCs w:val="28"/>
              </w:rPr>
              <w:t xml:space="preserve">Постоянно </w:t>
            </w:r>
          </w:p>
        </w:tc>
        <w:tc>
          <w:tcPr>
            <w:tcW w:w="2126" w:type="dxa"/>
          </w:tcPr>
          <w:p w:rsidR="000C36A1" w:rsidRPr="0091069D" w:rsidRDefault="000C36A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069D">
              <w:rPr>
                <w:rFonts w:ascii="Times New Roman" w:hAnsi="Times New Roman" w:cs="Times New Roman"/>
                <w:sz w:val="24"/>
                <w:szCs w:val="28"/>
              </w:rPr>
              <w:t>Министерство образования и науки Республики Тыва</w:t>
            </w:r>
          </w:p>
          <w:p w:rsidR="000C36A1" w:rsidRPr="0091069D" w:rsidRDefault="000C36A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069D">
              <w:rPr>
                <w:rFonts w:ascii="Times New Roman" w:hAnsi="Times New Roman" w:cs="Times New Roman"/>
                <w:sz w:val="24"/>
                <w:szCs w:val="28"/>
              </w:rPr>
              <w:t>Агентство по делам семьи и детей Республики Тыва</w:t>
            </w:r>
          </w:p>
          <w:p w:rsidR="000C36A1" w:rsidRPr="0091069D" w:rsidRDefault="000C36A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069D">
              <w:rPr>
                <w:rFonts w:ascii="Times New Roman" w:hAnsi="Times New Roman" w:cs="Times New Roman"/>
                <w:sz w:val="24"/>
                <w:szCs w:val="28"/>
              </w:rPr>
              <w:t>Государственные учреждения социального обслуживания населения</w:t>
            </w:r>
          </w:p>
          <w:p w:rsidR="000C36A1" w:rsidRPr="0091069D" w:rsidRDefault="000C36A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069D">
              <w:rPr>
                <w:rFonts w:ascii="Times New Roman" w:hAnsi="Times New Roman" w:cs="Times New Roman"/>
                <w:sz w:val="24"/>
                <w:szCs w:val="28"/>
              </w:rPr>
              <w:t>Учреждения для детей-сирот и детей, оставшихся без попечения родителей</w:t>
            </w:r>
          </w:p>
        </w:tc>
        <w:tc>
          <w:tcPr>
            <w:tcW w:w="7307" w:type="dxa"/>
            <w:vMerge/>
          </w:tcPr>
          <w:p w:rsidR="000C36A1" w:rsidRPr="003A0B5B" w:rsidRDefault="000C36A1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7.5.</w:t>
            </w:r>
          </w:p>
        </w:tc>
        <w:tc>
          <w:tcPr>
            <w:tcW w:w="2664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Мониторинг пропавших  детей:</w:t>
            </w:r>
          </w:p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сбор данных по пропавшим детям из семей и учреждений;</w:t>
            </w:r>
          </w:p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- ведение единой электронной базы данных по пропавшим детям;</w:t>
            </w:r>
          </w:p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- координация деятельности служб по профилактике уходов детей из домов и образовательных организаций</w:t>
            </w:r>
          </w:p>
        </w:tc>
        <w:tc>
          <w:tcPr>
            <w:tcW w:w="1843" w:type="dxa"/>
          </w:tcPr>
          <w:p w:rsidR="00490F71" w:rsidRPr="00466863" w:rsidRDefault="00490F71" w:rsidP="0049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Постоянно </w:t>
            </w:r>
          </w:p>
        </w:tc>
        <w:tc>
          <w:tcPr>
            <w:tcW w:w="2126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 xml:space="preserve">Министерство образования и </w:t>
            </w:r>
            <w:r w:rsidRPr="004668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науки Республики Тыва</w:t>
            </w:r>
          </w:p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Следственное управление Следственного комитета РФ по Республике Тыва (по согласованию)</w:t>
            </w:r>
          </w:p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МВД России по Республике Тыва (по согласованию)</w:t>
            </w:r>
          </w:p>
        </w:tc>
        <w:tc>
          <w:tcPr>
            <w:tcW w:w="7307" w:type="dxa"/>
          </w:tcPr>
          <w:p w:rsidR="008925CE" w:rsidRPr="003A0B5B" w:rsidRDefault="008925CE" w:rsidP="009B0D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7.6.</w:t>
            </w:r>
          </w:p>
        </w:tc>
        <w:tc>
          <w:tcPr>
            <w:tcW w:w="2664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 xml:space="preserve">Мониторинг несовершеннолетних систематически пропускающих учебные занятия без уважительных причин в образовательных организациях </w:t>
            </w:r>
          </w:p>
        </w:tc>
        <w:tc>
          <w:tcPr>
            <w:tcW w:w="1843" w:type="dxa"/>
          </w:tcPr>
          <w:p w:rsidR="00490F71" w:rsidRPr="00466863" w:rsidRDefault="00490F71" w:rsidP="0049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 xml:space="preserve">Постоянно </w:t>
            </w:r>
          </w:p>
        </w:tc>
        <w:tc>
          <w:tcPr>
            <w:tcW w:w="2126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Министерство образования и науки Республики Тыва</w:t>
            </w:r>
          </w:p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7307" w:type="dxa"/>
          </w:tcPr>
          <w:p w:rsidR="00490F71" w:rsidRPr="003A0B5B" w:rsidRDefault="00490F71" w:rsidP="006304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7.7.</w:t>
            </w:r>
          </w:p>
        </w:tc>
        <w:tc>
          <w:tcPr>
            <w:tcW w:w="2664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 проведение межведомственных рейдовых мероприятий по местам концентрации несовершеннолетних с целью выявления и пресечения фактов вовлечения </w:t>
            </w:r>
            <w:r w:rsidRPr="004668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несовершеннолетних в преступную деятельность</w:t>
            </w:r>
          </w:p>
        </w:tc>
        <w:tc>
          <w:tcPr>
            <w:tcW w:w="1843" w:type="dxa"/>
          </w:tcPr>
          <w:p w:rsidR="00490F71" w:rsidRPr="00466863" w:rsidRDefault="00490F71" w:rsidP="0049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отдельным планам</w:t>
            </w:r>
          </w:p>
        </w:tc>
        <w:tc>
          <w:tcPr>
            <w:tcW w:w="2126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МВД России по Республике Тыва (по согласованию)</w:t>
            </w:r>
          </w:p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Органы и учреждения системы профилактики безнадзорности и правонарушений несовершеннолет</w:t>
            </w:r>
            <w:r w:rsidRPr="004668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них</w:t>
            </w:r>
          </w:p>
        </w:tc>
        <w:tc>
          <w:tcPr>
            <w:tcW w:w="7307" w:type="dxa"/>
          </w:tcPr>
          <w:p w:rsidR="008925CE" w:rsidRPr="00796243" w:rsidRDefault="008925CE" w:rsidP="00F4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007086" w:rsidRDefault="00490F71" w:rsidP="00490F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07086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lastRenderedPageBreak/>
              <w:t>7.8.</w:t>
            </w:r>
          </w:p>
        </w:tc>
        <w:tc>
          <w:tcPr>
            <w:tcW w:w="2664" w:type="dxa"/>
          </w:tcPr>
          <w:p w:rsidR="00490F71" w:rsidRPr="00007086" w:rsidRDefault="00490F71" w:rsidP="00490F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07086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Организация и проведение межведомственных рейдовых мероприятий в учреждения с круглосуточным пребыванием детей, в том числе в вечернее время</w:t>
            </w:r>
          </w:p>
        </w:tc>
        <w:tc>
          <w:tcPr>
            <w:tcW w:w="1843" w:type="dxa"/>
          </w:tcPr>
          <w:p w:rsidR="00490F71" w:rsidRPr="00007086" w:rsidRDefault="00490F71" w:rsidP="00490F71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07086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По мере необходимости</w:t>
            </w:r>
          </w:p>
        </w:tc>
        <w:tc>
          <w:tcPr>
            <w:tcW w:w="2126" w:type="dxa"/>
          </w:tcPr>
          <w:p w:rsidR="00490F71" w:rsidRPr="00007086" w:rsidRDefault="00490F71" w:rsidP="00490F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07086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МВД России по Республике Тыва (по согласованию)</w:t>
            </w:r>
          </w:p>
          <w:p w:rsidR="00490F71" w:rsidRPr="00007086" w:rsidRDefault="00490F71" w:rsidP="00490F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07086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Министерство образования и науки Республики Тыва</w:t>
            </w:r>
          </w:p>
          <w:p w:rsidR="00490F71" w:rsidRPr="00007086" w:rsidRDefault="00490F71" w:rsidP="00490F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07086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Агентство по делам семьи и детей Республики Тыва</w:t>
            </w:r>
          </w:p>
          <w:p w:rsidR="00490F71" w:rsidRPr="00007086" w:rsidRDefault="00490F71" w:rsidP="00490F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07086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7307" w:type="dxa"/>
          </w:tcPr>
          <w:p w:rsidR="00490F71" w:rsidRPr="00796243" w:rsidRDefault="00490F71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7.9.</w:t>
            </w:r>
          </w:p>
        </w:tc>
        <w:tc>
          <w:tcPr>
            <w:tcW w:w="2664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в образовательных организациях родительских собраний по вопросам профилактики самовольных уходов детей из семей, психологии детско-родительских отношений с </w:t>
            </w:r>
            <w:r w:rsidRPr="004668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привлечением специалистов-психологов</w:t>
            </w:r>
          </w:p>
        </w:tc>
        <w:tc>
          <w:tcPr>
            <w:tcW w:w="1843" w:type="dxa"/>
          </w:tcPr>
          <w:p w:rsidR="00490F71" w:rsidRPr="00466863" w:rsidRDefault="00490F71" w:rsidP="0049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Ежегодно </w:t>
            </w:r>
          </w:p>
        </w:tc>
        <w:tc>
          <w:tcPr>
            <w:tcW w:w="2126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Министерство образования и науки Республики Тыва</w:t>
            </w:r>
          </w:p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7307" w:type="dxa"/>
          </w:tcPr>
          <w:p w:rsidR="00490F71" w:rsidRPr="00796243" w:rsidRDefault="00490F71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0C36A1">
        <w:tc>
          <w:tcPr>
            <w:tcW w:w="84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7.10</w:t>
            </w:r>
          </w:p>
        </w:tc>
        <w:tc>
          <w:tcPr>
            <w:tcW w:w="2664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Осуществление информационно-просветительской работы с населением, направленной на гармонизацию детско-родительских отношений, повышение психолого-педагогической компетенции родителей, популяризацию служб экстренной помощи</w:t>
            </w:r>
          </w:p>
        </w:tc>
        <w:tc>
          <w:tcPr>
            <w:tcW w:w="1843" w:type="dxa"/>
          </w:tcPr>
          <w:p w:rsidR="00490F71" w:rsidRPr="00C669C0" w:rsidRDefault="00490F71" w:rsidP="0049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490F71" w:rsidRPr="00C669C0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Органы местного самоуправления</w:t>
            </w:r>
          </w:p>
        </w:tc>
        <w:tc>
          <w:tcPr>
            <w:tcW w:w="7307" w:type="dxa"/>
          </w:tcPr>
          <w:p w:rsidR="00490F71" w:rsidRPr="00796243" w:rsidRDefault="00490F71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8C36C7">
        <w:tc>
          <w:tcPr>
            <w:tcW w:w="14786" w:type="dxa"/>
            <w:gridSpan w:val="5"/>
          </w:tcPr>
          <w:p w:rsidR="00490F71" w:rsidRPr="00796243" w:rsidRDefault="00490F71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43">
              <w:rPr>
                <w:rFonts w:ascii="Times New Roman" w:hAnsi="Times New Roman" w:cs="Times New Roman"/>
                <w:b/>
                <w:sz w:val="24"/>
                <w:szCs w:val="24"/>
              </w:rPr>
              <w:t>8.Меры по защите прав и законных интересов несовершеннолетних</w:t>
            </w:r>
          </w:p>
        </w:tc>
      </w:tr>
      <w:tr w:rsidR="00490F71" w:rsidRPr="00C669C0" w:rsidTr="008C36C7">
        <w:tc>
          <w:tcPr>
            <w:tcW w:w="14786" w:type="dxa"/>
            <w:gridSpan w:val="5"/>
          </w:tcPr>
          <w:p w:rsidR="00490F71" w:rsidRPr="00796243" w:rsidRDefault="00490F71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43">
              <w:rPr>
                <w:rFonts w:ascii="Times New Roman" w:hAnsi="Times New Roman" w:cs="Times New Roman"/>
                <w:b/>
                <w:sz w:val="24"/>
                <w:szCs w:val="24"/>
              </w:rPr>
              <w:t>8.1. Обеспечение прав на получение образования</w:t>
            </w:r>
          </w:p>
        </w:tc>
      </w:tr>
      <w:tr w:rsidR="00490F71" w:rsidRPr="00C669C0" w:rsidTr="000C36A1">
        <w:tc>
          <w:tcPr>
            <w:tcW w:w="846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8.1.1</w:t>
            </w:r>
          </w:p>
        </w:tc>
        <w:tc>
          <w:tcPr>
            <w:tcW w:w="2664" w:type="dxa"/>
          </w:tcPr>
          <w:p w:rsidR="00490F71" w:rsidRPr="00466863" w:rsidRDefault="00490F71" w:rsidP="00490F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Реализация комплексной межведомственной операции «Всеобуч»</w:t>
            </w:r>
          </w:p>
        </w:tc>
        <w:tc>
          <w:tcPr>
            <w:tcW w:w="1843" w:type="dxa"/>
          </w:tcPr>
          <w:p w:rsidR="00490F71" w:rsidRPr="00466863" w:rsidRDefault="00490F71" w:rsidP="00490F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2126" w:type="dxa"/>
          </w:tcPr>
          <w:p w:rsidR="00490F71" w:rsidRPr="00466863" w:rsidRDefault="00490F71" w:rsidP="0049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Министерство образования и науки Республики Тыва Органы местного самоуправления, осуществляющие управление в сфере образования</w:t>
            </w:r>
          </w:p>
        </w:tc>
        <w:tc>
          <w:tcPr>
            <w:tcW w:w="7307" w:type="dxa"/>
          </w:tcPr>
          <w:p w:rsidR="00490F71" w:rsidRPr="00796243" w:rsidRDefault="00490F71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71" w:rsidRPr="00C669C0" w:rsidTr="008C36C7">
        <w:tc>
          <w:tcPr>
            <w:tcW w:w="14786" w:type="dxa"/>
            <w:gridSpan w:val="5"/>
          </w:tcPr>
          <w:p w:rsidR="00490F71" w:rsidRPr="00796243" w:rsidRDefault="00490F71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43">
              <w:rPr>
                <w:rFonts w:ascii="Times New Roman" w:hAnsi="Times New Roman" w:cs="Times New Roman"/>
                <w:b/>
                <w:sz w:val="24"/>
                <w:szCs w:val="24"/>
              </w:rPr>
              <w:t>8.2. Обеспечение права на охрану здоровья</w:t>
            </w:r>
          </w:p>
        </w:tc>
      </w:tr>
      <w:tr w:rsidR="00490F71" w:rsidRPr="00C669C0" w:rsidTr="000C36A1">
        <w:tc>
          <w:tcPr>
            <w:tcW w:w="846" w:type="dxa"/>
          </w:tcPr>
          <w:p w:rsidR="00490F71" w:rsidRPr="00032190" w:rsidRDefault="00AF79C2" w:rsidP="00490F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8.2.1</w:t>
            </w:r>
            <w:r w:rsidR="00490F71"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.</w:t>
            </w:r>
          </w:p>
        </w:tc>
        <w:tc>
          <w:tcPr>
            <w:tcW w:w="2664" w:type="dxa"/>
          </w:tcPr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Организация работы Службы доверия с целью проведения </w:t>
            </w: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lastRenderedPageBreak/>
              <w:t>тематических бесед с семьями и детьми по вопросам:</w:t>
            </w:r>
          </w:p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-планирование семьи, формирования семейных ценностей и поддержания здорового образа жизни;</w:t>
            </w:r>
          </w:p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-продуктивных форм взаимодействия с детьми, налаживания внутрисемейных детско-родительских отношений</w:t>
            </w:r>
          </w:p>
        </w:tc>
        <w:tc>
          <w:tcPr>
            <w:tcW w:w="1843" w:type="dxa"/>
          </w:tcPr>
          <w:p w:rsidR="00490F71" w:rsidRPr="00032190" w:rsidRDefault="00490F71" w:rsidP="00490F71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490F71" w:rsidRPr="00032190" w:rsidRDefault="00490F71" w:rsidP="00490F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Агентство по делам семьи и детей  Республики </w:t>
            </w: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lastRenderedPageBreak/>
              <w:t>Тыва</w:t>
            </w:r>
          </w:p>
        </w:tc>
        <w:tc>
          <w:tcPr>
            <w:tcW w:w="7307" w:type="dxa"/>
          </w:tcPr>
          <w:p w:rsidR="00490F71" w:rsidRPr="00796243" w:rsidRDefault="00490F71" w:rsidP="000C36A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9C2" w:rsidRPr="00C669C0" w:rsidTr="000C36A1">
        <w:tc>
          <w:tcPr>
            <w:tcW w:w="846" w:type="dxa"/>
          </w:tcPr>
          <w:p w:rsidR="00AF79C2" w:rsidRPr="00C669C0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8.2.2.</w:t>
            </w:r>
          </w:p>
        </w:tc>
        <w:tc>
          <w:tcPr>
            <w:tcW w:w="2664" w:type="dxa"/>
          </w:tcPr>
          <w:p w:rsidR="00AF79C2" w:rsidRPr="00C669C0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Оказание медицинской помощи в рамках Территориальной </w:t>
            </w:r>
            <w:proofErr w:type="gramStart"/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программы государственных гарантий бесплатного оказания граждан медицинской помощи</w:t>
            </w:r>
            <w:proofErr w:type="gramEnd"/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 по Республике Тыва</w:t>
            </w:r>
          </w:p>
        </w:tc>
        <w:tc>
          <w:tcPr>
            <w:tcW w:w="1843" w:type="dxa"/>
          </w:tcPr>
          <w:p w:rsidR="00AF79C2" w:rsidRPr="00C669C0" w:rsidRDefault="00AF79C2" w:rsidP="00C669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AF79C2" w:rsidRPr="00C669C0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Министерство здравоохранения Республики Тыва</w:t>
            </w:r>
          </w:p>
        </w:tc>
        <w:tc>
          <w:tcPr>
            <w:tcW w:w="7307" w:type="dxa"/>
          </w:tcPr>
          <w:p w:rsidR="000C36A1" w:rsidRPr="00796243" w:rsidRDefault="000C36A1" w:rsidP="0085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9C2" w:rsidRPr="00C669C0" w:rsidTr="000C36A1">
        <w:tc>
          <w:tcPr>
            <w:tcW w:w="846" w:type="dxa"/>
          </w:tcPr>
          <w:p w:rsidR="00AF79C2" w:rsidRPr="00C669C0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8.2.3.</w:t>
            </w:r>
          </w:p>
        </w:tc>
        <w:tc>
          <w:tcPr>
            <w:tcW w:w="2664" w:type="dxa"/>
          </w:tcPr>
          <w:p w:rsidR="00AF79C2" w:rsidRPr="00C669C0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диспансеризации детей-сирот, детей, оставшихся без попечения родителей и детей, и детей, находящихся в трудной жизненной ситуации, пребывающих в стационарных </w:t>
            </w: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учреждениях</w:t>
            </w:r>
          </w:p>
        </w:tc>
        <w:tc>
          <w:tcPr>
            <w:tcW w:w="1843" w:type="dxa"/>
          </w:tcPr>
          <w:p w:rsidR="00AF79C2" w:rsidRPr="00C669C0" w:rsidRDefault="00AF79C2" w:rsidP="00C669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AF79C2" w:rsidRPr="00C669C0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Министерство здравоохранения Республики Тыва</w:t>
            </w:r>
          </w:p>
        </w:tc>
        <w:tc>
          <w:tcPr>
            <w:tcW w:w="7307" w:type="dxa"/>
          </w:tcPr>
          <w:p w:rsidR="00AF79C2" w:rsidRPr="00796243" w:rsidRDefault="00AF79C2" w:rsidP="0085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9C2" w:rsidRPr="00C669C0" w:rsidTr="008C36C7">
        <w:tc>
          <w:tcPr>
            <w:tcW w:w="14786" w:type="dxa"/>
            <w:gridSpan w:val="5"/>
          </w:tcPr>
          <w:p w:rsidR="00AF79C2" w:rsidRPr="00796243" w:rsidRDefault="00AF79C2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8.3. Обеспечение права жить и воспитываться в семье</w:t>
            </w:r>
          </w:p>
        </w:tc>
      </w:tr>
      <w:tr w:rsidR="00AF79C2" w:rsidRPr="00C669C0" w:rsidTr="000C36A1">
        <w:tc>
          <w:tcPr>
            <w:tcW w:w="846" w:type="dxa"/>
          </w:tcPr>
          <w:p w:rsidR="00AF79C2" w:rsidRPr="00032190" w:rsidRDefault="00AF79C2" w:rsidP="00C669C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8.3.1.</w:t>
            </w:r>
          </w:p>
        </w:tc>
        <w:tc>
          <w:tcPr>
            <w:tcW w:w="2664" w:type="dxa"/>
          </w:tcPr>
          <w:p w:rsidR="00AF79C2" w:rsidRPr="00032190" w:rsidRDefault="00AF79C2" w:rsidP="00C669C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Проведение мероприятий по сохранению и укреплению кровной семьи и несовершеннолетних</w:t>
            </w:r>
          </w:p>
        </w:tc>
        <w:tc>
          <w:tcPr>
            <w:tcW w:w="1843" w:type="dxa"/>
          </w:tcPr>
          <w:p w:rsidR="00AF79C2" w:rsidRPr="00032190" w:rsidRDefault="00AF79C2" w:rsidP="00C669C0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AF79C2" w:rsidRPr="00032190" w:rsidRDefault="00AF79C2" w:rsidP="00C669C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Агентство по делам семьи и детей Республики Тыва Органы местного самоуправления</w:t>
            </w:r>
          </w:p>
        </w:tc>
        <w:tc>
          <w:tcPr>
            <w:tcW w:w="7307" w:type="dxa"/>
          </w:tcPr>
          <w:p w:rsidR="00AF79C2" w:rsidRPr="00796243" w:rsidRDefault="00AF79C2" w:rsidP="003A0B5B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9C2" w:rsidRPr="00C669C0" w:rsidTr="000C36A1">
        <w:tc>
          <w:tcPr>
            <w:tcW w:w="846" w:type="dxa"/>
          </w:tcPr>
          <w:p w:rsidR="00AF79C2" w:rsidRPr="00032190" w:rsidRDefault="00AF79C2" w:rsidP="00C669C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8.3.2.</w:t>
            </w:r>
          </w:p>
        </w:tc>
        <w:tc>
          <w:tcPr>
            <w:tcW w:w="2664" w:type="dxa"/>
          </w:tcPr>
          <w:p w:rsidR="00AF79C2" w:rsidRPr="00032190" w:rsidRDefault="00AF79C2" w:rsidP="00C669C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Проведение мероприятий по популяризации замещающих семей</w:t>
            </w:r>
          </w:p>
        </w:tc>
        <w:tc>
          <w:tcPr>
            <w:tcW w:w="1843" w:type="dxa"/>
          </w:tcPr>
          <w:p w:rsidR="00AF79C2" w:rsidRPr="00032190" w:rsidRDefault="00AF79C2" w:rsidP="00C669C0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AF79C2" w:rsidRPr="00032190" w:rsidRDefault="00AF79C2" w:rsidP="00C669C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Агентство по делам семьи и детей Республики Тыва Органы местного самоуправления</w:t>
            </w:r>
          </w:p>
        </w:tc>
        <w:tc>
          <w:tcPr>
            <w:tcW w:w="7307" w:type="dxa"/>
          </w:tcPr>
          <w:p w:rsidR="00AF79C2" w:rsidRPr="00796243" w:rsidRDefault="00AF79C2" w:rsidP="000C36A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27A2" w:rsidRPr="00C669C0" w:rsidTr="000C36A1">
        <w:tc>
          <w:tcPr>
            <w:tcW w:w="846" w:type="dxa"/>
          </w:tcPr>
          <w:p w:rsidR="007627A2" w:rsidRPr="00C669C0" w:rsidRDefault="007627A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8.3.3.</w:t>
            </w:r>
          </w:p>
        </w:tc>
        <w:tc>
          <w:tcPr>
            <w:tcW w:w="2664" w:type="dxa"/>
          </w:tcPr>
          <w:p w:rsidR="007627A2" w:rsidRPr="00C669C0" w:rsidRDefault="007627A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Организация работы площадок, направленных на укрепление семейных ценностей, в ходе мероприятий, посвященных празднованию Дня молодежи</w:t>
            </w:r>
          </w:p>
        </w:tc>
        <w:tc>
          <w:tcPr>
            <w:tcW w:w="1843" w:type="dxa"/>
          </w:tcPr>
          <w:p w:rsidR="007627A2" w:rsidRPr="00C669C0" w:rsidRDefault="007627A2" w:rsidP="00C669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Ежегодно, июнь</w:t>
            </w:r>
          </w:p>
        </w:tc>
        <w:tc>
          <w:tcPr>
            <w:tcW w:w="2126" w:type="dxa"/>
          </w:tcPr>
          <w:p w:rsidR="007627A2" w:rsidRPr="00C669C0" w:rsidRDefault="007627A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Министерство по делам молодежи и спорта Республики Тыва</w:t>
            </w:r>
          </w:p>
        </w:tc>
        <w:tc>
          <w:tcPr>
            <w:tcW w:w="7307" w:type="dxa"/>
            <w:vMerge w:val="restart"/>
          </w:tcPr>
          <w:p w:rsidR="007627A2" w:rsidRPr="00796243" w:rsidRDefault="007627A2" w:rsidP="0040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A2" w:rsidRPr="00C669C0" w:rsidTr="000C36A1">
        <w:tc>
          <w:tcPr>
            <w:tcW w:w="846" w:type="dxa"/>
          </w:tcPr>
          <w:p w:rsidR="007627A2" w:rsidRPr="00C669C0" w:rsidRDefault="007627A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8.3.4.</w:t>
            </w:r>
          </w:p>
        </w:tc>
        <w:tc>
          <w:tcPr>
            <w:tcW w:w="2664" w:type="dxa"/>
          </w:tcPr>
          <w:p w:rsidR="007627A2" w:rsidRPr="00C669C0" w:rsidRDefault="007627A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Содействие молодежным общественным организациям в проведении массовых семейных мероприятий в муниципальных образованиях республики («День молодежи»)</w:t>
            </w:r>
          </w:p>
        </w:tc>
        <w:tc>
          <w:tcPr>
            <w:tcW w:w="1843" w:type="dxa"/>
          </w:tcPr>
          <w:p w:rsidR="007627A2" w:rsidRPr="00C669C0" w:rsidRDefault="007627A2" w:rsidP="00C669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7627A2" w:rsidRPr="00C669C0" w:rsidRDefault="007627A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Министерство по делам молодежи и спорта Республики Тыва</w:t>
            </w:r>
          </w:p>
        </w:tc>
        <w:tc>
          <w:tcPr>
            <w:tcW w:w="7307" w:type="dxa"/>
            <w:vMerge/>
          </w:tcPr>
          <w:p w:rsidR="007627A2" w:rsidRPr="00796243" w:rsidRDefault="007627A2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9C2" w:rsidRPr="00C669C0" w:rsidTr="008C36C7">
        <w:tc>
          <w:tcPr>
            <w:tcW w:w="14786" w:type="dxa"/>
            <w:gridSpan w:val="5"/>
          </w:tcPr>
          <w:p w:rsidR="00AF79C2" w:rsidRPr="00796243" w:rsidRDefault="00AF79C2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8.4. Обеспечение права на досуг и занятость</w:t>
            </w:r>
          </w:p>
        </w:tc>
      </w:tr>
      <w:tr w:rsidR="00AF79C2" w:rsidRPr="00C669C0" w:rsidTr="000C36A1">
        <w:tc>
          <w:tcPr>
            <w:tcW w:w="846" w:type="dxa"/>
          </w:tcPr>
          <w:p w:rsidR="00AF79C2" w:rsidRPr="00C669C0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8.4.1.</w:t>
            </w:r>
          </w:p>
        </w:tc>
        <w:tc>
          <w:tcPr>
            <w:tcW w:w="2664" w:type="dxa"/>
          </w:tcPr>
          <w:p w:rsidR="00AF79C2" w:rsidRPr="00C669C0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Содействие занятости несовершеннолетних граждан в возрасте от 14 до 18 лет, в том числе находящихся в социально опасном положении и иной трудной жизненной ситуации</w:t>
            </w:r>
          </w:p>
        </w:tc>
        <w:tc>
          <w:tcPr>
            <w:tcW w:w="1843" w:type="dxa"/>
          </w:tcPr>
          <w:p w:rsidR="00AF79C2" w:rsidRPr="00C669C0" w:rsidRDefault="00AF79C2" w:rsidP="00C669C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AF79C2" w:rsidRPr="00C669C0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Министерство труда и социальной политики  Республики Тыва</w:t>
            </w:r>
          </w:p>
        </w:tc>
        <w:tc>
          <w:tcPr>
            <w:tcW w:w="7307" w:type="dxa"/>
          </w:tcPr>
          <w:p w:rsidR="00AF79C2" w:rsidRPr="00796243" w:rsidRDefault="00AF79C2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9C2" w:rsidRPr="00C669C0" w:rsidTr="000C36A1">
        <w:tc>
          <w:tcPr>
            <w:tcW w:w="846" w:type="dxa"/>
          </w:tcPr>
          <w:p w:rsidR="00AF79C2" w:rsidRPr="00C669C0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8.4.2.</w:t>
            </w:r>
          </w:p>
        </w:tc>
        <w:tc>
          <w:tcPr>
            <w:tcW w:w="2664" w:type="dxa"/>
          </w:tcPr>
          <w:p w:rsidR="00AF79C2" w:rsidRPr="00C669C0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информационно-просветительских и культурно-массовых мероприятий для детей и подростков, в том числе находящихся в социально опасном положении и иной трудной жизненной ситуации </w:t>
            </w:r>
          </w:p>
        </w:tc>
        <w:tc>
          <w:tcPr>
            <w:tcW w:w="1843" w:type="dxa"/>
          </w:tcPr>
          <w:p w:rsidR="00AF79C2" w:rsidRPr="00C669C0" w:rsidRDefault="00AF79C2" w:rsidP="00C669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AF79C2" w:rsidRPr="00C669C0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Министерство культуры Республики Тыва</w:t>
            </w:r>
          </w:p>
        </w:tc>
        <w:tc>
          <w:tcPr>
            <w:tcW w:w="7307" w:type="dxa"/>
          </w:tcPr>
          <w:p w:rsidR="00AF79C2" w:rsidRPr="00796243" w:rsidRDefault="00D326E3" w:rsidP="00D32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2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AF79C2" w:rsidRPr="00C669C0" w:rsidTr="000C36A1">
        <w:tc>
          <w:tcPr>
            <w:tcW w:w="846" w:type="dxa"/>
          </w:tcPr>
          <w:p w:rsidR="00AF79C2" w:rsidRPr="00466863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8.4.3.</w:t>
            </w:r>
          </w:p>
        </w:tc>
        <w:tc>
          <w:tcPr>
            <w:tcW w:w="2664" w:type="dxa"/>
          </w:tcPr>
          <w:p w:rsidR="00AF79C2" w:rsidRPr="00466863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Проведение мероприятий по профессиональному обучению и трудоустройству выпускников детских домов</w:t>
            </w:r>
          </w:p>
        </w:tc>
        <w:tc>
          <w:tcPr>
            <w:tcW w:w="1843" w:type="dxa"/>
          </w:tcPr>
          <w:p w:rsidR="00AF79C2" w:rsidRPr="00466863" w:rsidRDefault="00AF79C2" w:rsidP="00C669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AF79C2" w:rsidRPr="00466863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Министерство образования и науки Республики Тыва Министерство труда и социальной политики Республики Тыва</w:t>
            </w:r>
          </w:p>
        </w:tc>
        <w:tc>
          <w:tcPr>
            <w:tcW w:w="7307" w:type="dxa"/>
          </w:tcPr>
          <w:p w:rsidR="00AF79C2" w:rsidRPr="00796243" w:rsidRDefault="00AF79C2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9C2" w:rsidRPr="00C669C0" w:rsidTr="000C36A1">
        <w:tc>
          <w:tcPr>
            <w:tcW w:w="846" w:type="dxa"/>
          </w:tcPr>
          <w:p w:rsidR="00AF79C2" w:rsidRPr="00466863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8.4.4.</w:t>
            </w:r>
          </w:p>
        </w:tc>
        <w:tc>
          <w:tcPr>
            <w:tcW w:w="2664" w:type="dxa"/>
          </w:tcPr>
          <w:p w:rsidR="00AF79C2" w:rsidRPr="00466863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Организация каникулярного отдыха и оздоровления детей</w:t>
            </w:r>
          </w:p>
        </w:tc>
        <w:tc>
          <w:tcPr>
            <w:tcW w:w="1843" w:type="dxa"/>
          </w:tcPr>
          <w:p w:rsidR="00AF79C2" w:rsidRPr="00466863" w:rsidRDefault="00AF79C2" w:rsidP="00C669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Каникулярное время</w:t>
            </w:r>
          </w:p>
        </w:tc>
        <w:tc>
          <w:tcPr>
            <w:tcW w:w="2126" w:type="dxa"/>
          </w:tcPr>
          <w:p w:rsidR="00AF79C2" w:rsidRPr="00466863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 xml:space="preserve">Министерство образования и науки Республики </w:t>
            </w:r>
            <w:r w:rsidRPr="004668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Тыва Органы местного самоуправления, осуществляющие управление в сфере образования</w:t>
            </w:r>
          </w:p>
        </w:tc>
        <w:tc>
          <w:tcPr>
            <w:tcW w:w="7307" w:type="dxa"/>
          </w:tcPr>
          <w:p w:rsidR="00AF79C2" w:rsidRPr="00796243" w:rsidRDefault="00AF79C2" w:rsidP="00AC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9C2" w:rsidRPr="00C669C0" w:rsidTr="000C36A1">
        <w:tc>
          <w:tcPr>
            <w:tcW w:w="846" w:type="dxa"/>
          </w:tcPr>
          <w:p w:rsidR="00AF79C2" w:rsidRPr="00032190" w:rsidRDefault="00AF79C2" w:rsidP="00C669C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lastRenderedPageBreak/>
              <w:t>8.4.5.</w:t>
            </w:r>
          </w:p>
        </w:tc>
        <w:tc>
          <w:tcPr>
            <w:tcW w:w="2664" w:type="dxa"/>
          </w:tcPr>
          <w:p w:rsidR="00AF79C2" w:rsidRPr="00032190" w:rsidRDefault="00AF79C2" w:rsidP="00C669C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Обеспечение приоритетного выделения путевок в загородные стационарные лагеря, оздоровительные лагеря с дневным пребыванием и учреждения санаторного типа для несовершеннолетних, находящихся в социально опасном положении</w:t>
            </w:r>
          </w:p>
        </w:tc>
        <w:tc>
          <w:tcPr>
            <w:tcW w:w="1843" w:type="dxa"/>
          </w:tcPr>
          <w:p w:rsidR="00AF79C2" w:rsidRPr="00032190" w:rsidRDefault="00AF79C2" w:rsidP="00C669C0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AF79C2" w:rsidRPr="00032190" w:rsidRDefault="00AF79C2" w:rsidP="00C669C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Агентство по делам семьи и детей Республики Тыва</w:t>
            </w:r>
          </w:p>
        </w:tc>
        <w:tc>
          <w:tcPr>
            <w:tcW w:w="7307" w:type="dxa"/>
          </w:tcPr>
          <w:p w:rsidR="00AF79C2" w:rsidRPr="00796243" w:rsidRDefault="00AF79C2" w:rsidP="0046686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9C2" w:rsidRPr="00C669C0" w:rsidTr="000C36A1">
        <w:tc>
          <w:tcPr>
            <w:tcW w:w="846" w:type="dxa"/>
          </w:tcPr>
          <w:p w:rsidR="00AF79C2" w:rsidRPr="00C669C0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8.4.6.</w:t>
            </w:r>
          </w:p>
        </w:tc>
        <w:tc>
          <w:tcPr>
            <w:tcW w:w="2664" w:type="dxa"/>
          </w:tcPr>
          <w:p w:rsidR="00AF79C2" w:rsidRPr="00C669C0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Организация досуга и занятости несовершеннолетних, находящихся в социально опасном положении и иной трудной жизненной ситуации, путем привлечения их к занятиям в клубах, кружках и творческих объединениях</w:t>
            </w:r>
          </w:p>
        </w:tc>
        <w:tc>
          <w:tcPr>
            <w:tcW w:w="1843" w:type="dxa"/>
          </w:tcPr>
          <w:p w:rsidR="00AF79C2" w:rsidRPr="00C669C0" w:rsidRDefault="00AF79C2" w:rsidP="00C669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AF79C2" w:rsidRPr="00C669C0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Министерство по делам молодежи и спорта Республики Тыва Министерство образования и науки Республики Тыва Министерство культуры Республики Тыва</w:t>
            </w:r>
          </w:p>
        </w:tc>
        <w:tc>
          <w:tcPr>
            <w:tcW w:w="7307" w:type="dxa"/>
          </w:tcPr>
          <w:p w:rsidR="00D326E3" w:rsidRPr="00796243" w:rsidRDefault="00D326E3" w:rsidP="00D326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9C2" w:rsidRPr="00C669C0" w:rsidTr="008C36C7">
        <w:tc>
          <w:tcPr>
            <w:tcW w:w="14786" w:type="dxa"/>
            <w:gridSpan w:val="5"/>
          </w:tcPr>
          <w:p w:rsidR="00AF79C2" w:rsidRPr="00796243" w:rsidRDefault="00AF79C2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 Организация работы с кадрами органов и учреждений системы профилактики безнадзорности и правонарушений несовершеннолетних</w:t>
            </w:r>
          </w:p>
        </w:tc>
      </w:tr>
      <w:tr w:rsidR="00AF79C2" w:rsidRPr="00C669C0" w:rsidTr="000C36A1">
        <w:tc>
          <w:tcPr>
            <w:tcW w:w="846" w:type="dxa"/>
          </w:tcPr>
          <w:p w:rsidR="00AF79C2" w:rsidRPr="00C669C0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9.1.</w:t>
            </w:r>
          </w:p>
        </w:tc>
        <w:tc>
          <w:tcPr>
            <w:tcW w:w="2664" w:type="dxa"/>
          </w:tcPr>
          <w:p w:rsidR="00AF79C2" w:rsidRPr="00C669C0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республиканского семинара для специалистов библиотек республики, посвященного вопросам работы в сфере профилактики зависимого поведения и пропаганды здорового образа жизни среди детей и подростков</w:t>
            </w:r>
          </w:p>
        </w:tc>
        <w:tc>
          <w:tcPr>
            <w:tcW w:w="1843" w:type="dxa"/>
          </w:tcPr>
          <w:p w:rsidR="00AF79C2" w:rsidRPr="00C669C0" w:rsidRDefault="00AF79C2" w:rsidP="00C669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AF79C2" w:rsidRPr="00C669C0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Министерство культуры Республики Тыва</w:t>
            </w:r>
          </w:p>
        </w:tc>
        <w:tc>
          <w:tcPr>
            <w:tcW w:w="7307" w:type="dxa"/>
          </w:tcPr>
          <w:p w:rsidR="00AF79C2" w:rsidRPr="00796243" w:rsidRDefault="00AF79C2" w:rsidP="00466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9C2" w:rsidRPr="00C669C0" w:rsidTr="000C36A1">
        <w:tc>
          <w:tcPr>
            <w:tcW w:w="846" w:type="dxa"/>
          </w:tcPr>
          <w:p w:rsidR="00AF79C2" w:rsidRPr="001A69A2" w:rsidRDefault="00AF79C2" w:rsidP="00C669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A69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9.2.</w:t>
            </w:r>
          </w:p>
        </w:tc>
        <w:tc>
          <w:tcPr>
            <w:tcW w:w="2664" w:type="dxa"/>
          </w:tcPr>
          <w:p w:rsidR="00AF79C2" w:rsidRPr="001A69A2" w:rsidRDefault="00AF79C2" w:rsidP="00C669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A69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Организация и проведение республиканского семинара для специалистов муниципальных библиотек, работающих с детьми и подростками по теме «Библиотеки и профилактика сексуального насилия в отношении детей и подростков»</w:t>
            </w:r>
          </w:p>
        </w:tc>
        <w:tc>
          <w:tcPr>
            <w:tcW w:w="1843" w:type="dxa"/>
          </w:tcPr>
          <w:p w:rsidR="00AF79C2" w:rsidRPr="001A69A2" w:rsidRDefault="00AF79C2" w:rsidP="00C66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A69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2017 год</w:t>
            </w:r>
          </w:p>
        </w:tc>
        <w:tc>
          <w:tcPr>
            <w:tcW w:w="2126" w:type="dxa"/>
          </w:tcPr>
          <w:p w:rsidR="00AF79C2" w:rsidRPr="001A69A2" w:rsidRDefault="00AF79C2" w:rsidP="00C669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A69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Министерство культуры Республики Тыва Министерство образования и науки Республики Тыва Министерство здравоохранения Республики Тыва</w:t>
            </w:r>
          </w:p>
        </w:tc>
        <w:tc>
          <w:tcPr>
            <w:tcW w:w="7307" w:type="dxa"/>
          </w:tcPr>
          <w:p w:rsidR="00AF79C2" w:rsidRPr="00101D93" w:rsidRDefault="00AF79C2" w:rsidP="00101D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79C2" w:rsidRPr="00C669C0" w:rsidTr="000C36A1">
        <w:tc>
          <w:tcPr>
            <w:tcW w:w="846" w:type="dxa"/>
          </w:tcPr>
          <w:p w:rsidR="00AF79C2" w:rsidRPr="00C669C0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</w:p>
        </w:tc>
        <w:tc>
          <w:tcPr>
            <w:tcW w:w="2664" w:type="dxa"/>
          </w:tcPr>
          <w:p w:rsidR="00AF79C2" w:rsidRPr="00C669C0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правового просвещения родителей, законных </w:t>
            </w: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представителей несовершеннолетних, педагогических работников и других специалистов, работающих с детьми, в области защиты прав несовершеннолетних</w:t>
            </w:r>
          </w:p>
        </w:tc>
        <w:tc>
          <w:tcPr>
            <w:tcW w:w="1843" w:type="dxa"/>
          </w:tcPr>
          <w:p w:rsidR="00AF79C2" w:rsidRPr="00C669C0" w:rsidRDefault="00AF79C2" w:rsidP="00C669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Постоянно</w:t>
            </w:r>
          </w:p>
        </w:tc>
        <w:tc>
          <w:tcPr>
            <w:tcW w:w="2126" w:type="dxa"/>
          </w:tcPr>
          <w:p w:rsidR="00AF79C2" w:rsidRPr="00C669C0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Аппарат уполномоченного по правам ребенка </w:t>
            </w: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Республике Тыва (по согласованию) Органы местного самоуправления</w:t>
            </w:r>
          </w:p>
        </w:tc>
        <w:tc>
          <w:tcPr>
            <w:tcW w:w="7307" w:type="dxa"/>
          </w:tcPr>
          <w:p w:rsidR="00AF79C2" w:rsidRPr="00796243" w:rsidRDefault="00AF79C2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9C2" w:rsidRPr="00C669C0" w:rsidTr="000C36A1">
        <w:tc>
          <w:tcPr>
            <w:tcW w:w="846" w:type="dxa"/>
          </w:tcPr>
          <w:p w:rsidR="00AF79C2" w:rsidRPr="000232BD" w:rsidRDefault="00AF79C2" w:rsidP="00C669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232B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9.4.</w:t>
            </w:r>
          </w:p>
        </w:tc>
        <w:tc>
          <w:tcPr>
            <w:tcW w:w="2664" w:type="dxa"/>
          </w:tcPr>
          <w:p w:rsidR="00AF79C2" w:rsidRPr="000232BD" w:rsidRDefault="00AF79C2" w:rsidP="00C669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232B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Обучение специалистов учреждений здравоохранения республики на циклах повышения квалификации</w:t>
            </w:r>
          </w:p>
        </w:tc>
        <w:tc>
          <w:tcPr>
            <w:tcW w:w="1843" w:type="dxa"/>
          </w:tcPr>
          <w:p w:rsidR="00AF79C2" w:rsidRPr="000232BD" w:rsidRDefault="00AF79C2" w:rsidP="00C66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232B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По отдельному плану </w:t>
            </w:r>
          </w:p>
        </w:tc>
        <w:tc>
          <w:tcPr>
            <w:tcW w:w="2126" w:type="dxa"/>
          </w:tcPr>
          <w:p w:rsidR="00AF79C2" w:rsidRPr="000232BD" w:rsidRDefault="00AF79C2" w:rsidP="00C669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232B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Министерство здравоохранения Республики Тыва</w:t>
            </w:r>
          </w:p>
        </w:tc>
        <w:tc>
          <w:tcPr>
            <w:tcW w:w="7307" w:type="dxa"/>
          </w:tcPr>
          <w:p w:rsidR="00AF79C2" w:rsidRPr="000232BD" w:rsidRDefault="00AF79C2" w:rsidP="009237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79C2" w:rsidRPr="00C669C0" w:rsidTr="000C36A1">
        <w:tc>
          <w:tcPr>
            <w:tcW w:w="846" w:type="dxa"/>
          </w:tcPr>
          <w:p w:rsidR="00AF79C2" w:rsidRPr="00C669C0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9.5.</w:t>
            </w:r>
          </w:p>
        </w:tc>
        <w:tc>
          <w:tcPr>
            <w:tcW w:w="2664" w:type="dxa"/>
          </w:tcPr>
          <w:p w:rsidR="00AF79C2" w:rsidRPr="00C669C0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ежегодного семинара-совещания для председателей и ответственных секретарей муниципальных комиссий</w:t>
            </w:r>
          </w:p>
        </w:tc>
        <w:tc>
          <w:tcPr>
            <w:tcW w:w="1843" w:type="dxa"/>
          </w:tcPr>
          <w:p w:rsidR="00AF79C2" w:rsidRPr="00C669C0" w:rsidRDefault="00AF79C2" w:rsidP="00C669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2126" w:type="dxa"/>
          </w:tcPr>
          <w:p w:rsidR="00AF79C2" w:rsidRPr="00C669C0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МКДНиЗП</w:t>
            </w:r>
            <w:proofErr w:type="spellEnd"/>
          </w:p>
        </w:tc>
        <w:tc>
          <w:tcPr>
            <w:tcW w:w="7307" w:type="dxa"/>
          </w:tcPr>
          <w:p w:rsidR="00AF79C2" w:rsidRPr="00796243" w:rsidRDefault="00AF79C2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9C2" w:rsidRPr="00C669C0" w:rsidTr="000C36A1">
        <w:tc>
          <w:tcPr>
            <w:tcW w:w="846" w:type="dxa"/>
          </w:tcPr>
          <w:p w:rsidR="00AF79C2" w:rsidRPr="00032190" w:rsidRDefault="00AF79C2" w:rsidP="00C669C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9.6.</w:t>
            </w:r>
          </w:p>
        </w:tc>
        <w:tc>
          <w:tcPr>
            <w:tcW w:w="2664" w:type="dxa"/>
          </w:tcPr>
          <w:p w:rsidR="00AF79C2" w:rsidRPr="00032190" w:rsidRDefault="00AF79C2" w:rsidP="00C669C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Проведение психологами государственного бюджетного образовательного учреждения для детей, нуждающихся в психолого-педагогической и </w:t>
            </w:r>
            <w:proofErr w:type="gramStart"/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медико-социальной</w:t>
            </w:r>
            <w:proofErr w:type="gramEnd"/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lastRenderedPageBreak/>
              <w:t>помощи «</w:t>
            </w:r>
            <w:proofErr w:type="spellStart"/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Сайзырал</w:t>
            </w:r>
            <w:proofErr w:type="spellEnd"/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», ассоциацией психологов Республики Тыва обучающих семинаров для специалистов учреждений социального обслуживания населения</w:t>
            </w:r>
          </w:p>
        </w:tc>
        <w:tc>
          <w:tcPr>
            <w:tcW w:w="1843" w:type="dxa"/>
          </w:tcPr>
          <w:p w:rsidR="00AF79C2" w:rsidRPr="00032190" w:rsidRDefault="00AF79C2" w:rsidP="00C669C0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lastRenderedPageBreak/>
              <w:t>По отдельному графику</w:t>
            </w:r>
          </w:p>
        </w:tc>
        <w:tc>
          <w:tcPr>
            <w:tcW w:w="2126" w:type="dxa"/>
          </w:tcPr>
          <w:p w:rsidR="00AF79C2" w:rsidRPr="00032190" w:rsidRDefault="00AF79C2" w:rsidP="00C669C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Министерство образования и науки Республики Тыва Агентство по делам семьи и детей Республики Тыва Ассоциация психологов Республики Тыва (по согласованию)</w:t>
            </w:r>
          </w:p>
        </w:tc>
        <w:tc>
          <w:tcPr>
            <w:tcW w:w="7307" w:type="dxa"/>
          </w:tcPr>
          <w:p w:rsidR="00AF79C2" w:rsidRPr="00796243" w:rsidRDefault="00AF79C2" w:rsidP="0046686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9C2" w:rsidRPr="00C669C0" w:rsidTr="008C36C7">
        <w:tc>
          <w:tcPr>
            <w:tcW w:w="14786" w:type="dxa"/>
            <w:gridSpan w:val="5"/>
          </w:tcPr>
          <w:p w:rsidR="00AF79C2" w:rsidRPr="00796243" w:rsidRDefault="00AF79C2" w:rsidP="0048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 Информационно-методические мероприятия</w:t>
            </w:r>
          </w:p>
        </w:tc>
      </w:tr>
      <w:tr w:rsidR="00AF79C2" w:rsidRPr="00C669C0" w:rsidTr="000C36A1">
        <w:tc>
          <w:tcPr>
            <w:tcW w:w="846" w:type="dxa"/>
          </w:tcPr>
          <w:p w:rsidR="00AF79C2" w:rsidRPr="00C669C0" w:rsidRDefault="00AF79C2" w:rsidP="00C669C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  <w:highlight w:val="cyan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10.1.</w:t>
            </w:r>
          </w:p>
        </w:tc>
        <w:tc>
          <w:tcPr>
            <w:tcW w:w="2664" w:type="dxa"/>
          </w:tcPr>
          <w:p w:rsidR="00AF79C2" w:rsidRPr="00C669C0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Изготовление информационных материалов по временной занятости несовершеннолетних (брошюры, листовки, плакаты) для подростков</w:t>
            </w:r>
          </w:p>
        </w:tc>
        <w:tc>
          <w:tcPr>
            <w:tcW w:w="1843" w:type="dxa"/>
          </w:tcPr>
          <w:p w:rsidR="00AF79C2" w:rsidRPr="00C669C0" w:rsidRDefault="00AF79C2" w:rsidP="00C669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 квартал года</w:t>
            </w:r>
          </w:p>
        </w:tc>
        <w:tc>
          <w:tcPr>
            <w:tcW w:w="2126" w:type="dxa"/>
          </w:tcPr>
          <w:p w:rsidR="00AF79C2" w:rsidRPr="00C669C0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Министерство труда и социальной политики Республики Тыва</w:t>
            </w:r>
          </w:p>
        </w:tc>
        <w:tc>
          <w:tcPr>
            <w:tcW w:w="7307" w:type="dxa"/>
          </w:tcPr>
          <w:p w:rsidR="00AF79C2" w:rsidRPr="00796243" w:rsidRDefault="00AF79C2" w:rsidP="00C6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9C2" w:rsidRPr="00C669C0" w:rsidTr="000C36A1">
        <w:tc>
          <w:tcPr>
            <w:tcW w:w="846" w:type="dxa"/>
          </w:tcPr>
          <w:p w:rsidR="00AF79C2" w:rsidRPr="00C669C0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10.2.</w:t>
            </w:r>
          </w:p>
        </w:tc>
        <w:tc>
          <w:tcPr>
            <w:tcW w:w="2664" w:type="dxa"/>
          </w:tcPr>
          <w:p w:rsidR="00AF79C2" w:rsidRPr="00C669C0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Информирование подростков о возможности трудоустройства посредством выступлений в средствах массовой информации, публикаций в печатных изданиях и сети Интернет</w:t>
            </w:r>
          </w:p>
        </w:tc>
        <w:tc>
          <w:tcPr>
            <w:tcW w:w="1843" w:type="dxa"/>
          </w:tcPr>
          <w:p w:rsidR="00AF79C2" w:rsidRPr="00C669C0" w:rsidRDefault="00AF79C2" w:rsidP="00C669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AF79C2" w:rsidRPr="00C669C0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Министерство труда и социальной политики республики Тыва</w:t>
            </w:r>
          </w:p>
        </w:tc>
        <w:tc>
          <w:tcPr>
            <w:tcW w:w="7307" w:type="dxa"/>
          </w:tcPr>
          <w:p w:rsidR="00AF79C2" w:rsidRPr="00796243" w:rsidRDefault="00AF79C2" w:rsidP="00C6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9C2" w:rsidRPr="00C669C0" w:rsidTr="000C36A1">
        <w:tc>
          <w:tcPr>
            <w:tcW w:w="846" w:type="dxa"/>
          </w:tcPr>
          <w:p w:rsidR="00AF79C2" w:rsidRPr="00466863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10.3.</w:t>
            </w:r>
          </w:p>
        </w:tc>
        <w:tc>
          <w:tcPr>
            <w:tcW w:w="2664" w:type="dxa"/>
          </w:tcPr>
          <w:p w:rsidR="00AF79C2" w:rsidRPr="00466863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работы юридической клиники: правовое просвещение, </w:t>
            </w:r>
            <w:r w:rsidRPr="004668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консультации, разработка информационных печатных материалов «Право на судебную защиту», «Ювенальные технологии», «Права несовершеннолетних на оказание помощи и сохранение здоровья».</w:t>
            </w:r>
          </w:p>
        </w:tc>
        <w:tc>
          <w:tcPr>
            <w:tcW w:w="1843" w:type="dxa"/>
          </w:tcPr>
          <w:p w:rsidR="00AF79C2" w:rsidRPr="00466863" w:rsidRDefault="00AF79C2" w:rsidP="00C669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Постоянно</w:t>
            </w:r>
          </w:p>
        </w:tc>
        <w:tc>
          <w:tcPr>
            <w:tcW w:w="2126" w:type="dxa"/>
          </w:tcPr>
          <w:p w:rsidR="00AF79C2" w:rsidRPr="00466863" w:rsidRDefault="00AF79C2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 xml:space="preserve">Министерство образования и науки Республики </w:t>
            </w:r>
            <w:r w:rsidRPr="004668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Тыва Министерство по делам юстиции Республики Тыва</w:t>
            </w:r>
          </w:p>
        </w:tc>
        <w:tc>
          <w:tcPr>
            <w:tcW w:w="7307" w:type="dxa"/>
          </w:tcPr>
          <w:p w:rsidR="00AF79C2" w:rsidRPr="00796243" w:rsidRDefault="00AF79C2" w:rsidP="00AC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4D7" w:rsidRPr="00C669C0" w:rsidTr="000C36A1">
        <w:tc>
          <w:tcPr>
            <w:tcW w:w="846" w:type="dxa"/>
          </w:tcPr>
          <w:p w:rsidR="006304D7" w:rsidRPr="00C669C0" w:rsidRDefault="006304D7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10.4.</w:t>
            </w:r>
          </w:p>
        </w:tc>
        <w:tc>
          <w:tcPr>
            <w:tcW w:w="2664" w:type="dxa"/>
          </w:tcPr>
          <w:p w:rsidR="006304D7" w:rsidRPr="00C669C0" w:rsidRDefault="006304D7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Информирование населения в средствах массовой информации об общественной опасности и негативных последствиях немедицинского потребления наркотиков, формирование у населения ориентации на сотрудничество с правоохранительными органами в предупреждении распространения и потребления наркотических средств и психотропных веществ</w:t>
            </w:r>
          </w:p>
        </w:tc>
        <w:tc>
          <w:tcPr>
            <w:tcW w:w="1843" w:type="dxa"/>
          </w:tcPr>
          <w:p w:rsidR="006304D7" w:rsidRPr="00C669C0" w:rsidRDefault="006304D7" w:rsidP="00C669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Ежеквартально</w:t>
            </w:r>
          </w:p>
        </w:tc>
        <w:tc>
          <w:tcPr>
            <w:tcW w:w="2126" w:type="dxa"/>
          </w:tcPr>
          <w:p w:rsidR="006304D7" w:rsidRPr="00C669C0" w:rsidRDefault="006304D7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Министерство здравоохранения Республики Тыва МВД России по Республике Тыва (по согласованию)</w:t>
            </w:r>
          </w:p>
        </w:tc>
        <w:tc>
          <w:tcPr>
            <w:tcW w:w="7307" w:type="dxa"/>
            <w:vMerge w:val="restart"/>
          </w:tcPr>
          <w:p w:rsidR="00AC1D05" w:rsidRPr="00796243" w:rsidRDefault="00AC1D05" w:rsidP="00C43A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4D7" w:rsidRPr="00C669C0" w:rsidTr="000C36A1">
        <w:tc>
          <w:tcPr>
            <w:tcW w:w="846" w:type="dxa"/>
          </w:tcPr>
          <w:p w:rsidR="006304D7" w:rsidRPr="00C669C0" w:rsidRDefault="006304D7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10.5.</w:t>
            </w:r>
          </w:p>
        </w:tc>
        <w:tc>
          <w:tcPr>
            <w:tcW w:w="2664" w:type="dxa"/>
          </w:tcPr>
          <w:p w:rsidR="006304D7" w:rsidRPr="00C669C0" w:rsidRDefault="006304D7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Публикация статей, рекламных объявлений </w:t>
            </w: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 средствах массовой информации по профилактике употребления </w:t>
            </w:r>
            <w:proofErr w:type="spellStart"/>
            <w:r w:rsidRPr="00C669C0">
              <w:rPr>
                <w:rFonts w:ascii="Times New Roman" w:hAnsi="Times New Roman" w:cs="Times New Roman"/>
                <w:sz w:val="24"/>
                <w:szCs w:val="28"/>
              </w:rPr>
              <w:t>психоактивных</w:t>
            </w:r>
            <w:proofErr w:type="spellEnd"/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 веществ и пропаганде здорового образа жизни</w:t>
            </w:r>
          </w:p>
        </w:tc>
        <w:tc>
          <w:tcPr>
            <w:tcW w:w="1843" w:type="dxa"/>
          </w:tcPr>
          <w:p w:rsidR="006304D7" w:rsidRPr="00C669C0" w:rsidRDefault="006304D7" w:rsidP="00C669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Ежеквартально</w:t>
            </w:r>
          </w:p>
        </w:tc>
        <w:tc>
          <w:tcPr>
            <w:tcW w:w="2126" w:type="dxa"/>
          </w:tcPr>
          <w:p w:rsidR="006304D7" w:rsidRPr="00C669C0" w:rsidRDefault="006304D7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9C0">
              <w:rPr>
                <w:rFonts w:ascii="Times New Roman" w:hAnsi="Times New Roman" w:cs="Times New Roman"/>
                <w:sz w:val="24"/>
                <w:szCs w:val="28"/>
              </w:rPr>
              <w:t xml:space="preserve">Министерство здравоохранения  </w:t>
            </w:r>
            <w:r w:rsidRPr="00C669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Республики Тыва</w:t>
            </w:r>
          </w:p>
        </w:tc>
        <w:tc>
          <w:tcPr>
            <w:tcW w:w="7307" w:type="dxa"/>
            <w:vMerge/>
          </w:tcPr>
          <w:p w:rsidR="006304D7" w:rsidRPr="00796243" w:rsidRDefault="006304D7" w:rsidP="00C6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4D7" w:rsidRPr="00C669C0" w:rsidTr="000C36A1">
        <w:tc>
          <w:tcPr>
            <w:tcW w:w="846" w:type="dxa"/>
          </w:tcPr>
          <w:p w:rsidR="006304D7" w:rsidRPr="00466863" w:rsidRDefault="006304D7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10.6.</w:t>
            </w:r>
          </w:p>
        </w:tc>
        <w:tc>
          <w:tcPr>
            <w:tcW w:w="2664" w:type="dxa"/>
          </w:tcPr>
          <w:p w:rsidR="006304D7" w:rsidRPr="00466863" w:rsidRDefault="006304D7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Разработка, изготовление и распространение методических пособий для учителей общеобразовательных школ республики по вопросам профилактики правонарушений и борьбы с преступностью, формирования мотивации к ведению здорового образа жизни</w:t>
            </w:r>
          </w:p>
        </w:tc>
        <w:tc>
          <w:tcPr>
            <w:tcW w:w="1843" w:type="dxa"/>
          </w:tcPr>
          <w:p w:rsidR="006304D7" w:rsidRPr="00466863" w:rsidRDefault="006304D7" w:rsidP="00C669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Ежеквартально</w:t>
            </w:r>
          </w:p>
        </w:tc>
        <w:tc>
          <w:tcPr>
            <w:tcW w:w="2126" w:type="dxa"/>
          </w:tcPr>
          <w:p w:rsidR="006304D7" w:rsidRPr="00466863" w:rsidRDefault="006304D7" w:rsidP="00C66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863">
              <w:rPr>
                <w:rFonts w:ascii="Times New Roman" w:hAnsi="Times New Roman" w:cs="Times New Roman"/>
                <w:sz w:val="24"/>
                <w:szCs w:val="28"/>
              </w:rPr>
              <w:t>Министерство образования и науки Республики Тыва МВД России Республики Тыва Министерство здравоохранения Республики Тыва</w:t>
            </w:r>
          </w:p>
        </w:tc>
        <w:tc>
          <w:tcPr>
            <w:tcW w:w="7307" w:type="dxa"/>
            <w:vMerge/>
          </w:tcPr>
          <w:p w:rsidR="006304D7" w:rsidRPr="00796243" w:rsidRDefault="006304D7" w:rsidP="000C36A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9C2" w:rsidRPr="00C669C0" w:rsidTr="000C36A1">
        <w:tc>
          <w:tcPr>
            <w:tcW w:w="846" w:type="dxa"/>
          </w:tcPr>
          <w:p w:rsidR="00AF79C2" w:rsidRPr="00032190" w:rsidRDefault="00AF79C2" w:rsidP="00C669C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10.7.</w:t>
            </w:r>
          </w:p>
        </w:tc>
        <w:tc>
          <w:tcPr>
            <w:tcW w:w="2664" w:type="dxa"/>
          </w:tcPr>
          <w:p w:rsidR="00AF79C2" w:rsidRPr="00032190" w:rsidRDefault="00AF79C2" w:rsidP="00C669C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Организация и популяризация деятельности на территории Республики Тыва детского телефона доверия (службы экстренной психологической </w:t>
            </w: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lastRenderedPageBreak/>
              <w:t>помощи) с единым общероссийским телефонным номером 8-800-2000-122 (круглосуточно)</w:t>
            </w:r>
          </w:p>
        </w:tc>
        <w:tc>
          <w:tcPr>
            <w:tcW w:w="1843" w:type="dxa"/>
          </w:tcPr>
          <w:p w:rsidR="00AF79C2" w:rsidRPr="00032190" w:rsidRDefault="00AF79C2" w:rsidP="00C669C0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lastRenderedPageBreak/>
              <w:t>2017-2020 годы</w:t>
            </w:r>
          </w:p>
        </w:tc>
        <w:tc>
          <w:tcPr>
            <w:tcW w:w="2126" w:type="dxa"/>
          </w:tcPr>
          <w:p w:rsidR="00AF79C2" w:rsidRPr="00032190" w:rsidRDefault="00AF79C2" w:rsidP="00C669C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3219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Агентство по делам семьи и детей Республики Тыва Министерство образования и науки Республики Тыва</w:t>
            </w:r>
          </w:p>
        </w:tc>
        <w:tc>
          <w:tcPr>
            <w:tcW w:w="7307" w:type="dxa"/>
          </w:tcPr>
          <w:p w:rsidR="00AF79C2" w:rsidRPr="00796243" w:rsidRDefault="00AF79C2" w:rsidP="000C3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A97" w:rsidRPr="00C669C0" w:rsidRDefault="00480A97" w:rsidP="00480A97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90F71" w:rsidRPr="00C669C0" w:rsidRDefault="00490F71" w:rsidP="00480A97">
      <w:pPr>
        <w:jc w:val="center"/>
        <w:rPr>
          <w:rFonts w:ascii="Times New Roman" w:hAnsi="Times New Roman" w:cs="Times New Roman"/>
          <w:sz w:val="24"/>
          <w:szCs w:val="28"/>
        </w:rPr>
      </w:pPr>
    </w:p>
    <w:sectPr w:rsidR="00490F71" w:rsidRPr="00C669C0" w:rsidSect="00480A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203" w:rsidRDefault="009C4203" w:rsidP="007B0C2F">
      <w:pPr>
        <w:spacing w:after="0" w:line="240" w:lineRule="auto"/>
      </w:pPr>
      <w:r>
        <w:separator/>
      </w:r>
    </w:p>
  </w:endnote>
  <w:endnote w:type="continuationSeparator" w:id="0">
    <w:p w:rsidR="009C4203" w:rsidRDefault="009C4203" w:rsidP="007B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203" w:rsidRDefault="009C4203" w:rsidP="007B0C2F">
      <w:pPr>
        <w:spacing w:after="0" w:line="240" w:lineRule="auto"/>
      </w:pPr>
      <w:r>
        <w:separator/>
      </w:r>
    </w:p>
  </w:footnote>
  <w:footnote w:type="continuationSeparator" w:id="0">
    <w:p w:rsidR="009C4203" w:rsidRDefault="009C4203" w:rsidP="007B0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B4B9E"/>
    <w:multiLevelType w:val="hybridMultilevel"/>
    <w:tmpl w:val="575A9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C61657B"/>
    <w:multiLevelType w:val="hybridMultilevel"/>
    <w:tmpl w:val="AC00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0A97"/>
    <w:rsid w:val="00007086"/>
    <w:rsid w:val="000226CA"/>
    <w:rsid w:val="000232BD"/>
    <w:rsid w:val="00032190"/>
    <w:rsid w:val="0008442F"/>
    <w:rsid w:val="000B3D83"/>
    <w:rsid w:val="000C36A1"/>
    <w:rsid w:val="00101D93"/>
    <w:rsid w:val="0012705D"/>
    <w:rsid w:val="00153FE7"/>
    <w:rsid w:val="0017122A"/>
    <w:rsid w:val="00177250"/>
    <w:rsid w:val="0019171E"/>
    <w:rsid w:val="00197461"/>
    <w:rsid w:val="001A5BA7"/>
    <w:rsid w:val="001A69A2"/>
    <w:rsid w:val="00224A7D"/>
    <w:rsid w:val="0023025A"/>
    <w:rsid w:val="002A53F0"/>
    <w:rsid w:val="0030152F"/>
    <w:rsid w:val="00353AB5"/>
    <w:rsid w:val="003709D1"/>
    <w:rsid w:val="003A0B5B"/>
    <w:rsid w:val="003D049C"/>
    <w:rsid w:val="003D0C20"/>
    <w:rsid w:val="003F0C2F"/>
    <w:rsid w:val="003F708D"/>
    <w:rsid w:val="00405AD1"/>
    <w:rsid w:val="00466863"/>
    <w:rsid w:val="00480A97"/>
    <w:rsid w:val="00490F71"/>
    <w:rsid w:val="00491842"/>
    <w:rsid w:val="004A5ACD"/>
    <w:rsid w:val="004D41C7"/>
    <w:rsid w:val="005047D3"/>
    <w:rsid w:val="006304D7"/>
    <w:rsid w:val="006C1F73"/>
    <w:rsid w:val="00702B4D"/>
    <w:rsid w:val="00736D71"/>
    <w:rsid w:val="007627A2"/>
    <w:rsid w:val="00796243"/>
    <w:rsid w:val="007977FC"/>
    <w:rsid w:val="007B0C2F"/>
    <w:rsid w:val="007D0058"/>
    <w:rsid w:val="007E1287"/>
    <w:rsid w:val="007F6CE4"/>
    <w:rsid w:val="008131FB"/>
    <w:rsid w:val="00854D08"/>
    <w:rsid w:val="008925CE"/>
    <w:rsid w:val="008A065E"/>
    <w:rsid w:val="008C36C7"/>
    <w:rsid w:val="008D2CAF"/>
    <w:rsid w:val="0091069D"/>
    <w:rsid w:val="00912919"/>
    <w:rsid w:val="00913D25"/>
    <w:rsid w:val="00923717"/>
    <w:rsid w:val="00927358"/>
    <w:rsid w:val="00930046"/>
    <w:rsid w:val="0093249B"/>
    <w:rsid w:val="009439D6"/>
    <w:rsid w:val="00947686"/>
    <w:rsid w:val="009A24C0"/>
    <w:rsid w:val="009A5E14"/>
    <w:rsid w:val="009B0D0C"/>
    <w:rsid w:val="009C4203"/>
    <w:rsid w:val="009C5007"/>
    <w:rsid w:val="009D491E"/>
    <w:rsid w:val="00A13D33"/>
    <w:rsid w:val="00A30699"/>
    <w:rsid w:val="00A648FE"/>
    <w:rsid w:val="00A72661"/>
    <w:rsid w:val="00A84364"/>
    <w:rsid w:val="00AC1D05"/>
    <w:rsid w:val="00AF79C2"/>
    <w:rsid w:val="00B01019"/>
    <w:rsid w:val="00B361CC"/>
    <w:rsid w:val="00B41F03"/>
    <w:rsid w:val="00BB5351"/>
    <w:rsid w:val="00BD50F6"/>
    <w:rsid w:val="00BF13F1"/>
    <w:rsid w:val="00BF790E"/>
    <w:rsid w:val="00C43AD6"/>
    <w:rsid w:val="00C669C0"/>
    <w:rsid w:val="00C709ED"/>
    <w:rsid w:val="00C90B7E"/>
    <w:rsid w:val="00D31A12"/>
    <w:rsid w:val="00D326E3"/>
    <w:rsid w:val="00D32787"/>
    <w:rsid w:val="00D7480A"/>
    <w:rsid w:val="00D94E20"/>
    <w:rsid w:val="00D96CB7"/>
    <w:rsid w:val="00DD4A6C"/>
    <w:rsid w:val="00DE7FD6"/>
    <w:rsid w:val="00DF45E1"/>
    <w:rsid w:val="00E1256F"/>
    <w:rsid w:val="00E557DD"/>
    <w:rsid w:val="00E849E7"/>
    <w:rsid w:val="00E95F17"/>
    <w:rsid w:val="00EA6A04"/>
    <w:rsid w:val="00ED0EC1"/>
    <w:rsid w:val="00EE7E9C"/>
    <w:rsid w:val="00EF08F3"/>
    <w:rsid w:val="00F046E6"/>
    <w:rsid w:val="00F262E5"/>
    <w:rsid w:val="00F33CA6"/>
    <w:rsid w:val="00F40B6A"/>
    <w:rsid w:val="00F46B52"/>
    <w:rsid w:val="00F60D26"/>
    <w:rsid w:val="00F72EE4"/>
    <w:rsid w:val="00FE6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- список,List Paragraph,Нумерованый список"/>
    <w:basedOn w:val="a"/>
    <w:link w:val="a5"/>
    <w:uiPriority w:val="34"/>
    <w:qFormat/>
    <w:rsid w:val="00480A97"/>
    <w:pPr>
      <w:ind w:left="720"/>
      <w:contextualSpacing/>
    </w:pPr>
  </w:style>
  <w:style w:type="paragraph" w:styleId="a6">
    <w:name w:val="No Spacing"/>
    <w:link w:val="a7"/>
    <w:uiPriority w:val="1"/>
    <w:qFormat/>
    <w:rsid w:val="008C36C7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Normal (Web)"/>
    <w:basedOn w:val="a"/>
    <w:uiPriority w:val="99"/>
    <w:unhideWhenUsed/>
    <w:rsid w:val="0076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C709ED"/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C709ED"/>
  </w:style>
  <w:style w:type="paragraph" w:customStyle="1" w:styleId="western">
    <w:name w:val="western"/>
    <w:basedOn w:val="a"/>
    <w:rsid w:val="00C7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C709E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C709ED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C709ED"/>
    <w:pPr>
      <w:widowControl w:val="0"/>
      <w:autoSpaceDE w:val="0"/>
      <w:autoSpaceDN w:val="0"/>
      <w:adjustRightInd w:val="0"/>
      <w:spacing w:after="0" w:line="325" w:lineRule="exact"/>
      <w:ind w:firstLine="566"/>
      <w:jc w:val="both"/>
    </w:pPr>
    <w:rPr>
      <w:rFonts w:ascii="Impact" w:eastAsia="Times New Roman" w:hAnsi="Impact" w:cs="Times New Roman"/>
      <w:sz w:val="24"/>
      <w:szCs w:val="24"/>
    </w:rPr>
  </w:style>
  <w:style w:type="character" w:customStyle="1" w:styleId="a5">
    <w:name w:val="Абзац списка Знак"/>
    <w:aliases w:val="- список Знак,List Paragraph Знак,Нумерованый список Знак"/>
    <w:link w:val="a4"/>
    <w:uiPriority w:val="34"/>
    <w:locked/>
    <w:rsid w:val="00C709ED"/>
  </w:style>
  <w:style w:type="paragraph" w:styleId="a9">
    <w:name w:val="Plain Text"/>
    <w:basedOn w:val="a"/>
    <w:link w:val="aa"/>
    <w:rsid w:val="00C709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C709E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C709ED"/>
  </w:style>
  <w:style w:type="character" w:styleId="ab">
    <w:name w:val="Strong"/>
    <w:basedOn w:val="a0"/>
    <w:uiPriority w:val="22"/>
    <w:qFormat/>
    <w:rsid w:val="006304D7"/>
    <w:rPr>
      <w:b/>
      <w:bCs/>
    </w:rPr>
  </w:style>
  <w:style w:type="character" w:styleId="ac">
    <w:name w:val="Emphasis"/>
    <w:basedOn w:val="a0"/>
    <w:uiPriority w:val="20"/>
    <w:qFormat/>
    <w:rsid w:val="006304D7"/>
    <w:rPr>
      <w:i/>
      <w:iCs/>
    </w:rPr>
  </w:style>
  <w:style w:type="character" w:styleId="ad">
    <w:name w:val="Hyperlink"/>
    <w:basedOn w:val="a0"/>
    <w:uiPriority w:val="99"/>
    <w:unhideWhenUsed/>
    <w:rsid w:val="00AC1D05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854D0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f">
    <w:name w:val="Верхний колонтитул Знак"/>
    <w:basedOn w:val="a0"/>
    <w:link w:val="ae"/>
    <w:uiPriority w:val="99"/>
    <w:rsid w:val="00854D08"/>
    <w:rPr>
      <w:rFonts w:ascii="Times New Roman" w:hAnsi="Times New Roman"/>
      <w:sz w:val="28"/>
    </w:rPr>
  </w:style>
  <w:style w:type="paragraph" w:styleId="af0">
    <w:name w:val="footnote text"/>
    <w:basedOn w:val="a"/>
    <w:link w:val="af1"/>
    <w:uiPriority w:val="99"/>
    <w:semiHidden/>
    <w:unhideWhenUsed/>
    <w:rsid w:val="007B0C2F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B0C2F"/>
    <w:rPr>
      <w:rFonts w:eastAsia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B0C2F"/>
    <w:rPr>
      <w:vertAlign w:val="superscript"/>
    </w:rPr>
  </w:style>
  <w:style w:type="paragraph" w:styleId="af3">
    <w:name w:val="Body Text"/>
    <w:basedOn w:val="a"/>
    <w:link w:val="af4"/>
    <w:rsid w:val="007B0C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Знак"/>
    <w:basedOn w:val="a0"/>
    <w:link w:val="af3"/>
    <w:rsid w:val="007B0C2F"/>
    <w:rPr>
      <w:rFonts w:ascii="Times New Roman" w:eastAsia="Times New Roman" w:hAnsi="Times New Roman" w:cs="Times New Roman"/>
      <w:sz w:val="20"/>
      <w:szCs w:val="20"/>
    </w:rPr>
  </w:style>
  <w:style w:type="character" w:customStyle="1" w:styleId="211pt">
    <w:name w:val="Основной текст (2) + 11 pt"/>
    <w:aliases w:val="Полужирный"/>
    <w:basedOn w:val="a0"/>
    <w:rsid w:val="00F33CA6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- список,List Paragraph"/>
    <w:basedOn w:val="a"/>
    <w:link w:val="a5"/>
    <w:uiPriority w:val="34"/>
    <w:qFormat/>
    <w:rsid w:val="00480A97"/>
    <w:pPr>
      <w:ind w:left="720"/>
      <w:contextualSpacing/>
    </w:pPr>
  </w:style>
  <w:style w:type="paragraph" w:styleId="a6">
    <w:name w:val="No Spacing"/>
    <w:link w:val="a7"/>
    <w:uiPriority w:val="1"/>
    <w:qFormat/>
    <w:rsid w:val="008C36C7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Normal (Web)"/>
    <w:basedOn w:val="a"/>
    <w:uiPriority w:val="99"/>
    <w:unhideWhenUsed/>
    <w:rsid w:val="0076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C709ED"/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C709ED"/>
  </w:style>
  <w:style w:type="paragraph" w:customStyle="1" w:styleId="western">
    <w:name w:val="western"/>
    <w:basedOn w:val="a"/>
    <w:rsid w:val="00C7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C709E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C709ED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C709ED"/>
    <w:pPr>
      <w:widowControl w:val="0"/>
      <w:autoSpaceDE w:val="0"/>
      <w:autoSpaceDN w:val="0"/>
      <w:adjustRightInd w:val="0"/>
      <w:spacing w:after="0" w:line="325" w:lineRule="exact"/>
      <w:ind w:firstLine="566"/>
      <w:jc w:val="both"/>
    </w:pPr>
    <w:rPr>
      <w:rFonts w:ascii="Impact" w:eastAsia="Times New Roman" w:hAnsi="Impact" w:cs="Times New Roman"/>
      <w:sz w:val="24"/>
      <w:szCs w:val="24"/>
    </w:rPr>
  </w:style>
  <w:style w:type="character" w:customStyle="1" w:styleId="a5">
    <w:name w:val="Абзац списка Знак"/>
    <w:aliases w:val="- список Знак,List Paragraph Знак"/>
    <w:link w:val="a4"/>
    <w:locked/>
    <w:rsid w:val="00C709ED"/>
  </w:style>
  <w:style w:type="paragraph" w:styleId="a9">
    <w:name w:val="Plain Text"/>
    <w:basedOn w:val="a"/>
    <w:link w:val="aa"/>
    <w:rsid w:val="00C709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C709E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C709ED"/>
  </w:style>
  <w:style w:type="character" w:styleId="ab">
    <w:name w:val="Strong"/>
    <w:basedOn w:val="a0"/>
    <w:uiPriority w:val="22"/>
    <w:qFormat/>
    <w:rsid w:val="006304D7"/>
    <w:rPr>
      <w:b/>
      <w:bCs/>
    </w:rPr>
  </w:style>
  <w:style w:type="character" w:styleId="ac">
    <w:name w:val="Emphasis"/>
    <w:basedOn w:val="a0"/>
    <w:uiPriority w:val="20"/>
    <w:qFormat/>
    <w:rsid w:val="006304D7"/>
    <w:rPr>
      <w:i/>
      <w:iCs/>
    </w:rPr>
  </w:style>
  <w:style w:type="character" w:styleId="ad">
    <w:name w:val="Hyperlink"/>
    <w:basedOn w:val="a0"/>
    <w:uiPriority w:val="99"/>
    <w:unhideWhenUsed/>
    <w:rsid w:val="00AC1D05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854D0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f">
    <w:name w:val="Верхний колонтитул Знак"/>
    <w:basedOn w:val="a0"/>
    <w:link w:val="ae"/>
    <w:uiPriority w:val="99"/>
    <w:rsid w:val="00854D08"/>
    <w:rPr>
      <w:rFonts w:ascii="Times New Roman" w:hAnsi="Times New Roman"/>
      <w:sz w:val="28"/>
    </w:rPr>
  </w:style>
  <w:style w:type="paragraph" w:styleId="af0">
    <w:name w:val="footnote text"/>
    <w:basedOn w:val="a"/>
    <w:link w:val="af1"/>
    <w:uiPriority w:val="99"/>
    <w:semiHidden/>
    <w:unhideWhenUsed/>
    <w:rsid w:val="007B0C2F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B0C2F"/>
    <w:rPr>
      <w:rFonts w:eastAsia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B0C2F"/>
    <w:rPr>
      <w:vertAlign w:val="superscript"/>
    </w:rPr>
  </w:style>
  <w:style w:type="paragraph" w:styleId="af3">
    <w:name w:val="Body Text"/>
    <w:basedOn w:val="a"/>
    <w:link w:val="af4"/>
    <w:rsid w:val="007B0C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Знак"/>
    <w:basedOn w:val="a0"/>
    <w:link w:val="af3"/>
    <w:rsid w:val="007B0C2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8E6FE-C02D-4870-888F-DC71BD97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36</Pages>
  <Words>4266</Words>
  <Characters>24317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Турист</dc:creator>
  <cp:lastModifiedBy>Admin</cp:lastModifiedBy>
  <cp:revision>25</cp:revision>
  <dcterms:created xsi:type="dcterms:W3CDTF">2019-02-25T04:49:00Z</dcterms:created>
  <dcterms:modified xsi:type="dcterms:W3CDTF">2021-09-08T07:45:00Z</dcterms:modified>
</cp:coreProperties>
</file>