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5E96" w:rsidRDefault="00480F3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7468953</wp:posOffset>
                </wp:positionH>
                <wp:positionV relativeFrom="paragraph">
                  <wp:posOffset>5773033</wp:posOffset>
                </wp:positionV>
                <wp:extent cx="699715" cy="548640"/>
                <wp:effectExtent l="0" t="0" r="0" b="381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715" cy="54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0F3B" w:rsidRDefault="00480F3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1625" cy="349857"/>
                                  <wp:effectExtent l="0" t="0" r="3175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833" cy="3593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588.1pt;margin-top:454.55pt;width:55.1pt;height:43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" filled="f" stroked="f" strokeweight=".5pt">
                <v:textbox>
                  <w:txbxContent>
                    <w:p w:rsidR="00480F3B" w:rsidRDefault="00480F3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1625" cy="349857"/>
                            <wp:effectExtent l="0" t="0" r="3175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833" cy="3593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-664431</wp:posOffset>
                </wp:positionH>
                <wp:positionV relativeFrom="paragraph">
                  <wp:posOffset>-1016525</wp:posOffset>
                </wp:positionV>
                <wp:extent cx="1367624" cy="630887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7624" cy="6308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0F3B" w:rsidRDefault="00480F3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44988" cy="468630"/>
                                  <wp:effectExtent l="0" t="0" r="0" b="762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Логотип1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2293" cy="47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8" o:spid="_x0000_s1027" type="#_x0000_t202" style="position:absolute;margin-left:-52.3pt;margin-top:-80.05pt;width:107.7pt;height:49.7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" filled="f" stroked="f" strokeweight=".5pt">
                <v:textbox>
                  <w:txbxContent>
                    <w:p w:rsidR="00480F3B" w:rsidRDefault="00480F3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44988" cy="468630"/>
                            <wp:effectExtent l="0" t="0" r="0" b="762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Логотип1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2293" cy="47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F5A394B" wp14:editId="4354DFCB">
                <wp:simplePos x="0" y="0"/>
                <wp:positionH relativeFrom="column">
                  <wp:posOffset>-497453</wp:posOffset>
                </wp:positionH>
                <wp:positionV relativeFrom="paragraph">
                  <wp:posOffset>3285131</wp:posOffset>
                </wp:positionV>
                <wp:extent cx="10354420" cy="3106751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4420" cy="3106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F3039" w:rsidRDefault="002C1756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</w:pPr>
                            <w:r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Регулярная </w:t>
                            </w:r>
                            <w:r w:rsidR="002C0EF1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>физическая активность:</w:t>
                            </w:r>
                            <w:r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 ходьба, езда на </w:t>
                            </w:r>
                            <w:r w:rsidR="00E917D8"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>велосипеде, плавание, катание</w:t>
                            </w:r>
                            <w:r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 на роликовых коньках, занятия спортом или активный отдых, приносит значительную пользу здоровью. Любая физическая активность лучше, чем ее отсутствие. Сохраняя в течение дня более высокую активность благодаря использованию относительно простых способов, люди могут довольно легко достичь рекомендуемых уровней активности.</w:t>
                            </w:r>
                            <w:r w:rsidR="00E917D8" w:rsidRPr="004F7445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</w:rPr>
                              <w:t xml:space="preserve">    </w:t>
                            </w:r>
                          </w:p>
                          <w:p w:rsidR="004F7445" w:rsidRPr="001F3039" w:rsidRDefault="00E917D8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                                                         </w:t>
                            </w:r>
                            <w:r w:rsidR="004F7445" w:rsidRPr="001F3039">
                              <w:rPr>
                                <w:rFonts w:ascii="Verdana" w:hAnsi="Verdana" w:cs="Arial"/>
                                <w:b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       </w:t>
                            </w:r>
                          </w:p>
                          <w:p w:rsidR="00055DD5" w:rsidRDefault="00055DD5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</w:pPr>
                            <w:r w:rsidRPr="004F7445"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  <w:t>Помните, что здоровье – это не только отсутствие болезней, но и определенный уровень физической подготовленности и функционального состояния организма, который является основой физического и психического благополучия.</w:t>
                            </w:r>
                          </w:p>
                          <w:p w:rsid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006600"/>
                                <w:sz w:val="26"/>
                                <w:szCs w:val="26"/>
                              </w:rPr>
                            </w:pPr>
                          </w:p>
                          <w:p w:rsid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НЕ ОТКЛАДЫВАЙТЕ НА ЗАВТРА! УВЕЛИЧЬТЕ СВОЮ </w:t>
                            </w:r>
                          </w:p>
                          <w:p w:rsidR="005F6545" w:rsidRPr="001F3039" w:rsidRDefault="001F3039" w:rsidP="001F3039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F3039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>ФИЗИЧЕСКУЮ АКТИНОСТЬ СЕГОДНЯ!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="001B603D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bookmarkStart w:id="0" w:name="_GoBack"/>
                            <w:bookmarkEnd w:id="0"/>
                            <w:r w:rsidR="001B603D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 w:rsidR="00B267E8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</w:t>
                            </w:r>
                            <w:r w:rsidR="002B61B1"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</w:t>
                            </w:r>
                            <w:r>
                              <w:rPr>
                                <w:rFonts w:ascii="Verdana" w:hAnsi="Verdana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           </w:t>
                            </w:r>
                          </w:p>
                          <w:p w:rsidR="00BF4D4E" w:rsidRDefault="00BF4D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A394B" id="Надпись 76" o:spid="_x0000_s1028" type="#_x0000_t202" style="position:absolute;margin-left:-39.15pt;margin-top:258.65pt;width:815.3pt;height:244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" filled="f" stroked="f" strokeweight=".5pt">
                <v:textbox>
                  <w:txbxContent>
                    <w:p w:rsidR="001F3039" w:rsidRDefault="002C1756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</w:pPr>
                      <w:r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Регулярная </w:t>
                      </w:r>
                      <w:r w:rsidR="002C0EF1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>физическая активность:</w:t>
                      </w:r>
                      <w:r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 ходьба, езда на </w:t>
                      </w:r>
                      <w:r w:rsidR="00E917D8"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>велосипеде, плавание, катание</w:t>
                      </w:r>
                      <w:r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 на роликовых коньках, занятия спортом или активный отдых, приносит значительную пользу здоровью. Любая физическая активность лучше, чем ее отсутствие. Сохраняя в течение дня более высокую активность благодаря использованию относительно простых способов, люди могут довольно легко достичь рекомендуемых уровней активности.</w:t>
                      </w:r>
                      <w:r w:rsidR="00E917D8" w:rsidRPr="004F7445">
                        <w:rPr>
                          <w:rFonts w:ascii="Verdana" w:hAnsi="Verdana" w:cs="Arial"/>
                          <w:b/>
                          <w:color w:val="000000" w:themeColor="text1"/>
                        </w:rPr>
                        <w:t xml:space="preserve">    </w:t>
                      </w:r>
                    </w:p>
                    <w:p w:rsidR="004F7445" w:rsidRPr="001F3039" w:rsidRDefault="00E917D8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  <w:t xml:space="preserve">                                                          </w:t>
                      </w:r>
                      <w:r w:rsidR="004F7445" w:rsidRPr="001F3039">
                        <w:rPr>
                          <w:rFonts w:ascii="Verdana" w:hAnsi="Verdana" w:cs="Arial"/>
                          <w:b/>
                          <w:color w:val="000000" w:themeColor="text1"/>
                          <w:sz w:val="12"/>
                          <w:szCs w:val="12"/>
                        </w:rPr>
                        <w:t xml:space="preserve">        </w:t>
                      </w:r>
                    </w:p>
                    <w:p w:rsidR="00055DD5" w:rsidRDefault="00055DD5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</w:pPr>
                      <w:r w:rsidRPr="004F7445"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  <w:t>Помните, что здоровье – это не только отсутствие болезней, но и определенный уровень физической подготовленности и функционального состояния организма, который является основой физического и психического благополучия.</w:t>
                      </w:r>
                    </w:p>
                    <w:p w:rsid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006600"/>
                          <w:sz w:val="26"/>
                          <w:szCs w:val="26"/>
                        </w:rPr>
                      </w:pPr>
                    </w:p>
                    <w:p w:rsid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НЕ ОТКЛАДЫВАЙТЕ НА ЗАВТРА! УВЕЛИЧЬТЕ СВОЮ </w:t>
                      </w:r>
                    </w:p>
                    <w:p w:rsidR="005F6545" w:rsidRPr="001F3039" w:rsidRDefault="001F3039" w:rsidP="001F3039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1F3039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>ФИЗИЧЕСКУЮ АКТИНОСТЬ СЕГОДНЯ!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</w:t>
                      </w:r>
                      <w:r w:rsidR="001B603D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     </w:t>
                      </w:r>
                      <w:bookmarkStart w:id="1" w:name="_GoBack"/>
                      <w:bookmarkEnd w:id="1"/>
                      <w:r w:rsidR="001B603D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 w:rsidR="00B267E8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</w:t>
                      </w:r>
                      <w:r w:rsidR="002B61B1"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</w:t>
                      </w:r>
                      <w:r>
                        <w:rPr>
                          <w:rFonts w:ascii="Verdana" w:hAnsi="Verdana" w:cs="Arial"/>
                          <w:b/>
                          <w:color w:val="FF0000"/>
                          <w:sz w:val="36"/>
                          <w:szCs w:val="36"/>
                        </w:rPr>
                        <w:t xml:space="preserve">                                                                                                              </w:t>
                      </w:r>
                    </w:p>
                    <w:p w:rsidR="00BF4D4E" w:rsidRDefault="00BF4D4E"/>
                  </w:txbxContent>
                </v:textbox>
              </v:shape>
            </w:pict>
          </mc:Fallback>
        </mc:AlternateContent>
      </w:r>
      <w:r w:rsidR="00E425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39D06D" wp14:editId="43FDAA9B">
                <wp:simplePos x="0" y="0"/>
                <wp:positionH relativeFrom="column">
                  <wp:posOffset>-492125</wp:posOffset>
                </wp:positionH>
                <wp:positionV relativeFrom="paragraph">
                  <wp:posOffset>-1016000</wp:posOffset>
                </wp:positionV>
                <wp:extent cx="10754360" cy="7701280"/>
                <wp:effectExtent l="0" t="0" r="889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4360" cy="770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2BF4" w:rsidRDefault="00AB13E6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                                                                                                </w:t>
                            </w:r>
                            <w:r w:rsidR="00EA2BF4" w:rsidRPr="00EA2BF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CE9D67" wp14:editId="4F7964D7">
                                  <wp:extent cx="10518657" cy="7320718"/>
                                  <wp:effectExtent l="0" t="0" r="0" b="0"/>
                                  <wp:docPr id="3" name="Рисунок 3" descr="C:\Users\Raisa-admin\Desktop\ЗОЖ\1659736332_9-funart-pro-p-fon-dlya-prezentatsii-zdorovii-obraz-zhizn-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ЗОЖ\1659736332_9-funart-pro-p-fon-dlya-prezentatsii-zdorovii-obraz-zhizn-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artisticLineDrawing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08920" cy="7383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317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F3039">
                              <w:rPr>
                                <w:noProof/>
                                <w:lang w:eastAsia="ru-RU"/>
                              </w:rPr>
                              <w:t xml:space="preserve">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261C1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38.75pt;margin-top:-80pt;width:846.8pt;height:606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" fillcolor="white [3201]" stroked="f" strokeweight=".5pt">
                <v:textbox>
                  <w:txbxContent>
                    <w:p w:rsidR="00EA2BF4" w:rsidRDefault="00AB13E6">
                      <w:r>
                        <w:rPr>
                          <w:noProof/>
                          <w:lang w:eastAsia="ru-RU"/>
                        </w:rPr>
                        <w:t xml:space="preserve">                                                                                                              </w:t>
                      </w:r>
                      <w:r w:rsidR="00EA2BF4" w:rsidRPr="00EA2BF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B657A5" wp14:editId="5C4D3F1D">
                            <wp:extent cx="10518657" cy="7320718"/>
                            <wp:effectExtent l="0" t="0" r="0" b="0"/>
                            <wp:docPr id="3" name="Рисунок 3" descr="C:\Users\Raisa-admin\Desktop\ЗОЖ\1659736332_9-funart-pro-p-fon-dlya-prezentatsii-zdorovii-obraz-zhizn-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ЗОЖ\1659736332_9-funart-pro-p-fon-dlya-prezentatsii-zdorovii-obraz-zhizn-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artisticLineDrawing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08920" cy="7383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317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F3039">
                        <w:rPr>
                          <w:noProof/>
                          <w:lang w:eastAsia="ru-RU"/>
                        </w:rPr>
                        <w:t xml:space="preserve">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BF4D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586E14F" wp14:editId="527E8E35">
                <wp:simplePos x="0" y="0"/>
                <wp:positionH relativeFrom="column">
                  <wp:posOffset>146403</wp:posOffset>
                </wp:positionH>
                <wp:positionV relativeFrom="paragraph">
                  <wp:posOffset>5620879</wp:posOffset>
                </wp:positionV>
                <wp:extent cx="924648" cy="81926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4648" cy="81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5F73" w:rsidRDefault="00480F3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231940" wp14:editId="578C87F6">
                                  <wp:extent cx="721360" cy="721360"/>
                                  <wp:effectExtent l="0" t="0" r="2540" b="254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Logo 2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360" cy="721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6E14F" id="Надпись 77" o:spid="_x0000_s1030" type="#_x0000_t202" style="position:absolute;margin-left:11.55pt;margin-top:442.6pt;width:72.8pt;height:6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" filled="f" stroked="f" strokeweight=".5pt">
                <v:textbox>
                  <w:txbxContent>
                    <w:p w:rsidR="00905F73" w:rsidRDefault="00480F3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231940" wp14:editId="578C87F6">
                            <wp:extent cx="721360" cy="721360"/>
                            <wp:effectExtent l="0" t="0" r="2540" b="254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Logo 2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1360" cy="721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30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75D8FF" wp14:editId="1812A7E0">
                <wp:simplePos x="0" y="0"/>
                <wp:positionH relativeFrom="column">
                  <wp:posOffset>2192020</wp:posOffset>
                </wp:positionH>
                <wp:positionV relativeFrom="paragraph">
                  <wp:posOffset>622794</wp:posOffset>
                </wp:positionV>
                <wp:extent cx="3365641" cy="2798939"/>
                <wp:effectExtent l="0" t="0" r="0" b="1905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641" cy="27989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91395" w:rsidRDefault="00377324">
                            <w:r w:rsidRPr="003773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5F43DB" wp14:editId="79BB2636">
                                  <wp:extent cx="3068955" cy="2528711"/>
                                  <wp:effectExtent l="0" t="0" r="0" b="5080"/>
                                  <wp:docPr id="79" name="Рисунок 79" descr="C:\Users\Raisa-admin\Desktop\Semya-sport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Raisa-admin\Desktop\Semya-sport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955" cy="252871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5D8FF" id="Надпись 66" o:spid="_x0000_s1031" type="#_x0000_t202" style="position:absolute;margin-left:172.6pt;margin-top:49.05pt;width:265pt;height:22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" filled="f" stroked="f" strokeweight=".5pt">
                <v:textbox>
                  <w:txbxContent>
                    <w:p w:rsidR="00191395" w:rsidRDefault="00377324">
                      <w:r w:rsidRPr="0037732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5F43DB" wp14:editId="79BB2636">
                            <wp:extent cx="3068955" cy="2528711"/>
                            <wp:effectExtent l="0" t="0" r="0" b="5080"/>
                            <wp:docPr id="79" name="Рисунок 79" descr="C:\Users\Raisa-admin\Desktop\Semya-sport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Raisa-admin\Desktop\Semya-sport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8955" cy="2528711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C175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BEEBCF" wp14:editId="1D6916DA">
                <wp:simplePos x="0" y="0"/>
                <wp:positionH relativeFrom="column">
                  <wp:posOffset>5239276</wp:posOffset>
                </wp:positionH>
                <wp:positionV relativeFrom="paragraph">
                  <wp:posOffset>548968</wp:posOffset>
                </wp:positionV>
                <wp:extent cx="4621530" cy="2795139"/>
                <wp:effectExtent l="0" t="0" r="0" b="5715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1530" cy="27951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91395" w:rsidRPr="001F3039" w:rsidRDefault="001E4057">
                            <w:pPr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1F3039"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  <w:t>ПРОСТЫЕ ПРАВИЛА</w:t>
                            </w:r>
                            <w:r w:rsidR="00CE19B1" w:rsidRPr="001F3039">
                              <w:rPr>
                                <w:rFonts w:ascii="Verdana" w:hAnsi="Verdana"/>
                                <w:b/>
                                <w:color w:val="0000FF"/>
                                <w:sz w:val="28"/>
                                <w:szCs w:val="28"/>
                              </w:rPr>
                              <w:t xml:space="preserve"> ДЛЯ АКТИВНОГО ОБРАЗА ЖИЗНИ:</w:t>
                            </w:r>
                          </w:p>
                          <w:p w:rsidR="00CE19B1" w:rsidRPr="000A5F85" w:rsidRDefault="0043111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ОГРАНИЧЬТЕ ВРЕМЯ, ПРОВОДИМОЕ СИДЯ ИЛИ ЛЕЖА</w:t>
                            </w:r>
                            <w:r w:rsidR="000F085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, ОСОБЕННО ПЕРЕД ЭКРАНОМ (телевизор, компьютер, гаджеты)</w:t>
                            </w:r>
                          </w:p>
                          <w:p w:rsidR="00055DD5" w:rsidRPr="000A5F85" w:rsidRDefault="000F085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НАЧИНАЙТЕ СВОЙ ДЕНЬ С 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F654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ЗАРЯД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КИ</w:t>
                            </w:r>
                            <w:r w:rsidR="00055DD5"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, ОНА ЗАЙМЕТ У ВАС НЕ БОЛЕЕ 10 МИНУТ</w:t>
                            </w:r>
                          </w:p>
                          <w:p w:rsidR="001E4057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ХОДИТЕ ПЕШКОМ ПРИ ЛЮБОМ УДОБНОМ СЛУЧАЕ</w:t>
                            </w:r>
                          </w:p>
                          <w:p w:rsidR="000F0855" w:rsidRPr="000A5F85" w:rsidRDefault="005F654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ДЕЛАЙТЕ НЕБОЛЬШИЕ ПЕРЕРЫВЫ НА РАБОЧЕМ МЕСТЕ ДЛЯ РАЗМИНКИ</w:t>
                            </w:r>
                          </w:p>
                          <w:p w:rsidR="001E4057" w:rsidRPr="000A5F85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ПОДНИМАЙТЕСЬ ПО ЛЕСТНИЦЕ</w:t>
                            </w:r>
                          </w:p>
                          <w:p w:rsidR="001E4057" w:rsidRPr="000A5F85" w:rsidRDefault="001E4057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ИСПОЛЬЗУЙТЕ В МАГАЗИНЕ КОРЗИНКУ ВМЕСТО ТЕЛЕЖКИ</w:t>
                            </w:r>
                          </w:p>
                          <w:p w:rsidR="00431115" w:rsidRPr="000A5F85" w:rsidRDefault="00431115" w:rsidP="000A5F85">
                            <w:pPr>
                              <w:pStyle w:val="a3"/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ind w:left="567" w:hanging="425"/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ЗАНИМАЙТЕСЬ УМЕРЕННОЙ ФИЗИЧЕСКОЙ АКТИВНОСТЬЮ НЕ МЕНЕЕЕ 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150 МИНУТ В НЕДЕЛЮ 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(ИЛИ ИНТЕНСИВНОЙ ФИЗИЧЕСКОЙ АКТИВНОСТЬЮ 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>75 МИНУ</w:t>
                            </w:r>
                            <w:r w:rsidR="000A5F85"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>Т</w:t>
                            </w:r>
                            <w:r w:rsidRPr="00E917D8">
                              <w:rPr>
                                <w:rFonts w:ascii="Verdana" w:hAnsi="Verdana"/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 В НЕДЕЛЮ</w:t>
                            </w:r>
                            <w:r w:rsidRPr="000A5F85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)</w:t>
                            </w:r>
                            <w:r w:rsidR="00E917D8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431115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31115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31115" w:rsidRPr="00CE19B1" w:rsidRDefault="00431115">
                            <w:pP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E4FE9" id="Надпись 67" o:spid="_x0000_s1029" type="#_x0000_t202" style="position:absolute;margin-left:412.55pt;margin-top:43.25pt;width:363.9pt;height:22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" filled="f" stroked="f" strokeweight=".5pt">
                <v:textbox>
                  <w:txbxContent>
                    <w:p w:rsidR="00191395" w:rsidRPr="001F3039" w:rsidRDefault="001E4057">
                      <w:pPr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1F3039"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  <w:t>ПРОСТЫЕ ПРАВИЛА</w:t>
                      </w:r>
                      <w:r w:rsidR="00CE19B1" w:rsidRPr="001F3039">
                        <w:rPr>
                          <w:rFonts w:ascii="Verdana" w:hAnsi="Verdana"/>
                          <w:b/>
                          <w:color w:val="0000FF"/>
                          <w:sz w:val="28"/>
                          <w:szCs w:val="28"/>
                        </w:rPr>
                        <w:t xml:space="preserve"> ДЛЯ АКТИВНОГО ОБРАЗА ЖИЗНИ:</w:t>
                      </w:r>
                    </w:p>
                    <w:p w:rsidR="00CE19B1" w:rsidRPr="000A5F85" w:rsidRDefault="0043111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ОГРАНИЧЬТЕ ВРЕМЯ, ПРОВОДИМОЕ СИДЯ ИЛИ ЛЕЖА</w:t>
                      </w:r>
                      <w:r w:rsidR="000F085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, ОСОБЕННО ПЕРЕД ЭКРАНОМ (телевизор, компьютер, гаджеты)</w:t>
                      </w:r>
                    </w:p>
                    <w:p w:rsidR="00055DD5" w:rsidRPr="000A5F85" w:rsidRDefault="000F085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НАЧИНАЙТЕ СВОЙ ДЕНЬ С 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5F654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ЗАРЯД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КИ</w:t>
                      </w:r>
                      <w:r w:rsidR="00055DD5"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, ОНА ЗАЙМЕТ У ВАС НЕ БОЛЕЕ 10 МИНУТ</w:t>
                      </w:r>
                    </w:p>
                    <w:p w:rsidR="001E4057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ХОДИТЕ ПЕШКОМ ПРИ ЛЮБОМ УДОБНОМ СЛУЧАЕ</w:t>
                      </w:r>
                    </w:p>
                    <w:p w:rsidR="000F0855" w:rsidRPr="000A5F85" w:rsidRDefault="005F654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ДЕЛАЙТЕ НЕБОЛЬШИЕ ПЕРЕРЫВЫ НА РАБОЧЕМ МЕСТЕ ДЛЯ РАЗМИНКИ</w:t>
                      </w:r>
                    </w:p>
                    <w:p w:rsidR="001E4057" w:rsidRPr="000A5F85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ПОДНИМАЙТЕСЬ ПО ЛЕСТНИЦЕ</w:t>
                      </w:r>
                    </w:p>
                    <w:p w:rsidR="001E4057" w:rsidRPr="000A5F85" w:rsidRDefault="001E4057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ИСПОЛЬЗУЙТЕ В МАГАЗИНЕ КОРЗИНКУ ВМЕСТО ТЕЛЕЖКИ</w:t>
                      </w:r>
                    </w:p>
                    <w:p w:rsidR="00431115" w:rsidRPr="000A5F85" w:rsidRDefault="00431115" w:rsidP="000A5F85">
                      <w:pPr>
                        <w:pStyle w:val="a3"/>
                        <w:numPr>
                          <w:ilvl w:val="0"/>
                          <w:numId w:val="5"/>
                        </w:numPr>
                        <w:spacing w:line="276" w:lineRule="auto"/>
                        <w:ind w:left="567" w:hanging="425"/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ЗАНИМАЙТЕСЬ УМЕРЕННОЙ ФИЗИЧЕСКОЙ АКТИВНОСТЬЮ НЕ МЕНЕЕЕ 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 xml:space="preserve">150 МИНУТ В НЕДЕЛЮ 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 xml:space="preserve">(ИЛИ ИНТЕНСИВНОЙ ФИЗИЧЕСКОЙ АКТИВНОСТЬЮ 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>75 МИНУ</w:t>
                      </w:r>
                      <w:r w:rsidR="000A5F85"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>Т</w:t>
                      </w:r>
                      <w:r w:rsidRPr="00E917D8">
                        <w:rPr>
                          <w:rFonts w:ascii="Verdana" w:hAnsi="Verdana"/>
                          <w:b/>
                          <w:color w:val="FF0000"/>
                          <w:sz w:val="18"/>
                          <w:szCs w:val="18"/>
                        </w:rPr>
                        <w:t xml:space="preserve"> В НЕДЕЛЮ</w:t>
                      </w:r>
                      <w:r w:rsidRPr="000A5F85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)</w:t>
                      </w:r>
                      <w:r w:rsidR="00E917D8">
                        <w:rPr>
                          <w:rFonts w:ascii="Verdana" w:hAnsi="Verdana"/>
                          <w:b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:rsidR="00431115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31115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31115" w:rsidRPr="00CE19B1" w:rsidRDefault="00431115">
                      <w:pPr>
                        <w:rPr>
                          <w:rFonts w:ascii="Verdana" w:hAnsi="Verdana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5F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9E7AF1" wp14:editId="51DF4FE8">
                <wp:simplePos x="0" y="0"/>
                <wp:positionH relativeFrom="column">
                  <wp:posOffset>7973695</wp:posOffset>
                </wp:positionH>
                <wp:positionV relativeFrom="paragraph">
                  <wp:posOffset>5634836</wp:posOffset>
                </wp:positionV>
                <wp:extent cx="861695" cy="788035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695" cy="788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B6452" w:rsidRDefault="00480F3B">
                            <w:r w:rsidRPr="009A4A5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ABEB6C" wp14:editId="1A7390FD">
                                  <wp:extent cx="616226" cy="586105"/>
                                  <wp:effectExtent l="0" t="0" r="0" b="4445"/>
                                  <wp:docPr id="16" name="Рисунок 16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4425" cy="593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E7AF1" id="Надпись 7" o:spid="_x0000_s1033" type="#_x0000_t202" style="position:absolute;margin-left:627.85pt;margin-top:443.7pt;width:67.85pt;height:62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" filled="f" stroked="f" strokeweight=".5pt">
                <v:textbox>
                  <w:txbxContent>
                    <w:p w:rsidR="005B6452" w:rsidRDefault="00480F3B">
                      <w:r w:rsidRPr="009A4A5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ABEB6C" wp14:editId="1A7390FD">
                            <wp:extent cx="616226" cy="586105"/>
                            <wp:effectExtent l="0" t="0" r="0" b="4445"/>
                            <wp:docPr id="16" name="Рисунок 16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4425" cy="593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5F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0967BF" wp14:editId="26DDFCE1">
                <wp:simplePos x="0" y="0"/>
                <wp:positionH relativeFrom="column">
                  <wp:posOffset>488600</wp:posOffset>
                </wp:positionH>
                <wp:positionV relativeFrom="paragraph">
                  <wp:posOffset>5772610</wp:posOffset>
                </wp:positionV>
                <wp:extent cx="7715140" cy="598849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140" cy="598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A5F85" w:rsidRPr="00905F73" w:rsidRDefault="000A5F85" w:rsidP="000A5F85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</w:pPr>
                            <w:r w:rsidRPr="00905F73"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0A5F85" w:rsidRPr="00905F73" w:rsidRDefault="000A5F85" w:rsidP="000A5F85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</w:pPr>
                            <w:r w:rsidRPr="00905F73">
                              <w:rPr>
                                <w:b/>
                                <w:color w:val="006C69"/>
                                <w:sz w:val="24"/>
                                <w:szCs w:val="24"/>
                              </w:rPr>
                              <w:t>РЕСПУБЛИКАНСКИЙ ЦЕНТР ОБЩЕСТВЕННОГО ЗДОРОВЬЯ И МЕДИЦИНСКОЙ ПРОФИЛАКТИКИ</w:t>
                            </w:r>
                          </w:p>
                          <w:p w:rsidR="005B6452" w:rsidRPr="000A5F85" w:rsidRDefault="005B6452" w:rsidP="000A5F85">
                            <w:pPr>
                              <w:spacing w:line="276" w:lineRule="auto"/>
                              <w:rPr>
                                <w:color w:val="006C69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967BF" id="Надпись 6" o:spid="_x0000_s1034" type="#_x0000_t202" style="position:absolute;margin-left:38.45pt;margin-top:454.55pt;width:607.5pt;height:47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" filled="f" stroked="f" strokeweight=".5pt">
                <v:textbox>
                  <w:txbxContent>
                    <w:p w:rsidR="000A5F85" w:rsidRPr="00905F73" w:rsidRDefault="000A5F85" w:rsidP="000A5F85">
                      <w:pPr>
                        <w:spacing w:after="0" w:line="276" w:lineRule="auto"/>
                        <w:jc w:val="center"/>
                        <w:rPr>
                          <w:b/>
                          <w:color w:val="006C69"/>
                          <w:sz w:val="24"/>
                          <w:szCs w:val="24"/>
                        </w:rPr>
                      </w:pPr>
                      <w:r w:rsidRPr="00905F73">
                        <w:rPr>
                          <w:b/>
                          <w:color w:val="006C69"/>
                          <w:sz w:val="24"/>
                          <w:szCs w:val="24"/>
                        </w:rPr>
                        <w:t>МИНИСТЕРСТВО ЗДРАВООХРАНЕНИЯ ЧЕЧЕНСКОЙ РЕСПУБЛИКИ</w:t>
                      </w:r>
                    </w:p>
                    <w:p w:rsidR="000A5F85" w:rsidRPr="00905F73" w:rsidRDefault="000A5F85" w:rsidP="000A5F85">
                      <w:pPr>
                        <w:spacing w:after="0" w:line="276" w:lineRule="auto"/>
                        <w:jc w:val="center"/>
                        <w:rPr>
                          <w:b/>
                          <w:color w:val="006C69"/>
                          <w:sz w:val="24"/>
                          <w:szCs w:val="24"/>
                        </w:rPr>
                      </w:pPr>
                      <w:r w:rsidRPr="00905F73">
                        <w:rPr>
                          <w:b/>
                          <w:color w:val="006C69"/>
                          <w:sz w:val="24"/>
                          <w:szCs w:val="24"/>
                        </w:rPr>
                        <w:t>РЕСПУБЛИКАНСКИЙ ЦЕНТР ОБЩЕСТВЕННОГО ЗДОРОВЬЯ И МЕДИЦИНСКОЙ ПРОФИЛАКТИКИ</w:t>
                      </w:r>
                    </w:p>
                    <w:p w:rsidR="005B6452" w:rsidRPr="000A5F85" w:rsidRDefault="005B6452" w:rsidP="000A5F85">
                      <w:pPr>
                        <w:spacing w:line="276" w:lineRule="auto"/>
                        <w:rPr>
                          <w:color w:val="006C69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5F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D3B0C32" wp14:editId="4D4FA671">
                <wp:simplePos x="0" y="0"/>
                <wp:positionH relativeFrom="column">
                  <wp:posOffset>-667385</wp:posOffset>
                </wp:positionH>
                <wp:positionV relativeFrom="paragraph">
                  <wp:posOffset>-459652</wp:posOffset>
                </wp:positionV>
                <wp:extent cx="10594340" cy="1082565"/>
                <wp:effectExtent l="0" t="0" r="0" b="381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4340" cy="1082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5B9A" w:rsidRPr="00AB13E6" w:rsidRDefault="00FD4DA5" w:rsidP="00347C1F">
                            <w:pPr>
                              <w:spacing w:line="276" w:lineRule="auto"/>
                              <w:jc w:val="center"/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430C2E"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 xml:space="preserve">ДВИГАТЕЛЬНАЯ </w:t>
                            </w:r>
                            <w:r w:rsidR="005F3D5A" w:rsidRPr="00430C2E"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АКТИВНОСТЬ</w:t>
                            </w:r>
                            <w:r w:rsidR="005F3D5A" w:rsidRPr="00430C2E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</w:t>
                            </w:r>
                            <w:r w:rsidR="005F3D5A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играет важную роль в укреплении и поддержании здоровья</w:t>
                            </w:r>
                            <w:r w:rsid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</w:t>
                            </w:r>
                            <w:proofErr w:type="gramStart"/>
                            <w:r w:rsidR="009B0864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человека,  </w:t>
                            </w:r>
                            <w:r w:rsidR="00347C1F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</w:t>
                            </w:r>
                            <w:proofErr w:type="gramEnd"/>
                            <w:r w:rsidR="00347C1F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               </w:t>
                            </w:r>
                            <w:r w:rsid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а её недостаток наоборот может привести к серьезным проблемам со здоровьем.                                                                           М</w:t>
                            </w:r>
                            <w:r w:rsidR="005F3D5A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алоподвижный образ жизни является одним из основных факторов риска развития</w:t>
                            </w:r>
                            <w:r w:rsidR="00AB13E6" w:rsidRPr="00AB13E6">
                              <w:rPr>
                                <w:rFonts w:ascii="Verdana" w:hAnsi="Verdana" w:cs="Arial"/>
                                <w:b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 xml:space="preserve"> неинфекционных заболеваний и преждевременной смерти.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B0C32" id="Надпись 10" o:spid="_x0000_s1035" type="#_x0000_t202" style="position:absolute;margin-left:-52.55pt;margin-top:-36.2pt;width:834.2pt;height:8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" filled="f" stroked="f" strokeweight=".5pt">
                <v:textbox>
                  <w:txbxContent>
                    <w:p w:rsidR="00435B9A" w:rsidRPr="00AB13E6" w:rsidRDefault="00FD4DA5" w:rsidP="00347C1F">
                      <w:pPr>
                        <w:spacing w:line="276" w:lineRule="auto"/>
                        <w:jc w:val="center"/>
                        <w:rPr>
                          <w:rFonts w:ascii="Verdana" w:hAnsi="Verdana" w:cs="Arial"/>
                          <w:b/>
                          <w:sz w:val="24"/>
                          <w:szCs w:val="24"/>
                        </w:rPr>
                      </w:pPr>
                      <w:r w:rsidRPr="00430C2E">
                        <w:rPr>
                          <w:rFonts w:ascii="Arial Black" w:hAnsi="Arial Black" w:cs="Arial"/>
                          <w:b/>
                          <w:color w:val="FF0000"/>
                          <w:sz w:val="28"/>
                          <w:szCs w:val="28"/>
                          <w:bdr w:val="none" w:sz="0" w:space="0" w:color="auto" w:frame="1"/>
                        </w:rPr>
                        <w:t xml:space="preserve">ДВИГАТЕЛЬНАЯ </w:t>
                      </w:r>
                      <w:r w:rsidR="005F3D5A" w:rsidRPr="00430C2E">
                        <w:rPr>
                          <w:rFonts w:ascii="Arial Black" w:hAnsi="Arial Black" w:cs="Arial"/>
                          <w:b/>
                          <w:color w:val="FF0000"/>
                          <w:sz w:val="28"/>
                          <w:szCs w:val="28"/>
                          <w:bdr w:val="none" w:sz="0" w:space="0" w:color="auto" w:frame="1"/>
                        </w:rPr>
                        <w:t>АКТИВНОСТЬ</w:t>
                      </w:r>
                      <w:r w:rsidR="005F3D5A" w:rsidRPr="00430C2E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  <w:bdr w:val="none" w:sz="0" w:space="0" w:color="auto" w:frame="1"/>
                        </w:rPr>
                        <w:t xml:space="preserve"> </w:t>
                      </w:r>
                      <w:r w:rsidR="005F3D5A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>играет важную роль в укреплении и поддержании здоровья</w:t>
                      </w:r>
                      <w:r w:rsid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</w:t>
                      </w:r>
                      <w:proofErr w:type="gramStart"/>
                      <w:r w:rsidR="009B0864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человека,  </w:t>
                      </w:r>
                      <w:r w:rsidR="00347C1F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</w:t>
                      </w:r>
                      <w:proofErr w:type="gramEnd"/>
                      <w:r w:rsidR="00347C1F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               </w:t>
                      </w:r>
                      <w:r w:rsid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>а её недостаток наоборот может привести к серьезным проблемам со здоровьем.                                                                           М</w:t>
                      </w:r>
                      <w:r w:rsidR="005F3D5A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>алоподвижный образ жизни является одним из основных факторов риска развития</w:t>
                      </w:r>
                      <w:r w:rsidR="00AB13E6" w:rsidRPr="00AB13E6">
                        <w:rPr>
                          <w:rFonts w:ascii="Verdana" w:hAnsi="Verdana" w:cs="Arial"/>
                          <w:b/>
                          <w:sz w:val="24"/>
                          <w:szCs w:val="24"/>
                          <w:bdr w:val="none" w:sz="0" w:space="0" w:color="auto" w:frame="1"/>
                        </w:rPr>
                        <w:t xml:space="preserve"> неинфекционных заболеваний и преждевременной смерти.</w:t>
                      </w:r>
                    </w:p>
                  </w:txbxContent>
                </v:textbox>
              </v:shape>
            </w:pict>
          </mc:Fallback>
        </mc:AlternateContent>
      </w:r>
      <w:r w:rsidR="001913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B11372" wp14:editId="3B43C073">
                <wp:simplePos x="0" y="0"/>
                <wp:positionH relativeFrom="column">
                  <wp:posOffset>-562829</wp:posOffset>
                </wp:positionH>
                <wp:positionV relativeFrom="paragraph">
                  <wp:posOffset>546910</wp:posOffset>
                </wp:positionV>
                <wp:extent cx="3468413" cy="3090042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413" cy="30900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46C88" w:rsidRPr="000A5F85" w:rsidRDefault="00146C88">
                            <w:pPr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</w:pPr>
                            <w:r w:rsidRPr="000A5F85"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  <w:t>РЕГУЛЯРНАЯ ФИЗИЧЕСКАЯ АКТИВНОСТЬ СНИЖАЕТ РИСК</w:t>
                            </w:r>
                            <w:r w:rsidR="00B12E78" w:rsidRPr="000A5F85">
                              <w:rPr>
                                <w:rFonts w:ascii="Verdana" w:hAnsi="Verdana"/>
                                <w:b/>
                                <w:color w:val="0033CC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ИЗБЫТОЧНОЙ МАССЫ ТЕЛА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АРТЕРИАЛЬНОЙ ГИПЕРТОНИИ</w:t>
                            </w:r>
                          </w:p>
                          <w:p w:rsidR="00146C88" w:rsidRPr="00191395" w:rsidRDefault="00146C8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</w:t>
                            </w:r>
                            <w:r w:rsidR="00B12E78"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НФАРКТА МИОКАРДА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ИНСУЛЬТА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САХАРНОГО ДИАБЕТА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ОСТЕОПОРОЗА</w:t>
                            </w:r>
                          </w:p>
                          <w:p w:rsidR="00146C8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РАКА МОЛОЧНОЙ ЖЕЛЕЗЫ</w:t>
                            </w:r>
                          </w:p>
                          <w:p w:rsidR="00B12E7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РАКА ТОЛСТОГО КИШЕЧНИКА</w:t>
                            </w:r>
                          </w:p>
                          <w:p w:rsidR="00B12E78" w:rsidRPr="00191395" w:rsidRDefault="00B12E78" w:rsidP="000A5F85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91395">
                              <w:rPr>
                                <w:rFonts w:ascii="Verdana" w:hAnsi="Verdana" w:cs="Arial"/>
                                <w:b/>
                                <w:sz w:val="20"/>
                                <w:szCs w:val="20"/>
                              </w:rPr>
                              <w:t>ДЕПРЕССИИ</w:t>
                            </w:r>
                          </w:p>
                          <w:p w:rsidR="00B12E78" w:rsidRPr="00B12E78" w:rsidRDefault="00B12E78">
                            <w:pPr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:rsidR="00FD4DA5" w:rsidRPr="00146C88" w:rsidRDefault="00FD4DA5">
                            <w:pPr>
                              <w:rPr>
                                <w:rFonts w:ascii="Verdana" w:hAnsi="Verdana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11372" id="Надпись 9" o:spid="_x0000_s1034" type="#_x0000_t202" style="position:absolute;margin-left:-44.3pt;margin-top:43.05pt;width:273.1pt;height:243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" filled="f" stroked="f" strokeweight=".5pt">
                <v:textbox>
                  <w:txbxContent>
                    <w:p w:rsidR="00146C88" w:rsidRPr="000A5F85" w:rsidRDefault="00146C88">
                      <w:pPr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</w:pPr>
                      <w:r w:rsidRPr="000A5F85"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  <w:t>РЕГУЛЯРНАЯ ФИЗИЧЕСКАЯ АКТИВНОСТЬ СНИЖАЕТ РИСК</w:t>
                      </w:r>
                      <w:r w:rsidR="00B12E78" w:rsidRPr="000A5F85">
                        <w:rPr>
                          <w:rFonts w:ascii="Verdana" w:hAnsi="Verdana"/>
                          <w:b/>
                          <w:color w:val="0033CC"/>
                          <w:sz w:val="28"/>
                          <w:szCs w:val="28"/>
                        </w:rPr>
                        <w:t>:</w:t>
                      </w:r>
                      <w:bookmarkStart w:id="1" w:name="_GoBack"/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ИЗБЫТОЧНОЙ МАССЫ ТЕЛА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АРТЕРИАЛЬНОЙ ГИПЕРТОНИИ</w:t>
                      </w:r>
                    </w:p>
                    <w:p w:rsidR="00146C88" w:rsidRPr="00191395" w:rsidRDefault="00146C8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</w:t>
                      </w:r>
                      <w:r w:rsidR="00B12E78"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НФАРКТА МИОКАРДА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ИНСУЛЬТА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САХАРНОГО ДИАБЕТА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ОСТЕОПОРОЗА</w:t>
                      </w:r>
                    </w:p>
                    <w:p w:rsidR="00146C8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РАКА МОЛОЧНОЙ ЖЕЛЕЗЫ</w:t>
                      </w:r>
                    </w:p>
                    <w:p w:rsidR="00B12E7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РАКА ТОЛСТОГО КИШЕЧНИКА</w:t>
                      </w:r>
                    </w:p>
                    <w:p w:rsidR="00B12E78" w:rsidRPr="00191395" w:rsidRDefault="00B12E78" w:rsidP="000A5F85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</w:pPr>
                      <w:r w:rsidRPr="00191395">
                        <w:rPr>
                          <w:rFonts w:ascii="Verdana" w:hAnsi="Verdana" w:cs="Arial"/>
                          <w:b/>
                          <w:sz w:val="20"/>
                          <w:szCs w:val="20"/>
                        </w:rPr>
                        <w:t>ДЕПРЕССИИ</w:t>
                      </w:r>
                    </w:p>
                    <w:p w:rsidR="00B12E78" w:rsidRPr="00B12E78" w:rsidRDefault="00B12E78">
                      <w:pPr>
                        <w:rPr>
                          <w:rFonts w:ascii="Verdana" w:hAnsi="Verdana"/>
                          <w:b/>
                          <w:sz w:val="18"/>
                          <w:szCs w:val="18"/>
                        </w:rPr>
                      </w:pPr>
                    </w:p>
                    <w:bookmarkEnd w:id="1"/>
                    <w:p w:rsidR="00FD4DA5" w:rsidRPr="00146C88" w:rsidRDefault="00FD4DA5">
                      <w:pPr>
                        <w:rPr>
                          <w:rFonts w:ascii="Verdana" w:hAnsi="Verdana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D66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E7A64D2" wp14:editId="487AB7D0">
                <wp:simplePos x="0" y="0"/>
                <wp:positionH relativeFrom="column">
                  <wp:posOffset>750154</wp:posOffset>
                </wp:positionH>
                <wp:positionV relativeFrom="paragraph">
                  <wp:posOffset>5770530</wp:posOffset>
                </wp:positionV>
                <wp:extent cx="788035" cy="682625"/>
                <wp:effectExtent l="0" t="0" r="0" b="317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8035" cy="682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F29A4" w:rsidRDefault="003F29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A64D2" id="Надпись 15" o:spid="_x0000_s1035" type="#_x0000_t202" style="position:absolute;margin-left:59.05pt;margin-top:454.35pt;width:62.05pt;height:5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" filled="f" stroked="f" strokeweight=".5pt">
                <v:textbox>
                  <w:txbxContent>
                    <w:p w:rsidR="003F29A4" w:rsidRDefault="003F29A4"/>
                  </w:txbxContent>
                </v:textbox>
              </v:shape>
            </w:pict>
          </mc:Fallback>
        </mc:AlternateContent>
      </w:r>
      <w:r w:rsidR="000A3B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838F2D" wp14:editId="721866D8">
                <wp:simplePos x="0" y="0"/>
                <wp:positionH relativeFrom="column">
                  <wp:posOffset>960538</wp:posOffset>
                </wp:positionH>
                <wp:positionV relativeFrom="paragraph">
                  <wp:posOffset>-1007976</wp:posOffset>
                </wp:positionV>
                <wp:extent cx="7938135" cy="622935"/>
                <wp:effectExtent l="0" t="0" r="0" b="889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8135" cy="62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100A6" w:rsidRPr="00146C88" w:rsidRDefault="002100A6" w:rsidP="002100A6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color w:val="00B05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6C88">
                              <w:rPr>
                                <w:rFonts w:ascii="Verdana" w:hAnsi="Verdana"/>
                                <w:b/>
                                <w:color w:val="00B05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АКТИВНЫЙ ОБРАЗ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38F2D" id="Надпись 1" o:spid="_x0000_s1036" type="#_x0000_t202" style="position:absolute;margin-left:75.65pt;margin-top:-79.35pt;width:625.05pt;height:49.0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" filled="f" stroked="f">
                <v:fill o:detectmouseclick="t"/>
                <v:textbox style="mso-fit-shape-to-text:t">
                  <w:txbxContent>
                    <w:p w:rsidR="002100A6" w:rsidRPr="00146C88" w:rsidRDefault="002100A6" w:rsidP="002100A6">
                      <w:pPr>
                        <w:jc w:val="center"/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6C88"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АКТИВНЫЙ ОБРАЗ ЖИЗН</w:t>
                      </w:r>
                      <w:bookmarkStart w:id="1" w:name="_GoBack"/>
                      <w:bookmarkEnd w:id="1"/>
                      <w:r w:rsidRPr="00146C88">
                        <w:rPr>
                          <w:rFonts w:ascii="Verdana" w:hAnsi="Verdana"/>
                          <w:b/>
                          <w:color w:val="00B05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 w:rsidR="000A3B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B246C1" wp14:editId="385125F1">
                <wp:simplePos x="0" y="0"/>
                <wp:positionH relativeFrom="column">
                  <wp:posOffset>746969</wp:posOffset>
                </wp:positionH>
                <wp:positionV relativeFrom="paragraph">
                  <wp:posOffset>-1009797</wp:posOffset>
                </wp:positionV>
                <wp:extent cx="7938198" cy="622998"/>
                <wp:effectExtent l="0" t="0" r="0" b="571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8198" cy="6229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A2BF4" w:rsidRPr="00EA2BF4" w:rsidRDefault="00EA2BF4">
                            <w:pPr>
                              <w:rPr>
                                <w:rFonts w:ascii="Verdana" w:hAnsi="Verdana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246C1" id="Надпись 4" o:spid="_x0000_s1037" type="#_x0000_t202" style="position:absolute;margin-left:58.8pt;margin-top:-79.5pt;width:625.05pt;height:49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" filled="f" stroked="f" strokeweight=".5pt">
                <v:textbox>
                  <w:txbxContent>
                    <w:p w:rsidR="00EA2BF4" w:rsidRPr="00EA2BF4" w:rsidRDefault="00EA2BF4">
                      <w:pPr>
                        <w:rPr>
                          <w:rFonts w:ascii="Verdana" w:hAnsi="Verdana"/>
                          <w:b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13E6">
        <w:t xml:space="preserve">                                                                                                                          </w:t>
      </w:r>
      <w:r w:rsidR="00191395">
        <w:t xml:space="preserve"> </w:t>
      </w:r>
      <w:r w:rsidR="00277AC4">
        <w:t xml:space="preserve"> </w:t>
      </w:r>
      <w:r w:rsidR="001F3039">
        <w:t xml:space="preserve">                                                               </w:t>
      </w:r>
      <w:r w:rsidR="002B61B1">
        <w:t xml:space="preserve">                                                                                                                                  </w:t>
      </w:r>
      <w:r w:rsidR="001B603D">
        <w:t xml:space="preserve">                               </w:t>
      </w:r>
      <w:r w:rsidR="002B61B1">
        <w:t xml:space="preserve">                                                            </w:t>
      </w:r>
    </w:p>
    <w:sectPr w:rsidR="00AB5E96" w:rsidSect="00EA2BF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7F5A394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7B89"/>
      </v:shape>
    </w:pict>
  </w:numPicBullet>
  <w:abstractNum w:abstractNumId="0" w15:restartNumberingAfterBreak="0">
    <w:nsid w:val="088C245E"/>
    <w:multiLevelType w:val="hybridMultilevel"/>
    <w:tmpl w:val="A7ECBD6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50796B"/>
    <w:multiLevelType w:val="multilevel"/>
    <w:tmpl w:val="AFDC2A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2E3855"/>
    <w:multiLevelType w:val="hybridMultilevel"/>
    <w:tmpl w:val="C7A0F8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252FB0"/>
    <w:multiLevelType w:val="hybridMultilevel"/>
    <w:tmpl w:val="31308094"/>
    <w:lvl w:ilvl="0" w:tplc="4054400C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  <w:color w:val="0033CC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4ABE14CC"/>
    <w:multiLevelType w:val="multilevel"/>
    <w:tmpl w:val="F43A08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0A875D1"/>
    <w:multiLevelType w:val="hybridMultilevel"/>
    <w:tmpl w:val="526C92CA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C63"/>
    <w:rsid w:val="00016162"/>
    <w:rsid w:val="00055DD5"/>
    <w:rsid w:val="000A3B31"/>
    <w:rsid w:val="000A5F85"/>
    <w:rsid w:val="000B61CE"/>
    <w:rsid w:val="000F0855"/>
    <w:rsid w:val="00146C88"/>
    <w:rsid w:val="00191395"/>
    <w:rsid w:val="001B23E7"/>
    <w:rsid w:val="001B603D"/>
    <w:rsid w:val="001D6602"/>
    <w:rsid w:val="001E4057"/>
    <w:rsid w:val="001F3039"/>
    <w:rsid w:val="002100A6"/>
    <w:rsid w:val="00277AC4"/>
    <w:rsid w:val="002B61B1"/>
    <w:rsid w:val="002C0EF1"/>
    <w:rsid w:val="002C1756"/>
    <w:rsid w:val="00347C1F"/>
    <w:rsid w:val="00377324"/>
    <w:rsid w:val="003F29A4"/>
    <w:rsid w:val="00430C2E"/>
    <w:rsid w:val="00431115"/>
    <w:rsid w:val="00435B9A"/>
    <w:rsid w:val="00480F3B"/>
    <w:rsid w:val="004F7445"/>
    <w:rsid w:val="00527867"/>
    <w:rsid w:val="005B6452"/>
    <w:rsid w:val="005F3D5A"/>
    <w:rsid w:val="005F6545"/>
    <w:rsid w:val="007D0C8D"/>
    <w:rsid w:val="00905F73"/>
    <w:rsid w:val="009251C9"/>
    <w:rsid w:val="009B0864"/>
    <w:rsid w:val="009C18DB"/>
    <w:rsid w:val="009C6AE3"/>
    <w:rsid w:val="009D3C63"/>
    <w:rsid w:val="00A26ED5"/>
    <w:rsid w:val="00AB13E6"/>
    <w:rsid w:val="00AB5E96"/>
    <w:rsid w:val="00B12E78"/>
    <w:rsid w:val="00B17A95"/>
    <w:rsid w:val="00B267E8"/>
    <w:rsid w:val="00BE0C5A"/>
    <w:rsid w:val="00BF4D4E"/>
    <w:rsid w:val="00C33416"/>
    <w:rsid w:val="00CE19B1"/>
    <w:rsid w:val="00E07A04"/>
    <w:rsid w:val="00E4258E"/>
    <w:rsid w:val="00E917D8"/>
    <w:rsid w:val="00EA2BF4"/>
    <w:rsid w:val="00F93563"/>
    <w:rsid w:val="00FD4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46CCE2"/>
  <w15:chartTrackingRefBased/>
  <w15:docId w15:val="{ADECC486-3115-4DE4-91FA-02AB09507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3416"/>
    <w:pPr>
      <w:ind w:left="720"/>
      <w:contextualSpacing/>
    </w:pPr>
  </w:style>
  <w:style w:type="character" w:styleId="a4">
    <w:name w:val="Strong"/>
    <w:basedOn w:val="a0"/>
    <w:uiPriority w:val="22"/>
    <w:qFormat/>
    <w:rsid w:val="00431115"/>
    <w:rPr>
      <w:b/>
      <w:bCs/>
    </w:rPr>
  </w:style>
  <w:style w:type="paragraph" w:styleId="a5">
    <w:name w:val="Normal (Web)"/>
    <w:basedOn w:val="a"/>
    <w:uiPriority w:val="99"/>
    <w:unhideWhenUsed/>
    <w:rsid w:val="00055D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ode"/>
    <w:basedOn w:val="a0"/>
    <w:uiPriority w:val="99"/>
    <w:semiHidden/>
    <w:unhideWhenUsed/>
    <w:rsid w:val="00055DD5"/>
    <w:rPr>
      <w:rFonts w:ascii="Courier New" w:eastAsia="Times New Roman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E425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425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094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9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microsoft.com/office/2007/relationships/hdphoto" Target="media/hdphoto10.wdp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1</Pages>
  <Words>63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15</cp:revision>
  <cp:lastPrinted>2023-01-13T11:09:00Z</cp:lastPrinted>
  <dcterms:created xsi:type="dcterms:W3CDTF">2023-01-11T06:34:00Z</dcterms:created>
  <dcterms:modified xsi:type="dcterms:W3CDTF">2024-06-11T13:10:00Z</dcterms:modified>
</cp:coreProperties>
</file>