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1631CC" w:rsidRDefault="00FC7F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872490</wp:posOffset>
                </wp:positionV>
                <wp:extent cx="361950" cy="320675"/>
                <wp:effectExtent l="0" t="0" r="0" b="31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46" w:rsidRDefault="00FC7F4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2720" cy="172720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20" cy="17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19.8pt;margin-top:68.7pt;width:28.5pt;height:2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" filled="f" stroked="f" strokeweight=".5pt">
                <v:textbox>
                  <w:txbxContent>
                    <w:p w:rsidR="00FC7F46" w:rsidRDefault="00FC7F4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2720" cy="172720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20" cy="17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824865</wp:posOffset>
                </wp:positionV>
                <wp:extent cx="457200" cy="3683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46" w:rsidRDefault="00FC7F4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7175" cy="244185"/>
                                  <wp:effectExtent l="0" t="0" r="0" b="381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885" cy="257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7" type="#_x0000_t202" style="position:absolute;margin-left:-7.95pt;margin-top:64.95pt;width:36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" filled="f" stroked="f" strokeweight=".5pt">
                <v:textbox>
                  <w:txbxContent>
                    <w:p w:rsidR="00FC7F46" w:rsidRDefault="00FC7F4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7175" cy="244185"/>
                            <wp:effectExtent l="0" t="0" r="0" b="381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885" cy="257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8436610</wp:posOffset>
                </wp:positionH>
                <wp:positionV relativeFrom="paragraph">
                  <wp:posOffset>5595620</wp:posOffset>
                </wp:positionV>
                <wp:extent cx="388620" cy="318135"/>
                <wp:effectExtent l="0" t="0" r="0" b="571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46" w:rsidRDefault="00FC7F4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8440" cy="21844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440" cy="218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664.3pt;margin-top:440.6pt;width:30.6pt;height:2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" filled="f" stroked="f" strokeweight=".5pt">
                <v:textbox>
                  <w:txbxContent>
                    <w:p w:rsidR="00FC7F46" w:rsidRDefault="00FC7F4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8440" cy="21844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440" cy="218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4A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AA4E7A" wp14:editId="5C919B39">
                <wp:simplePos x="0" y="0"/>
                <wp:positionH relativeFrom="column">
                  <wp:posOffset>7544679</wp:posOffset>
                </wp:positionH>
                <wp:positionV relativeFrom="paragraph">
                  <wp:posOffset>4872258</wp:posOffset>
                </wp:positionV>
                <wp:extent cx="1827530" cy="219808"/>
                <wp:effectExtent l="0" t="0" r="1270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530" cy="2198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57C5" w:rsidRDefault="00065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A4E7A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594.05pt;margin-top:383.65pt;width:143.9pt;height:1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" fillcolor="white [3212]" stroked="f" strokeweight=".5pt">
                <v:textbox>
                  <w:txbxContent>
                    <w:p w:rsidR="000657C5" w:rsidRDefault="000657C5"/>
                  </w:txbxContent>
                </v:textbox>
              </v:shape>
            </w:pict>
          </mc:Fallback>
        </mc:AlternateContent>
      </w:r>
      <w:r w:rsidR="00A94A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0B2621" wp14:editId="06C2A8AB">
                <wp:simplePos x="0" y="0"/>
                <wp:positionH relativeFrom="column">
                  <wp:posOffset>-100575</wp:posOffset>
                </wp:positionH>
                <wp:positionV relativeFrom="paragraph">
                  <wp:posOffset>5447518</wp:posOffset>
                </wp:positionV>
                <wp:extent cx="615461" cy="553916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461" cy="55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A65" w:rsidRDefault="00FC7F4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6085" cy="426085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085" cy="426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B2621" id="Надпись 10" o:spid="_x0000_s1030" type="#_x0000_t202" style="position:absolute;margin-left:-7.9pt;margin-top:428.95pt;width:48.45pt;height:4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" filled="f" stroked="f" strokeweight=".5pt">
                <v:textbox>
                  <w:txbxContent>
                    <w:p w:rsidR="00A94A65" w:rsidRDefault="00FC7F4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6085" cy="426085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 2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085" cy="426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4A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CD5214" wp14:editId="03D2BEAF">
                <wp:simplePos x="0" y="0"/>
                <wp:positionH relativeFrom="column">
                  <wp:posOffset>8713079</wp:posOffset>
                </wp:positionH>
                <wp:positionV relativeFrom="paragraph">
                  <wp:posOffset>5421044</wp:posOffset>
                </wp:positionV>
                <wp:extent cx="659423" cy="562708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423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A65" w:rsidRDefault="00A94A65">
                            <w:r w:rsidRPr="00A94A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C73DC6" wp14:editId="1699881C">
                                  <wp:extent cx="428625" cy="445135"/>
                                  <wp:effectExtent l="0" t="0" r="9525" b="0"/>
                                  <wp:docPr id="13" name="Рисунок 1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D5214" id="Надпись 11" o:spid="_x0000_s1031" type="#_x0000_t202" style="position:absolute;margin-left:686.05pt;margin-top:426.85pt;width:51.9pt;height:4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" filled="f" stroked="f" strokeweight=".5pt">
                <v:textbox>
                  <w:txbxContent>
                    <w:p w:rsidR="00A94A65" w:rsidRDefault="00A94A65">
                      <w:r w:rsidRPr="00A94A6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C73DC6" wp14:editId="1699881C">
                            <wp:extent cx="428625" cy="445135"/>
                            <wp:effectExtent l="0" t="0" r="9525" b="0"/>
                            <wp:docPr id="13" name="Рисунок 1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45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-183759</wp:posOffset>
                </wp:positionH>
                <wp:positionV relativeFrom="paragraph">
                  <wp:posOffset>-200904</wp:posOffset>
                </wp:positionV>
                <wp:extent cx="9624060" cy="1397537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4060" cy="13975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57C5" w:rsidRDefault="000657C5" w:rsidP="000657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40318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Пищеварительная система </w:t>
                            </w:r>
                            <w:r w:rsidRPr="000657C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играет важную роль в жизнедеятельности организма. С её помощью мы получаем витамины, микроэлементы, белки, жиры, углеводы, клетчатку и др. Эти вещества служат строительным материалом для клеток, обеспечивают энергией, способствуют бесперебойному функционированию всех органов и систем.</w:t>
                            </w:r>
                          </w:p>
                          <w:p w:rsidR="00546E8B" w:rsidRPr="000657C5" w:rsidRDefault="00040318" w:rsidP="000657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Симптомы</w:t>
                            </w:r>
                            <w:r w:rsidR="00546E8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заболеваний ЖКТ очень многообразны и напрямую зависят от того, какой именно орган поражен. Своевременное прохождение </w:t>
                            </w:r>
                            <w:r w:rsidRPr="00040318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диспансеризации и профилактических медицинских осмотров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позволяет выявить заболевание на ранних стадиях и начать лечение до развития осложнений.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margin-left:-14.45pt;margin-top:-15.8pt;width:757.8pt;height:11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" fillcolor="white [3212]" stroked="f" strokeweight=".5pt">
                <v:textbox>
                  <w:txbxContent>
                    <w:p w:rsidR="000657C5" w:rsidRDefault="000657C5" w:rsidP="000657C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40318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Пищеварительная система </w:t>
                      </w:r>
                      <w:r w:rsidRPr="000657C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играет важную роль в жизнедеятельности организма. С её помощью мы получаем витамины, микроэлементы, белки, жиры, углеводы, клетчатку и др. Эти вещества служат строительным материалом для клеток, обеспечивают энергией, способствуют бесперебойному функционированию всех органов и систем.</w:t>
                      </w:r>
                    </w:p>
                    <w:p w:rsidR="00546E8B" w:rsidRPr="000657C5" w:rsidRDefault="00040318" w:rsidP="000657C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Симптомы</w:t>
                      </w:r>
                      <w:r w:rsidR="00546E8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заболеваний ЖКТ очень многообразны и напрямую зависят от того, какой именно орган поражен. Своевременное прохождение </w:t>
                      </w:r>
                      <w:r w:rsidRPr="00040318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диспансеризации и профилактических медицинских осмотров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позволяет выявить заболевание на ранних стадиях и начать лечение до развития осложнений.</w:t>
                      </w:r>
                    </w:p>
                  </w:txbxContent>
                </v:textbox>
              </v:shape>
            </w:pict>
          </mc:Fallback>
        </mc:AlternateContent>
      </w:r>
      <w:r w:rsidR="00065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DD4478" wp14:editId="0C98A024">
                <wp:simplePos x="0" y="0"/>
                <wp:positionH relativeFrom="column">
                  <wp:posOffset>-183759</wp:posOffset>
                </wp:positionH>
                <wp:positionV relativeFrom="paragraph">
                  <wp:posOffset>5144819</wp:posOffset>
                </wp:positionV>
                <wp:extent cx="9625965" cy="817684"/>
                <wp:effectExtent l="0" t="0" r="0" b="19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5965" cy="8176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7AF9" w:rsidRDefault="00B3768D" w:rsidP="00FA7AF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94A65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При появлении расстройств пищеварения своевременно посетите врача. Некоторые заболевания протекают скрытно и выявить их удается только после квалифицированного обследования.</w:t>
                            </w:r>
                          </w:p>
                          <w:p w:rsidR="00A94A65" w:rsidRPr="00FA7AF9" w:rsidRDefault="00A94A65" w:rsidP="00FA7AF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94A6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4478" id="Надпись 3" o:spid="_x0000_s1030" type="#_x0000_t202" style="position:absolute;margin-left:-14.45pt;margin-top:405.1pt;width:757.95pt;height:6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" fillcolor="white [3212]" stroked="f" strokeweight=".5pt">
                <v:textbox>
                  <w:txbxContent>
                    <w:p w:rsidR="00FA7AF9" w:rsidRDefault="00B3768D" w:rsidP="00FA7AF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94A65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При появлении расстройств пищеварения своевременно посетите врача. Некоторые заболевания протекают скрытно и выявить их удается только после квалифицированного обследования.</w:t>
                      </w:r>
                    </w:p>
                    <w:p w:rsidR="00A94A65" w:rsidRPr="00FA7AF9" w:rsidRDefault="00A94A65" w:rsidP="00FA7AF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94A6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065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987FA" wp14:editId="62F24C26">
                <wp:simplePos x="0" y="0"/>
                <wp:positionH relativeFrom="column">
                  <wp:posOffset>-280475</wp:posOffset>
                </wp:positionH>
                <wp:positionV relativeFrom="paragraph">
                  <wp:posOffset>1197073</wp:posOffset>
                </wp:positionV>
                <wp:extent cx="9829165" cy="4870938"/>
                <wp:effectExtent l="0" t="0" r="635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165" cy="487093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0FDA" w:rsidRDefault="00940FDA">
                            <w:r w:rsidRPr="00940FD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E015E4" wp14:editId="2BB48F6A">
                                  <wp:extent cx="9624452" cy="4359862"/>
                                  <wp:effectExtent l="0" t="0" r="0" b="3175"/>
                                  <wp:docPr id="2" name="Рисунок 2" descr="C:\Users\Raisa-admin\Desktop\ЖКТ\d8b3850ee79eadd135af8e778a1f9fc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d8b3850ee79eadd135af8e778a1f9fc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4326" cy="438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987FA" id="Надпись 1" o:spid="_x0000_s1031" type="#_x0000_t202" style="position:absolute;margin-left:-22.1pt;margin-top:94.25pt;width:773.95pt;height:38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" fillcolor="#00b050" stroked="f" strokeweight=".5pt">
                <v:textbox>
                  <w:txbxContent>
                    <w:p w:rsidR="00940FDA" w:rsidRDefault="00940FDA">
                      <w:r w:rsidRPr="00940FD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E015E4" wp14:editId="2BB48F6A">
                            <wp:extent cx="9624452" cy="4359862"/>
                            <wp:effectExtent l="0" t="0" r="0" b="3175"/>
                            <wp:docPr id="2" name="Рисунок 2" descr="C:\Users\Raisa-admin\Desktop\ЖКТ\d8b3850ee79eadd135af8e778a1f9fc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d8b3850ee79eadd135af8e778a1f9fc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4326" cy="438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602ED7" wp14:editId="78F1AA32">
                <wp:simplePos x="0" y="0"/>
                <wp:positionH relativeFrom="column">
                  <wp:posOffset>-280475</wp:posOffset>
                </wp:positionH>
                <wp:positionV relativeFrom="paragraph">
                  <wp:posOffset>-658103</wp:posOffset>
                </wp:positionV>
                <wp:extent cx="9829165" cy="1855030"/>
                <wp:effectExtent l="0" t="0" r="63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165" cy="18550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57C5" w:rsidRPr="000657C5" w:rsidRDefault="000657C5" w:rsidP="000657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657C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ПРОФИЛАКТИКА ЗАБОЛЕВАНИЙ ОРГАНОВ ПИЩЕВАРЕНИЯ</w:t>
                            </w:r>
                            <w:bookmarkStart w:id="0" w:name="_GoBack"/>
                          </w:p>
                          <w:bookmarkEnd w:id="0"/>
                          <w:p w:rsidR="000657C5" w:rsidRDefault="00065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02ED7" id="Надпись 6" o:spid="_x0000_s1032" type="#_x0000_t202" style="position:absolute;margin-left:-22.1pt;margin-top:-51.8pt;width:773.95pt;height:14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" fillcolor="#00b050" stroked="f" strokeweight=".5pt">
                <v:textbox>
                  <w:txbxContent>
                    <w:p w:rsidR="000657C5" w:rsidRPr="000657C5" w:rsidRDefault="000657C5" w:rsidP="000657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0657C5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ПРОФИЛАКТИКА ЗАБОЛЕВАНИЙ ОРГАНОВ ПИЩЕВАРЕНИЯ</w:t>
                      </w:r>
                    </w:p>
                    <w:p w:rsidR="000657C5" w:rsidRDefault="000657C5"/>
                  </w:txbxContent>
                </v:textbox>
              </v:shape>
            </w:pict>
          </mc:Fallback>
        </mc:AlternateContent>
      </w:r>
      <w:r w:rsidR="00D24E18">
        <w:t xml:space="preserve"> </w:t>
      </w:r>
    </w:p>
    <w:sectPr w:rsidR="001631CC" w:rsidSect="00940F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7D5"/>
    <w:rsid w:val="00040318"/>
    <w:rsid w:val="000657C5"/>
    <w:rsid w:val="001631CC"/>
    <w:rsid w:val="00546E8B"/>
    <w:rsid w:val="00940FDA"/>
    <w:rsid w:val="009E57D5"/>
    <w:rsid w:val="00A94A65"/>
    <w:rsid w:val="00B3768D"/>
    <w:rsid w:val="00D24E18"/>
    <w:rsid w:val="00FA7AF9"/>
    <w:rsid w:val="00FC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5:chartTrackingRefBased/>
  <w15:docId w15:val="{9EEAC3F7-A401-40BD-A775-53B4EA4E2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3768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7A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A7A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2023-08-22T08:46:00Z</cp:lastPrinted>
  <dcterms:created xsi:type="dcterms:W3CDTF">2023-08-17T05:57:00Z</dcterms:created>
  <dcterms:modified xsi:type="dcterms:W3CDTF">2024-02-08T07:50:00Z</dcterms:modified>
</cp:coreProperties>
</file>