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843A8" w:rsidRDefault="00CB62B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B42FC2" wp14:editId="5298E3BE">
                <wp:simplePos x="0" y="0"/>
                <wp:positionH relativeFrom="column">
                  <wp:posOffset>8157210</wp:posOffset>
                </wp:positionH>
                <wp:positionV relativeFrom="paragraph">
                  <wp:posOffset>-737235</wp:posOffset>
                </wp:positionV>
                <wp:extent cx="628650" cy="526415"/>
                <wp:effectExtent l="0" t="0" r="0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62B9" w:rsidRDefault="00CB62B9">
                            <w:r w:rsidRPr="00CB62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B904D8" wp14:editId="66FBA171">
                                  <wp:extent cx="387350" cy="377190"/>
                                  <wp:effectExtent l="0" t="0" r="0" b="381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956" cy="37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42FC2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642.3pt;margin-top:-58.05pt;width:49.5pt;height:4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" filled="f" stroked="f" strokeweight=".5pt">
                <v:textbox>
                  <w:txbxContent>
                    <w:p w:rsidR="00CB62B9" w:rsidRDefault="00CB62B9">
                      <w:r w:rsidRPr="00CB62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B904D8" wp14:editId="66FBA171">
                            <wp:extent cx="387350" cy="377190"/>
                            <wp:effectExtent l="0" t="0" r="0" b="381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956" cy="37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55C501" wp14:editId="6C73983E">
                <wp:simplePos x="0" y="0"/>
                <wp:positionH relativeFrom="column">
                  <wp:posOffset>491683</wp:posOffset>
                </wp:positionH>
                <wp:positionV relativeFrom="paragraph">
                  <wp:posOffset>-741680</wp:posOffset>
                </wp:positionV>
                <wp:extent cx="566530" cy="526774"/>
                <wp:effectExtent l="0" t="0" r="0" b="698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530" cy="526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62B9" w:rsidRDefault="00CB62B9">
                            <w:r w:rsidRPr="00CB62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D4E55F" wp14:editId="2C703A3D">
                                  <wp:extent cx="377190" cy="377190"/>
                                  <wp:effectExtent l="0" t="0" r="3810" b="3810"/>
                                  <wp:docPr id="9" name="Рисунок 9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" cy="37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5C501" id="Надпись 7" o:spid="_x0000_s1027" type="#_x0000_t202" style="position:absolute;margin-left:38.7pt;margin-top:-58.4pt;width:44.6pt;height:4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" filled="f" stroked="f" strokeweight=".5pt">
                <v:textbox>
                  <w:txbxContent>
                    <w:p w:rsidR="00CB62B9" w:rsidRDefault="00CB62B9">
                      <w:r w:rsidRPr="00CB62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D4E55F" wp14:editId="2C703A3D">
                            <wp:extent cx="377190" cy="377190"/>
                            <wp:effectExtent l="0" t="0" r="3810" b="3810"/>
                            <wp:docPr id="9" name="Рисунок 9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190" cy="377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F49E5" wp14:editId="29B2B640">
                <wp:simplePos x="0" y="0"/>
                <wp:positionH relativeFrom="column">
                  <wp:posOffset>-153560</wp:posOffset>
                </wp:positionH>
                <wp:positionV relativeFrom="paragraph">
                  <wp:posOffset>-642813</wp:posOffset>
                </wp:positionV>
                <wp:extent cx="9491345" cy="6788426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1345" cy="6788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5E52" w:rsidRDefault="00295E52">
                            <w:r w:rsidRPr="00295E5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36ADBA" wp14:editId="6BB37748">
                                  <wp:extent cx="9281744" cy="6808305"/>
                                  <wp:effectExtent l="0" t="0" r="0" b="0"/>
                                  <wp:docPr id="3" name="Рисунок 3" descr="C:\Users\Raisa-admin\Desktop\укрепление здоровья на раб месте\6259-Практики корпоративных програм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укрепление здоровья на раб месте\6259-Практики корпоративных програм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7159" cy="6848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F49E5" id="Надпись 2" o:spid="_x0000_s1028" type="#_x0000_t202" style="position:absolute;margin-left:-12.1pt;margin-top:-50.6pt;width:747.35pt;height:5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" fillcolor="white [3201]" stroked="f" strokeweight=".5pt">
                <v:textbox>
                  <w:txbxContent>
                    <w:p w:rsidR="00295E52" w:rsidRDefault="00295E52">
                      <w:r w:rsidRPr="00295E5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36ADBA" wp14:editId="6BB37748">
                            <wp:extent cx="9281744" cy="6808305"/>
                            <wp:effectExtent l="0" t="0" r="0" b="0"/>
                            <wp:docPr id="3" name="Рисунок 3" descr="C:\Users\Raisa-admin\Desktop\укрепление здоровья на раб месте\6259-Практики корпоративных програм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укрепление здоровья на раб месте\6259-Практики корпоративных програм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7159" cy="6848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DF650E" wp14:editId="63349D2E">
                <wp:simplePos x="0" y="0"/>
                <wp:positionH relativeFrom="column">
                  <wp:posOffset>-153560</wp:posOffset>
                </wp:positionH>
                <wp:positionV relativeFrom="paragraph">
                  <wp:posOffset>-742205</wp:posOffset>
                </wp:positionV>
                <wp:extent cx="9491345" cy="347842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1345" cy="347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62B9" w:rsidRPr="00CB62B9" w:rsidRDefault="00CB62B9" w:rsidP="00CB62B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B62B9">
                              <w:rPr>
                                <w:b/>
                                <w:sz w:val="26"/>
                                <w:szCs w:val="26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F650E" id="Надпись 6" o:spid="_x0000_s1029" type="#_x0000_t202" style="position:absolute;margin-left:-12.1pt;margin-top:-58.45pt;width:747.35pt;height:2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" fillcolor="white [3201]" stroked="f" strokeweight=".5pt">
                <v:textbox>
                  <w:txbxContent>
                    <w:p w:rsidR="00CB62B9" w:rsidRPr="00CB62B9" w:rsidRDefault="00CB62B9" w:rsidP="00CB62B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CB62B9">
                        <w:rPr>
                          <w:b/>
                          <w:sz w:val="26"/>
                          <w:szCs w:val="26"/>
                        </w:rPr>
                        <w:t>РЕСПУБЛИКАНСКИЙ ЦЕНТР ОБЩЕСТВЕННОГО ЗДОРОВЬЯ и МЕДИЦИНСКОЙ ПРОФИЛАКТИКИ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МЗЧР</w:t>
                      </w:r>
                    </w:p>
                  </w:txbxContent>
                </v:textbox>
              </v:shape>
            </w:pict>
          </mc:Fallback>
        </mc:AlternateContent>
      </w:r>
      <w:r w:rsidR="0006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7ED868" wp14:editId="414100CC">
                <wp:simplePos x="0" y="0"/>
                <wp:positionH relativeFrom="column">
                  <wp:posOffset>84455</wp:posOffset>
                </wp:positionH>
                <wp:positionV relativeFrom="paragraph">
                  <wp:posOffset>-274568</wp:posOffset>
                </wp:positionV>
                <wp:extent cx="9014791" cy="447178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4791" cy="447178"/>
                        </a:xfrm>
                        <a:prstGeom prst="rect">
                          <a:avLst/>
                        </a:prstGeom>
                        <a:solidFill>
                          <a:srgbClr val="FFFB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5E52" w:rsidRPr="00060BB6" w:rsidRDefault="00295E52" w:rsidP="00060BB6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060BB6">
                              <w:rPr>
                                <w:rFonts w:ascii="Cambria" w:hAnsi="Cambria" w:cs="Cambri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ПРАКТИКИ</w:t>
                            </w:r>
                            <w:r w:rsidRPr="00060BB6">
                              <w:rPr>
                                <w:rFonts w:ascii="Aharoni" w:hAnsi="Aharoni" w:cs="Aharoni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0BB6">
                              <w:rPr>
                                <w:rFonts w:ascii="Cambria" w:hAnsi="Cambria" w:cs="Cambri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УКРЕПЛЕНИЯ</w:t>
                            </w:r>
                            <w:r w:rsidRPr="00060BB6">
                              <w:rPr>
                                <w:rFonts w:ascii="Aharoni" w:hAnsi="Aharoni" w:cs="Aharoni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0BB6">
                              <w:rPr>
                                <w:rFonts w:ascii="Cambria" w:hAnsi="Cambria" w:cs="Cambri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ЗДОРОВЬЯ</w:t>
                            </w:r>
                            <w:r w:rsidRPr="00060BB6">
                              <w:rPr>
                                <w:rFonts w:ascii="Aharoni" w:hAnsi="Aharoni" w:cs="Aharoni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0BB6">
                              <w:rPr>
                                <w:rFonts w:ascii="Cambria" w:hAnsi="Cambria" w:cs="Cambri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НА</w:t>
                            </w:r>
                            <w:r w:rsidRPr="00060BB6">
                              <w:rPr>
                                <w:rFonts w:ascii="Aharoni" w:hAnsi="Aharoni" w:cs="Aharoni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0BB6">
                              <w:rPr>
                                <w:rFonts w:ascii="Cambria" w:hAnsi="Cambria" w:cs="Cambri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РАБОЧИХ</w:t>
                            </w:r>
                            <w:r w:rsidR="00060BB6" w:rsidRPr="00060BB6">
                              <w:rPr>
                                <w:rFonts w:ascii="Aharoni" w:hAnsi="Aharoni" w:cs="Aharoni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0BB6" w:rsidRPr="00060BB6">
                              <w:rPr>
                                <w:rFonts w:ascii="Cambria" w:hAnsi="Cambria" w:cs="Cambri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МЕСТАХ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D868" id="Надпись 4" o:spid="_x0000_s1030" type="#_x0000_t202" style="position:absolute;margin-left:6.65pt;margin-top:-21.6pt;width:709.85pt;height:3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" fillcolor="#fffbef" stroked="f" strokeweight=".5pt">
                <v:textbox>
                  <w:txbxContent>
                    <w:p w:rsidR="00295E52" w:rsidRPr="00060BB6" w:rsidRDefault="00295E52" w:rsidP="00060BB6">
                      <w:pPr>
                        <w:jc w:val="center"/>
                        <w:rPr>
                          <w:rFonts w:ascii="Aharoni" w:hAnsi="Aharoni" w:cs="Aharoni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060BB6">
                        <w:rPr>
                          <w:rFonts w:ascii="Cambria" w:hAnsi="Cambria" w:cs="Cambria"/>
                          <w:b/>
                          <w:color w:val="C00000"/>
                          <w:sz w:val="44"/>
                          <w:szCs w:val="44"/>
                        </w:rPr>
                        <w:t>ПРАКТИКИ</w:t>
                      </w:r>
                      <w:r w:rsidRPr="00060BB6">
                        <w:rPr>
                          <w:rFonts w:ascii="Aharoni" w:hAnsi="Aharoni" w:cs="Aharoni"/>
                          <w:b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r w:rsidRPr="00060BB6">
                        <w:rPr>
                          <w:rFonts w:ascii="Cambria" w:hAnsi="Cambria" w:cs="Cambria"/>
                          <w:b/>
                          <w:color w:val="C00000"/>
                          <w:sz w:val="44"/>
                          <w:szCs w:val="44"/>
                        </w:rPr>
                        <w:t>УКРЕПЛЕНИЯ</w:t>
                      </w:r>
                      <w:r w:rsidRPr="00060BB6">
                        <w:rPr>
                          <w:rFonts w:ascii="Aharoni" w:hAnsi="Aharoni" w:cs="Aharoni"/>
                          <w:b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r w:rsidRPr="00060BB6">
                        <w:rPr>
                          <w:rFonts w:ascii="Cambria" w:hAnsi="Cambria" w:cs="Cambria"/>
                          <w:b/>
                          <w:color w:val="C00000"/>
                          <w:sz w:val="44"/>
                          <w:szCs w:val="44"/>
                        </w:rPr>
                        <w:t>ЗДОРОВЬЯ</w:t>
                      </w:r>
                      <w:r w:rsidRPr="00060BB6">
                        <w:rPr>
                          <w:rFonts w:ascii="Aharoni" w:hAnsi="Aharoni" w:cs="Aharoni"/>
                          <w:b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r w:rsidRPr="00060BB6">
                        <w:rPr>
                          <w:rFonts w:ascii="Cambria" w:hAnsi="Cambria" w:cs="Cambria"/>
                          <w:b/>
                          <w:color w:val="C00000"/>
                          <w:sz w:val="44"/>
                          <w:szCs w:val="44"/>
                        </w:rPr>
                        <w:t>НА</w:t>
                      </w:r>
                      <w:r w:rsidRPr="00060BB6">
                        <w:rPr>
                          <w:rFonts w:ascii="Aharoni" w:hAnsi="Aharoni" w:cs="Aharoni"/>
                          <w:b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r w:rsidRPr="00060BB6">
                        <w:rPr>
                          <w:rFonts w:ascii="Cambria" w:hAnsi="Cambria" w:cs="Cambria"/>
                          <w:b/>
                          <w:color w:val="C00000"/>
                          <w:sz w:val="44"/>
                          <w:szCs w:val="44"/>
                        </w:rPr>
                        <w:t>РАБОЧИХ</w:t>
                      </w:r>
                      <w:r w:rsidR="00060BB6" w:rsidRPr="00060BB6">
                        <w:rPr>
                          <w:rFonts w:ascii="Aharoni" w:hAnsi="Aharoni" w:cs="Aharoni"/>
                          <w:b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r w:rsidR="00060BB6" w:rsidRPr="00060BB6">
                        <w:rPr>
                          <w:rFonts w:ascii="Cambria" w:hAnsi="Cambria" w:cs="Cambria"/>
                          <w:b/>
                          <w:color w:val="C00000"/>
                          <w:sz w:val="44"/>
                          <w:szCs w:val="44"/>
                        </w:rPr>
                        <w:t>МЕСТАХ</w:t>
                      </w:r>
                    </w:p>
                  </w:txbxContent>
                </v:textbox>
              </v:shape>
            </w:pict>
          </mc:Fallback>
        </mc:AlternateContent>
      </w:r>
      <w:r w:rsidR="0006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1DDFB" wp14:editId="399DC711">
                <wp:simplePos x="0" y="0"/>
                <wp:positionH relativeFrom="column">
                  <wp:posOffset>-680334</wp:posOffset>
                </wp:positionH>
                <wp:positionV relativeFrom="paragraph">
                  <wp:posOffset>-1040378</wp:posOffset>
                </wp:positionV>
                <wp:extent cx="10595113" cy="74739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5113" cy="7473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5E52" w:rsidRDefault="00295E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1DDF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31" type="#_x0000_t202" style="position:absolute;margin-left:-53.55pt;margin-top:-81.9pt;width:834.25pt;height:5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" fillcolor="#00b050" stroked="f" strokeweight=".5pt">
                <v:textbox>
                  <w:txbxContent>
                    <w:p w:rsidR="00295E52" w:rsidRDefault="00295E52"/>
                  </w:txbxContent>
                </v:textbox>
              </v:shape>
            </w:pict>
          </mc:Fallback>
        </mc:AlternateContent>
      </w:r>
    </w:p>
    <w:sectPr w:rsidR="000843A8" w:rsidSect="00295E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349"/>
    <w:rsid w:val="00060BB6"/>
    <w:rsid w:val="000843A8"/>
    <w:rsid w:val="00295E52"/>
    <w:rsid w:val="002E4CFE"/>
    <w:rsid w:val="00691349"/>
    <w:rsid w:val="00B17579"/>
    <w:rsid w:val="00BE3569"/>
    <w:rsid w:val="00CB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EC4865-BB62-4FCE-B7D0-7504F620C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75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2023-04-18T10:02:00Z</cp:lastPrinted>
  <dcterms:created xsi:type="dcterms:W3CDTF">2023-04-12T05:54:00Z</dcterms:created>
  <dcterms:modified xsi:type="dcterms:W3CDTF">2023-04-18T10:11:00Z</dcterms:modified>
</cp:coreProperties>
</file>